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F6" w:rsidRPr="004E5F5F" w:rsidRDefault="00AE5A31" w:rsidP="004F4D7F">
      <w:pPr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  <w:lang w:bidi="hi-IN"/>
        </w:rPr>
        <w:t>0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  <w:lang w:bidi="hi-IN"/>
        </w:rPr>
        <w:t>1</w:t>
      </w:r>
      <w:r w:rsidR="003F15F6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阮</w:t>
      </w:r>
      <w:r w:rsidR="003F15F6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兜</w:t>
      </w:r>
      <w:r w:rsidR="003F15F6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的早</w:t>
      </w:r>
      <w:r w:rsidR="003F15F6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頓</w:t>
      </w:r>
    </w:p>
    <w:p w:rsidR="003F15F6" w:rsidRPr="004E5F5F" w:rsidRDefault="003F15F6" w:rsidP="00FE67BB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黃文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俊</w:t>
      </w:r>
    </w:p>
    <w:p w:rsidR="003F15F6" w:rsidRPr="004E5F5F" w:rsidRDefault="003F15F6" w:rsidP="00FE67BB">
      <w:pPr>
        <w:spacing w:line="420" w:lineRule="exact"/>
        <w:ind w:firstLineChars="200" w:firstLine="640"/>
        <w:jc w:val="both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3F15F6" w:rsidRPr="004E5F5F" w:rsidRDefault="003F15F6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自我有記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始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就是阿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佮阮兄弟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國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我讀幼稚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就共早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攢好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勢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配俗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麭</w:t>
      </w:r>
      <w:r w:rsidR="00807B65" w:rsidRPr="004E5F5F">
        <w:rPr>
          <w:rStyle w:val="ab"/>
          <w:rFonts w:ascii="台灣楷體" w:eastAsia="台灣楷體" w:hAnsi="台灣楷體" w:cs="Segoe UI"/>
          <w:color w:val="000000" w:themeColor="text1"/>
          <w:sz w:val="28"/>
          <w:szCs w:val="28"/>
        </w:rPr>
        <w:endnoteReference w:id="1"/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就是豆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配饅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抑是包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3F15F6" w:rsidRPr="004E5F5F" w:rsidRDefault="003F15F6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起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當阮咧食早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邊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咧看報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紙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我就問阿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哪無欲做伙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攏應講伊食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飽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！想袂到阿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飽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伊是食啥物好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料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攏毋予阮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知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</w:t>
      </w:r>
    </w:p>
    <w:p w:rsidR="003F15F6" w:rsidRPr="004E5F5F" w:rsidRDefault="003F15F6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捌聽阿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起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猶閣蹛佇庄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就愛去作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穡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攏煮一大坩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糜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等阿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兄弟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配一寡仔菜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、蔭瓜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凊彩扒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扒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就去讀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冊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過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9027C7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足</w:t>
      </w:r>
      <w:r w:rsidR="002C2DC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斗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配醬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子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攏嘛面憂面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結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都無愛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毋才會生做黃酸黃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酸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3F15F6" w:rsidRPr="004E5F5F" w:rsidRDefault="003F15F6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怪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搬去臺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無閒咧做生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攏叫阿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提銀角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去菜市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仔買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伊煞親像囡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開脾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！今仔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食蚵仔麵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、明仔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買肉羹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麵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就是米粉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配豬血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湯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就沓沓仔變成菜市仔口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的綜合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版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真僫得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改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</w:p>
    <w:p w:rsidR="003F15F6" w:rsidRPr="004E5F5F" w:rsidRDefault="003F15F6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講伊佮阿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拄交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毋知阿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愛食彼款重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有當時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會𤆬伊去菜市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食數念誠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的好滋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味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嘛會當接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受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想袂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到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兩个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煞不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為著欲食佗一款早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頭起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先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予了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毋過阿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敢若會當感受著翁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婿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小可仔稀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情</w:t>
      </w:r>
      <w:r w:rsidR="0087746D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──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無食著家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攏袂輕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鬆</w:t>
      </w:r>
      <w:r w:rsidR="008349ED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</w:p>
    <w:p w:rsidR="003F15F6" w:rsidRPr="004E5F5F" w:rsidRDefault="003F15F6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共阮講：「人講無冤無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不成夫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妻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但是若為著無仝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咧冤家量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債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拍歹翁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情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彼才是毋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！」</w:t>
      </w:r>
    </w:p>
    <w:p w:rsidR="00807B65" w:rsidRPr="004E5F5F" w:rsidRDefault="003F15F6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以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就保持這種各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揀各人愛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逐家攏誠歡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喜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毋過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有當時仔欲去買伊上愛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的蚵仔麵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線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攏會偷偷仔問我佮小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有想欲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？我定定咧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：「有時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換食換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="00387A7A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䆀</w:t>
      </w:r>
      <w:r w:rsidR="008349ED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！」</w:t>
      </w:r>
    </w:p>
    <w:p w:rsidR="00CE6D26" w:rsidRPr="004E5F5F" w:rsidRDefault="00CE6D26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</w:p>
    <w:p w:rsidR="00DD4A5B" w:rsidRDefault="00DD4A5B">
      <w:pPr>
        <w:widowControl/>
        <w:rPr>
          <w:rFonts w:ascii="台灣楷體" w:eastAsia="台灣楷體" w:hAnsi="台灣楷體" w:cs="Segoe UI"/>
          <w:color w:val="000000" w:themeColor="text1"/>
          <w:sz w:val="36"/>
          <w:szCs w:val="36"/>
          <w:lang w:bidi="hi-IN"/>
        </w:rPr>
      </w:pPr>
      <w:r>
        <w:rPr>
          <w:rFonts w:ascii="台灣楷體" w:eastAsia="台灣楷體" w:hAnsi="台灣楷體" w:cs="Segoe UI"/>
          <w:color w:val="000000" w:themeColor="text1"/>
          <w:sz w:val="36"/>
          <w:szCs w:val="36"/>
          <w:lang w:bidi="hi-IN"/>
        </w:rPr>
        <w:br w:type="page"/>
      </w:r>
    </w:p>
    <w:p w:rsidR="00FC5C7C" w:rsidRPr="004E5F5F" w:rsidRDefault="00FC5C7C" w:rsidP="00FC5C7C">
      <w:pPr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  <w:lang w:bidi="hi-IN"/>
        </w:rPr>
        <w:lastRenderedPageBreak/>
        <w:t>0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  <w:lang w:bidi="hi-IN"/>
        </w:rPr>
        <w:t>2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  <w:lang w:bidi="hi-IN"/>
        </w:rPr>
        <w:t>鉸頭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  <w:lang w:bidi="hi-IN"/>
        </w:rPr>
        <w:t>鬃</w:t>
      </w:r>
    </w:p>
    <w:p w:rsidR="00FC5C7C" w:rsidRPr="004E5F5F" w:rsidRDefault="00FC5C7C" w:rsidP="00FC5C7C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  <w:lang w:bidi="hi-IN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  <w:lang w:bidi="hi-IN"/>
        </w:rPr>
        <w:t>程惠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  <w:lang w:bidi="hi-IN"/>
        </w:rPr>
        <w:t>如</w:t>
      </w:r>
    </w:p>
    <w:p w:rsidR="00FC5C7C" w:rsidRPr="004E5F5F" w:rsidRDefault="00FC5C7C" w:rsidP="00FC5C7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</w:pPr>
    </w:p>
    <w:p w:rsidR="00FC5C7C" w:rsidRPr="004E5F5F" w:rsidRDefault="00FC5C7C" w:rsidP="00FC5C7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自細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阮就罕得去電頭鬃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予人鉸頭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若是學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欲檢查頭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就會工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課放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  <w:lang w:bidi="hi-IN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，叫阮三姊弟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坐踮椅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，逐个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提一張中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的報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紙橐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  <w:lang w:bidi="hi-IN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，聽候阿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「開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」。</w:t>
      </w:r>
    </w:p>
    <w:p w:rsidR="00FC5C7C" w:rsidRPr="004E5F5F" w:rsidRDefault="00FC5C7C" w:rsidP="00FC5C7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會先對阮兩姊妹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，因為查某囡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的頭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規定上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干焦會當佮耳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珠齊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的頭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鬃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bidi="hi-IN"/>
        </w:rPr>
        <w:t>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離目眉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頂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分"/>
        </w:smartTagPr>
        <w:r w:rsidRPr="004E5F5F">
          <w:rPr>
            <w:rFonts w:ascii="台灣楷體" w:eastAsia="台灣楷體" w:hAnsi="台灣楷體" w:cs="Segoe UI"/>
            <w:color w:val="000000" w:themeColor="text1"/>
            <w:sz w:val="28"/>
            <w:szCs w:val="28"/>
            <w:lang w:bidi="hi-IN"/>
          </w:rPr>
          <w:t>一公</w:t>
        </w:r>
        <w:r w:rsidRPr="004448ED">
          <w:rPr>
            <w:rFonts w:ascii="台灣楷體" w:eastAsia="台灣楷體" w:hAnsi="台灣楷體" w:cs="Segoe UI"/>
            <w:color w:val="3333FF"/>
            <w:sz w:val="28"/>
            <w:szCs w:val="28"/>
            <w:u w:val="double"/>
            <w:lang w:bidi="hi-IN"/>
          </w:rPr>
          <w:t>分</w:t>
        </w:r>
      </w:smartTag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誠猛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小可仔振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動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  <w:lang w:bidi="hi-IN"/>
        </w:rPr>
        <w:t>一下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，一睏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就鉸好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勢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  <w:lang w:bidi="hi-IN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弟的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較麻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，愛用攄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先攄做三分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，才閣用剃頭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共毛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跤剾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  <w:lang w:bidi="hi-IN"/>
        </w:rPr>
        <w:t>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，剃一粒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著愛半點外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</w:t>
      </w:r>
    </w:p>
    <w:p w:rsidR="00FC5C7C" w:rsidRPr="004E5F5F" w:rsidRDefault="00FC5C7C" w:rsidP="00FC5C7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讀國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的時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母日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  <w:lang w:bidi="hi-IN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佇鞋仔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閣去合作農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洗芹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無閒甲無暝無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，就叫阮家己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。我佮小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兩个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互相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無人會曉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，就提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去揣剃頭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的師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。有一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無細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共我後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的頭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鉸甲缺一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，隔轉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去學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予人笑講「去予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狗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  <w:lang w:bidi="hi-IN"/>
        </w:rPr>
        <w:t>齧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  <w:lang w:bidi="hi-IN"/>
        </w:rPr>
        <w:t>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」。自彼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，若是欲鉸頭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，我就會三叮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四吩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，叫小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毋通共我鉸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䆀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  <w:lang w:bidi="hi-IN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</w:t>
      </w:r>
    </w:p>
    <w:p w:rsidR="00FC5C7C" w:rsidRPr="004E5F5F" w:rsidRDefault="00FC5C7C" w:rsidP="00FC5C7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出社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就毋捌閣共阮鉸頭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毛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  <w:lang w:bidi="hi-IN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，顛倒是三不五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會叫我共伊的頭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略仔修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予順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佇臺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若去予人鉸頭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攏無滿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，因為伊去種著阿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的虯頭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，若鉸無好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就會氅甲若棕鑢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、用捋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lastRenderedPageBreak/>
        <w:t>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，抑是用吹風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機吹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，攏無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效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，誠費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。伊定定舞甲想欲攄三分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，毋過閣無勇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</w:t>
      </w:r>
    </w:p>
    <w:p w:rsidR="00FC5C7C" w:rsidRPr="004E5F5F" w:rsidRDefault="00FC5C7C" w:rsidP="00FC5C7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有一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伊歇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轉來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，我看伊規粒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敢若鳥仔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岫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  <w:lang w:bidi="hi-IN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，就問伊欲予我鉸頭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鬃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  <w:lang w:bidi="hi-IN"/>
        </w:rPr>
        <w:t>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？想袂到伊竟然應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，我就開始攢家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。我寬寬仔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、沓沓仔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，舞欲規點鐘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。等小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焦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、阿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母看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  <w:lang w:bidi="hi-IN"/>
        </w:rPr>
        <w:t>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，竟然呵咾伊變足緣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，閣講我會當出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師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  <w:lang w:bidi="hi-IN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後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  <w:lang w:bidi="hi-IN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共我講，同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攏講伊這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誠好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，閣相爭問伊是佗一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間鉸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  <w:lang w:bidi="hi-IN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，嘛想欲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。</w:t>
      </w:r>
    </w:p>
    <w:p w:rsidR="00FC5C7C" w:rsidRPr="004E5F5F" w:rsidRDefault="00FC5C7C" w:rsidP="00FC5C7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，我會共我的後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、查某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，雖然一半擺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會嫌我跤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的時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誠刺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，毋過看鉸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的款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，我心肝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就會感覺誠滿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  <w:lang w:bidi="hi-IN"/>
        </w:rPr>
        <w:t>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  <w:lang w:bidi="hi-IN"/>
        </w:rPr>
        <w:t>！</w:t>
      </w:r>
    </w:p>
    <w:p w:rsidR="00303122" w:rsidRPr="004E5F5F" w:rsidRDefault="00A95385" w:rsidP="004F4D7F">
      <w:pPr>
        <w:spacing w:line="420" w:lineRule="exact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br w:type="page"/>
      </w:r>
      <w:r w:rsidR="00303122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="00303122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3</w:t>
      </w:r>
      <w:r w:rsidR="00303122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磅米</w:t>
      </w:r>
      <w:r w:rsidR="00303122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芳</w:t>
      </w:r>
    </w:p>
    <w:p w:rsidR="00303122" w:rsidRPr="004E5F5F" w:rsidRDefault="00303122" w:rsidP="00FE67BB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張淑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芳</w:t>
      </w:r>
    </w:p>
    <w:p w:rsidR="00303122" w:rsidRPr="004E5F5F" w:rsidRDefault="00303122" w:rsidP="00FE67BB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strike/>
          <w:color w:val="000000" w:themeColor="text1"/>
          <w:sz w:val="32"/>
          <w:szCs w:val="32"/>
        </w:rPr>
      </w:pPr>
    </w:p>
    <w:p w:rsidR="00303122" w:rsidRPr="004E5F5F" w:rsidRDefault="00303122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磅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BA1452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」聽著這句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囡仔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掩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起來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等phòng一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聲煞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隨閣倚過去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彼是一種期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、一種歡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、一種幸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覺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394B56" w:rsidRPr="004E5F5F" w:rsidRDefault="00303122" w:rsidP="00FE67BB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毋知你敢有食過米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？毋是彼種店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買會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著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𠕇芳𠕇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種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是彼種現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磅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起來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種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五、六十年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真濟囡仔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無啥物四秀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食會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笑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除非是過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平常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毋敢想欲食糖仔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餅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所以見若聽著有人咧喝：「磅米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」規陣囡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就歡喜甲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看囡仔遮爾歡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喜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想講平常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嘛毋捌提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予囡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買糖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仔食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實在毋甘予囡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望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總是會予阮提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的牛奶罐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貯一管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米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去磅米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隊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303122" w:rsidRPr="004E5F5F" w:rsidRDefault="00303122" w:rsidP="00FE67BB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5F42E9">
        <w:rPr>
          <w:rFonts w:ascii="台灣楷體" w:eastAsia="台灣楷體" w:hAnsi="台灣楷體" w:cs="Segoe UI"/>
          <w:color w:val="000000" w:themeColor="text1"/>
          <w:sz w:val="28"/>
          <w:szCs w:val="28"/>
        </w:rPr>
        <w:t>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等欲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排佇塗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跤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會當看出每一家口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䆀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較艱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苦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較細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罐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較會得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過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就較大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罐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閣會加囥一包塗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毋過無論環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囡仔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仝款足樂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暢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邊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咧磅米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逐家目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攏金金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相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煮糖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漿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倒入去今仔磅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攪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才閣倒入去柴盤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403FF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內</w:t>
      </w:r>
      <w:r w:rsidR="00403FFB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予平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切做一塊一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塊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切米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是遐爾好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聽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囡仔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是強欲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津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落來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303122" w:rsidRPr="004E5F5F" w:rsidRDefault="00303122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啊若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愛鬥作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無法度踮現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看頭家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厝邊隔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嘛會做報馬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報講後一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就是恁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知影免偌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未曾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未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就喙笑目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笑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邊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嘛綴咧歡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喜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啊這個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月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是毋是有夠通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就先莫去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想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303122" w:rsidRPr="004E5F5F" w:rsidRDefault="00303122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這幾年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已經罕得看著有人咧磅米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去菜市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想袂到煞看著有人咧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磅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磅好幾若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囥佇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邊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聽候人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買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毋過攏無人來交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關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冷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嘛是相連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磅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一聲「欲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磅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BA1452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」逐家閃甲離離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離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驚去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驚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著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phòng一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聲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音聽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煞有淡薄仔孤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單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我共頭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買一包仔來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仝款甜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著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是一種記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持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我已經食無彼種幸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味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</w:p>
    <w:p w:rsidR="00837832" w:rsidRPr="004E5F5F" w:rsidRDefault="00394B56" w:rsidP="004F4D7F">
      <w:pPr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br w:type="page"/>
      </w:r>
      <w:r w:rsidR="00837832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="00837832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4</w:t>
      </w:r>
      <w:r w:rsidR="00837832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風颱</w:t>
      </w:r>
      <w:r w:rsidR="00837832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天</w:t>
      </w:r>
    </w:p>
    <w:p w:rsidR="00837832" w:rsidRPr="004E5F5F" w:rsidRDefault="00837832" w:rsidP="00FE67BB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邱碧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華</w:t>
      </w:r>
    </w:p>
    <w:p w:rsidR="00837832" w:rsidRPr="004E5F5F" w:rsidRDefault="00837832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</w:p>
    <w:p w:rsidR="00837832" w:rsidRPr="004E5F5F" w:rsidRDefault="00837832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「九月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颱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若講著風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颱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就予我想起細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可能是讀小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二、三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報講有大風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攏足緊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張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因為阮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爿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是破草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爿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是瓦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厝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早就離離落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落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7C5629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兩爿厝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就𠢕漏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雨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閣有風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來鬥鬧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熱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是掣咧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等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837832" w:rsidRPr="004E5F5F" w:rsidRDefault="00837832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會記得彼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的欲暗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煮甲誠腥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臊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才拄喝食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飯爾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就講：</w:t>
      </w:r>
      <w:r w:rsidRPr="004E5F5F">
        <w:rPr>
          <w:rFonts w:ascii="新細明體" w:hAnsi="新細明體" w:cs="新細明體" w:hint="eastAsia"/>
          <w:color w:val="000000" w:themeColor="text1"/>
          <w:sz w:val="28"/>
          <w:szCs w:val="28"/>
        </w:rPr>
        <w:t>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赴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  <w:r w:rsidRPr="004E5F5F">
        <w:rPr>
          <w:rFonts w:ascii="新細明體" w:hAnsi="新細明體" w:cs="新細明體" w:hint="eastAsia"/>
          <w:color w:val="000000" w:themeColor="text1"/>
          <w:sz w:val="28"/>
          <w:szCs w:val="28"/>
        </w:rPr>
        <w:t>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叫逐家緊攢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攢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講欲去覕風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颱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偝彼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猶是幼嬰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的外甥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我佮大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姊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幔一領雨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就緊出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走去三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叔遐覕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留阿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厝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真正愈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大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行到橋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叫阮用爬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才袂予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搧落去溪仔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行誠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才到三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的門跤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阮姊妹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隨大聲喝：「三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叔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緊開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門</w:t>
      </w:r>
      <w:r w:rsidR="00374B92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！」一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一直大聲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喝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毋過內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敢若攏無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聽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著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大力挵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門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才聽著三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大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開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開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愛阮踅去後尾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門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誠無簡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爬到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位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我的跤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煞去予鐵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線勾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著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流袂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停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猶有一个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疤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837832" w:rsidRPr="004E5F5F" w:rsidRDefault="00837832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走了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阮一家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隨轉去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厝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走出走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入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我隨綴去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斷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的煙筒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挵破一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空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講好佳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哉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了緊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害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佮三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斷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的煙筒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扛去外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閣去厝尾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補厝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瓦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囥佇厝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彼兩捆瓦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片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就是這款時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用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莫怪阿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普通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就三叮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四吩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咐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袂使去面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踏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837832" w:rsidRPr="004E5F5F" w:rsidRDefault="00837832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紲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落來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𤆬二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去溪仔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掠毛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蟹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𤆬四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佮我去抾風拍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筍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逐家攏足無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閒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猶毋過嘛真歡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喜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因為有幾若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資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有通補喙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空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就予人有一種幸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覺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837832" w:rsidRPr="004E5F5F" w:rsidRDefault="00837832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覕風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戲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著愛搬幾若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一直到讀四年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束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馬想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起來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袂輸咧搬電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遐爾仔刺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激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講予囡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仔聽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攏感覺誠好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耍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我的心肝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煞有淡薄仔數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念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嘛有淡薄仔稀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微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67167" w:rsidRPr="004E5F5F" w:rsidRDefault="00403FFB" w:rsidP="00767167">
      <w:pPr>
        <w:spacing w:line="420" w:lineRule="exact"/>
        <w:rPr>
          <w:rFonts w:ascii="台灣楷體" w:eastAsia="台灣楷體" w:hAnsi="台灣楷體" w:cs="Segoe UI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br w:type="page"/>
      </w:r>
      <w:r w:rsidR="00767167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="00767167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5</w:t>
      </w:r>
      <w:r w:rsidR="00767167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阿</w:t>
      </w:r>
      <w:r w:rsidR="00767167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母</w:t>
      </w:r>
      <w:r w:rsidR="00767167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佮香</w:t>
      </w:r>
      <w:r w:rsidR="00767167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芳</w:t>
      </w:r>
    </w:p>
    <w:p w:rsidR="00767167" w:rsidRPr="004E5F5F" w:rsidRDefault="00767167" w:rsidP="00767167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陳秋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貴</w:t>
      </w:r>
    </w:p>
    <w:p w:rsidR="00767167" w:rsidRPr="004E5F5F" w:rsidRDefault="00767167" w:rsidP="00767167">
      <w:pPr>
        <w:spacing w:line="420" w:lineRule="exact"/>
        <w:ind w:firstLineChars="200" w:firstLine="640"/>
        <w:jc w:val="both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767167" w:rsidRPr="004E5F5F" w:rsidRDefault="00767167" w:rsidP="0076716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咧做裁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，因為手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，親情朋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攏會提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來予伊做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。若是有色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媠</w:t>
      </w:r>
      <w:r w:rsidR="00A77CE9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的布幼</w:t>
      </w:r>
      <w:r w:rsidR="00A77CE9"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</w:t>
      </w:r>
      <w:r w:rsidR="00A77CE9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，勤</w:t>
      </w:r>
      <w:r w:rsidR="00A77CE9"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儉</w:t>
      </w:r>
      <w:r w:rsidR="00A77CE9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的阿</w:t>
      </w:r>
      <w:r w:rsidR="00A77CE9"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母</w:t>
      </w:r>
      <w:r w:rsidR="00A77CE9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就會</w:t>
      </w:r>
      <w:r w:rsidR="00A77CE9"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共抾</w:t>
      </w:r>
      <w:r w:rsidR="00A77CE9"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起來</w:t>
      </w:r>
      <w:r w:rsidR="00A77CE9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，伊講</w:t>
      </w:r>
      <w:r w:rsidR="00A77CE9"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這</w:t>
      </w:r>
      <w:r w:rsidR="00A77CE9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會當做誠濟無仝</w:t>
      </w:r>
      <w:r w:rsidR="00A77CE9"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款</w:t>
      </w:r>
      <w:r w:rsidR="00A77CE9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的香</w:t>
      </w:r>
      <w:r w:rsidR="00A77CE9"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67167" w:rsidRPr="004E5F5F" w:rsidRDefault="00767167" w:rsidP="0076716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五日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就會款寡棉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佮紅紗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，閣去漢藥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買一寡芳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，看布幼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來做香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。若有黃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的綢仔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，伊就用來紩一隻虎仔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，共搵芳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櫼入去內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，閣攑烏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寫一字「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，佇身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畫一逝一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。這个時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，就出現一隻威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的虎仔香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="008349ED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！若是有茄仔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，伊就會做一條金滑金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，閣會佇茄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鬥一葉青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誠古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。啊若有花仔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，伊就會鉸一塊紅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，紩佇雞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，佇雞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插幾枝仔雞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，做一隻𪁎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的雞鵤仔香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一句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，若有啥物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就做啥物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67167" w:rsidRPr="004E5F5F" w:rsidRDefault="00767167" w:rsidP="0076716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庄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有一个風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，就是查某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囝嫁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出去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的頭一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，為著欲表示新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腸闊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，後頭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攏會佇五日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，送六捾香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予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差不多有二十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，通分予厝邊頭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。聽講掛這種香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，會加足好育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。逐家蹛仝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攏有真濟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來共新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討香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庄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知影阿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真𠢕做香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，攏會來倩阿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67167" w:rsidRPr="004E5F5F" w:rsidRDefault="00767167" w:rsidP="0076716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這个時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就真濟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="008349ED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欲挃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講每一款香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，攏有伊的含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。譬論講掛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；掛塗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會食甲老老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；金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掛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會生較濟囡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；掛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較猛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；掛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；掛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金銀財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對恁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。也因為阿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攏會應人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，逐擺生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誠交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，做攏袂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67167" w:rsidRPr="004E5F5F" w:rsidRDefault="00767167" w:rsidP="0076716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歲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，無法度閣紩幼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，伊就掛一副目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，做一隻大大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的雞鵤仔香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孫掛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遠看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袂輸掛一塊大金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愈心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，佇阿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，五日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是一定愛掛香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才有準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算</w:t>
      </w:r>
      <w:r w:rsidR="00374B92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</w:p>
    <w:p w:rsidR="00620594" w:rsidRPr="004E5F5F" w:rsidRDefault="00712DF7" w:rsidP="00767167">
      <w:pPr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br w:type="page"/>
      </w:r>
      <w:r w:rsidR="00620594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="00620594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6</w:t>
      </w:r>
      <w:r w:rsidR="00620594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阿</w:t>
      </w:r>
      <w:r w:rsidR="00620594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媽</w:t>
      </w:r>
    </w:p>
    <w:p w:rsidR="00620594" w:rsidRPr="004E5F5F" w:rsidRDefault="00620594" w:rsidP="004F4D7F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葉家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仁</w:t>
      </w:r>
    </w:p>
    <w:p w:rsidR="00620594" w:rsidRPr="004E5F5F" w:rsidRDefault="00620594" w:rsidP="004F4D7F">
      <w:pPr>
        <w:spacing w:line="420" w:lineRule="exact"/>
        <w:ind w:firstLineChars="200" w:firstLine="640"/>
        <w:jc w:val="both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620594" w:rsidRPr="004E5F5F" w:rsidRDefault="00620594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前幾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聽著歌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蕭煌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奇</w:t>
      </w:r>
      <w:r w:rsidR="00F65160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唱</w:t>
      </w:r>
      <w:r w:rsidRPr="006E429E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〈阿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〉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我就會想著過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620594" w:rsidRPr="004E5F5F" w:rsidRDefault="00620594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的老大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拄著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我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攏是彼句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：「往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恁阿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定定用偝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共你偝咧四界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踅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你紅嬰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2A5671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偌爾仔成查某囡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想袂到這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生做遮爾仔緣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投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閣共我講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欲共我騙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予睏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攏會講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予我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聽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620594" w:rsidRPr="004E5F5F" w:rsidRDefault="00620594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讀國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定定會炒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予我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油撒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落去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芳kòng-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kòng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、kòng-kòng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芳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有當時仔阿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會煠水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餃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仝款豆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油撒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落去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猶原誠好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會予我二十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箍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伊講這會當佇學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買四秀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行到學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大約二十分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鐘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陪我行到學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伊就去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田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穡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暗頭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我會佇門口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等阿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媽轉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媽轉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會隨煮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飯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因為我腹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實在是枵甲大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告小腸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我上愛食阿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的滷肉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飯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會當食三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碗</w:t>
      </w:r>
      <w:r w:rsidR="00374B92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喔</w:t>
      </w:r>
      <w:r w:rsidR="00604726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</w:p>
    <w:p w:rsidR="00620594" w:rsidRPr="004E5F5F" w:rsidRDefault="00620594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會晾蠓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罩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伊講按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才袂予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蠓叮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猶毋過嘛是會有幾隻蠓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仔飛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入來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pha̍h</w:t>
      </w:r>
      <w:r w:rsidR="008059A1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聲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會當穩心仔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睏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媽日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忝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所以伊一睏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就睏甲鼾鼾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叫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620594" w:rsidRPr="004E5F5F" w:rsidRDefault="00620594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讀國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我定定和厝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會耍甲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起跤動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手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我捌無細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去揬著人的目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睭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為著這件代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我予阿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攑箠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捽甲跤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烏青凝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血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我徛佇公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的面頭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直直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哭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聽著我咧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哭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連鞭對一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傱起來到三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樓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伊共阿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</w:t>
      </w:r>
      <w:r w:rsidR="00760E9D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「毋通閣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拍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罵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聽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疼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」雖然阿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救我一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命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毋過阿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我愛佇公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面頭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跪甲食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才會使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起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620594" w:rsidRPr="004E5F5F" w:rsidRDefault="00620594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因為佇外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冊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少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等發覺家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變甲生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已經是老硞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硞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無法度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完全袂認得人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伊干焦知影印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尼來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勞</w:t>
      </w:r>
      <w:r w:rsidRPr="004E5F5F">
        <w:rPr>
          <w:rFonts w:ascii="台灣楷體" w:eastAsia="台灣楷體" w:hAnsi="台灣楷體" w:cs="Segoe UI"/>
          <w:color w:val="000000" w:themeColor="text1"/>
          <w:szCs w:val="28"/>
        </w:rPr>
        <w:t>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Wati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』爾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爾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620594" w:rsidRPr="004E5F5F" w:rsidRDefault="00620594" w:rsidP="00FE67BB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我真思念阿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的尻脊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骿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；思念阿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的搖囡仔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；思念阿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的滷肉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；思念阿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替我晾蠓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；思念阿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為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若是會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當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我真想欲當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閣再叫伊一聲「阿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29389B" w:rsidRPr="004E5F5F" w:rsidRDefault="008C476B" w:rsidP="004F4D7F">
      <w:pPr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br w:type="page"/>
      </w:r>
      <w:r w:rsidR="0029389B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="0029389B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7</w:t>
      </w:r>
      <w:r w:rsidR="0029389B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彼</w:t>
      </w:r>
      <w:r w:rsidR="0029389B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年</w:t>
      </w:r>
      <w:r w:rsidR="0029389B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的歇</w:t>
      </w:r>
      <w:r w:rsidR="0029389B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熱</w:t>
      </w:r>
    </w:p>
    <w:p w:rsidR="0029389B" w:rsidRPr="004E5F5F" w:rsidRDefault="0029389B" w:rsidP="004F4D7F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徐禎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偵</w:t>
      </w:r>
    </w:p>
    <w:p w:rsidR="0029389B" w:rsidRPr="004E5F5F" w:rsidRDefault="0029389B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</w:p>
    <w:p w:rsidR="0029389B" w:rsidRPr="004E5F5F" w:rsidRDefault="0029389B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生兩个查某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、一个後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雖罔我是一个查某囡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毋過阮爸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並無重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念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閣特別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疼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我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是這个緣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故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致使我有淡薄仔壓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性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就連厝邊頭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的囡仔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相招欲去𨑨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、欲耍蹌跤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抑是青紅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燈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攏愛經過我同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使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我就會佮人起呸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面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29389B" w:rsidRPr="004E5F5F" w:rsidRDefault="0029389B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會記得欲升國校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熱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拄著外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的媽祖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醮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是二十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才做一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因為這个機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我才會當佇外媽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加蹛幾若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彼幾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攏有戲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輪流咧搬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戲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除了歌仔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嘛有布袋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戲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29389B" w:rsidRPr="004E5F5F" w:rsidRDefault="0029389B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起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共我叫精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神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叫我緊去食早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因為泔糜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燒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欲等伊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我就去提阿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服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佇門口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唱王寶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苦守寒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十八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唱甲當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聽著一句「啥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乞食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喉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也敢唱甲遐大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聲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真毋知見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！」越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孫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彼箍臭頭明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「你也敢嫌我唱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聽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！你是有偌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？」我見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轉受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閣紲落去講：「拜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託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一下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好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無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一个查埔囡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就咧沃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花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你按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毋才是袂見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！」</w:t>
      </w:r>
    </w:p>
    <w:p w:rsidR="0029389B" w:rsidRPr="004E5F5F" w:rsidRDefault="0029389B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臭頭明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予我罵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氣甲一个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膨獅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獅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閣一直共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罵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罵甲頷仔頸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強欲煏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毋過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罵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是我的本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領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數回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合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我看伊若像欲掠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屎含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緊走入去厝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討救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兵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久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就來問我是啥物代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？我就自頭到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講予外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媽聽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就講：「你這个查某囡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哪會按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！我𤆬你來去人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禮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</w:t>
      </w:r>
    </w:p>
    <w:p w:rsidR="0029389B" w:rsidRPr="004E5F5F" w:rsidRDefault="0029389B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班轉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聽著這層代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攏講我真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害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袂使閣按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笑講</w:t>
      </w:r>
      <w:r w:rsidR="00EC4ED8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「真正是惡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惡人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騎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胭脂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去拄著關老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爺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」我頕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講：「恁毋知彼个臭頭明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歹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看伊氣怫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怫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強欲共我拆食落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死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8349ED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啦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</w:t>
      </w:r>
    </w:p>
    <w:p w:rsidR="0029389B" w:rsidRPr="004E5F5F" w:rsidRDefault="0029389B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自這層代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我真正變甲加真溫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尤其是去搪著彼箍臭頭明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3F15F6" w:rsidRPr="004E5F5F" w:rsidRDefault="00EC4ED8" w:rsidP="004F4D7F">
      <w:pPr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br w:type="page"/>
      </w:r>
      <w:r w:rsidR="003F15F6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="003F15F6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8</w:t>
      </w:r>
      <w:r w:rsidR="003F15F6"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家庭教</w:t>
      </w:r>
      <w:r w:rsidR="003F15F6"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師</w:t>
      </w:r>
    </w:p>
    <w:p w:rsidR="003F15F6" w:rsidRPr="004E5F5F" w:rsidRDefault="003F15F6" w:rsidP="004F4D7F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蔡春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芬</w:t>
      </w:r>
    </w:p>
    <w:p w:rsidR="003F15F6" w:rsidRPr="004E5F5F" w:rsidRDefault="003F15F6" w:rsidP="004F4D7F">
      <w:pPr>
        <w:spacing w:line="420" w:lineRule="exact"/>
        <w:ind w:firstLineChars="200" w:firstLine="640"/>
        <w:jc w:val="both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3F15F6" w:rsidRPr="004E5F5F" w:rsidRDefault="003F15F6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有兩个對越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嫁來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的「臺灣新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婦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十八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當青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紀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就嫁來這个人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在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莫講臺灣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連一句華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嘛袂曉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彼當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雖然社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有開「新住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捌字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毋過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驚伊去讀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會予人𤆬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歹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害錯失學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會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3F15F6" w:rsidRPr="004E5F5F" w:rsidRDefault="003F15F6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我也搬離開彼个庄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前兩日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轉去舊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款物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件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拄好佇半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搪著其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一个臺灣新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婦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面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佮伊相借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問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竟然發覺伊毋但臺灣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講甲削削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叫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連華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嘛講甲足標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準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我問伊是按怎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？伊笑笑仔應講：「因為我有一个家庭教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攏綴佇我的身軀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共我牽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教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</w:t>
      </w:r>
    </w:p>
    <w:p w:rsidR="003F15F6" w:rsidRPr="004E5F5F" w:rsidRDefault="003F15F6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「家庭教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？」我一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捎無頭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摠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以我對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大家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重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拍二四个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結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請啥物家庭教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教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伊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伊看我霧嗄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嗄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就邀請我去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坐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伊講欲紹介家庭教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佮我熟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似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3F15F6" w:rsidRPr="004E5F5F" w:rsidRDefault="003F15F6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來到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看著一四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整理甲誠四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序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看會出來伊對這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个家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付出真濟時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神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伊先</w:t>
      </w:r>
      <w:r w:rsidR="00C53079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『</w:t>
      </w:r>
      <w:r w:rsidR="00820477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àn</w:t>
      </w:r>
      <w:r w:rsidR="00C53079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-nāi』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我坐好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勢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隨去樓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請伊的家庭教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師落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來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一个生做誠幼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的查某囡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出現佇我的目睭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前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伊笑微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共彼个囡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的肩胛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頭攬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講：「這就是我的家庭教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！」原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就是伊讀國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六年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的查某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囝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彼个兩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的囡仔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嬰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已經欲佮阿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平懸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3F15F6" w:rsidRPr="004E5F5F" w:rsidRDefault="003F15F6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佇查某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讀國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為著囡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育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伊說服翁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婿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佮大家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官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予伊去學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="00BC1D69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日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鬥整理環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、做資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收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查某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尤其是華語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課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伊徵求學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意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予伊入去教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佮學生囡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做伙學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習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若拄著毋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詞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就問查某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囝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抑是第二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才揣時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問老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3F15F6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俗語講：「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捌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十七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八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捌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七八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十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」囡仔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雖然愛聽序大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示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毋過咱做爸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若有毋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在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嘛是會當請教囡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就算是孔子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伊猶閣拜三歲孩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凡夫俗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咱</w:t>
      </w:r>
      <w:r w:rsidR="00FE67BB"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哪有啥物好堅持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</w:t>
      </w:r>
    </w:p>
    <w:p w:rsidR="00DD4A5B" w:rsidRDefault="00797FE4">
      <w:pPr>
        <w:widowControl/>
        <w:rPr>
          <w:rFonts w:ascii="台灣楷體" w:eastAsia="台灣楷體" w:hAnsi="台灣楷體" w:cs="Segoe UI"/>
          <w:color w:val="000000" w:themeColor="text1"/>
          <w:sz w:val="28"/>
          <w:szCs w:val="28"/>
        </w:rPr>
        <w:sectPr w:rsidR="00DD4A5B" w:rsidSect="00801B2A">
          <w:footerReference w:type="default" r:id="rId7"/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br w:type="page"/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  <w:lang w:bidi="hi-IN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  <w:lang w:bidi="hi-IN"/>
        </w:rPr>
        <w:t>1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小金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英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飛去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佗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後山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人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你頭殼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一定有這款畫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：佇田岸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、鐵枝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、石頭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，發出一蕊一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吹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齊振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。小金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就是用這種姿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攏有伊的影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對你微微仔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，恬恬仔等你欣賞伊的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的釋迦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的小金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，日頭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黃錦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！自細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，攏是一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幾若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、剪釋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。灌杜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、欱草蜢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、踮圳溝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攏通好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。扮公伙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滿滿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，煮一頓仔腥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請人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。小金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蕊媠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，剪來插花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輕輕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歕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一下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就飛做滿天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就喊阮共小金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欉薅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轉去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，也好飼鴨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，也好曝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，也好賣予中藥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趁寡外路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來飼豬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講小金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、勇身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，摻烏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落去大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鼎燃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啉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哎喲喂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！嘛是猶閣苦嗲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講彼款滋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叫做苦甘苦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，就親像人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，毋免驚艱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就會有五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我讀小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的第一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牽我去學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，自細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我就閉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，想著家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，親像孤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插人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，雙跤就咇咇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搝牢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𤆬我四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熟似學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，伊指予我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，運動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、花坩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，攏有小金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。伊挽一蕊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焦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花予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，我出力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一枝一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飛對遠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遠遐去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，這是阮平常時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就無看見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講小金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散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，飛去別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，無論去到佗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，攏會閣再勇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。看著熟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的小金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予我心肝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放開阿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，飛入去教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，飛入去一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閣一个人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、食頭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，小金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，親像序大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對我的關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跟綴佇我的身軀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。伊是勇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，提醒出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愛歡喜面對新環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閣會當開甲媠媠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  <w:lang w:bidi="hi-IN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  <w:lang w:bidi="hi-IN"/>
        </w:rPr>
        <w:t>2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佮阿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做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伴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陳美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雪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睏</w:t>
      </w:r>
      <w:r w:rsidR="00374B92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！明仔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咱去看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，較早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才有精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神</w:t>
      </w:r>
      <w:r w:rsidR="00374B92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！你的尿苴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已經換好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，你有感覺規身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誠焦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鬆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，毋通踢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寒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。你緊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孫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佮你做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聽阿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講，你上疼我這个閬十外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的屘仔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。因為其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的內、外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，無人欲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綴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。退休遮爾濟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，猶閣有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，你笑甲喙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裂獅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，共我抱咧四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，就算佮朋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嘛一定會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、阿里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、關仔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……真濟風景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攏有咱媽孫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疊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……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，這是你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教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我的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看你共子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902F01">
        <w:rPr>
          <w:rFonts w:ascii="台灣楷體" w:eastAsia="台灣楷體" w:hAnsi="台灣楷體" w:hint="eastAsia"/>
          <w:color w:val="000000" w:themeColor="text1"/>
          <w:sz w:val="28"/>
          <w:szCs w:val="28"/>
        </w:rPr>
        <w:t>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、擲過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，連鞭摸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，連鞭搝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，我干焦喙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，共你拍噗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這幾年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你一直咧退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，定定袂記得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、袂記得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的一件代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，你攏愛問幾若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有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放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，去一逝便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所出</w:t>
      </w:r>
      <w:r w:rsidRPr="00A511D8">
        <w:rPr>
          <w:rFonts w:ascii="台灣楷體" w:eastAsia="台灣楷體" w:hAnsi="台灣楷體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，看著桌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收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的飯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你就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又閣喝欲食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飯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驚你退化傷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，買真濟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迌物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，叫我陪你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。拄好我嘛是彼種「食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」，無愛用頭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，真正是「一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，摸蜊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兼洗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」。彼站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，咱媽孫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有時行跳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、有時耍牌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……，兩个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嘛會因為想欲贏對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來起冤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。毋過咱猶是耍甲誠歡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。猶毋過，我贏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，害我煞毋知是欲歡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抑是愛煩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行袂好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著愛托枴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抑是坐輪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嘛無法度控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包尿苴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攏予你誠礙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，甚至對家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失去信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、無安全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，致使若無人佇你的身軀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，你就睏袂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，我會陪佇你的身軀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，就親像細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，你陪我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我會捒你去公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、看風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，就親像較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孫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佮你做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3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烏嘛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嘛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吳令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宜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，我覆佇阿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倚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，嗤嗤呲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。無張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抱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猶是欶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嘛猶津一滴阿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，我就予人</w:t>
      </w:r>
      <w:r w:rsidRPr="004E5F5F">
        <w:rPr>
          <w:rFonts w:ascii="台灣楷體" w:eastAsia="台灣楷體" w:hAnsi="台灣楷體" w:cs="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離開阿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hū-hū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，我予人用一條索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縛佇路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的一欉樹仔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，寒甲直直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，嘛驚甲毋敢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，大細聲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救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，嘛無人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插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，放我一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佇遐吼規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拍殕仔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，我忝甲眯一下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吵精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睭褫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，看著正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是一个資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回收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。亂操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的鐵籠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疊甲懸懸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，lok-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koh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-sok-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koh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鎮甲規四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對回收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場流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出來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澹糊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，予我感覺又閣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又閣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敢是秋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哪會遮濟樹葉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，樹仔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有影落甲欲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了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。我徙過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、行過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，彼條索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予我袂當揣著焦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。我足寒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，嘛足想阿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，有一个縛毛尾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、揹一个粉紅仔冊揹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的查某囡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行來我的身軀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，跍落來摸我的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。伊陪我耍一睏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徛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，行對人行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爿去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自按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，我定定看著這个查某囡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行對我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，伊嘛攏會停落來佮我耍一下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我才知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，伊是附近一間學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的小學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我的主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毋知是良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，抑是聽著我逐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寒甲哼哼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。總算佇一擺寒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流來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，替我釘一跤狗籠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，予我有一个睏會落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雖然我覕佇籠仔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，毋過逐早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，我攏會聽著彼个查某囡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叫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：「烏嘛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……」我就隨精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，一直舐伊的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。我足愛伊佮我講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，摸我的耳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我才有予人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、得人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一段日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，彼个查某囡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煞無閣再出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，我的孤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，化做一聲一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的「啊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嗚</w:t>
      </w:r>
      <w:r w:rsidRPr="004E5F5F">
        <w:rPr>
          <w:rFonts w:ascii="台灣楷體" w:eastAsia="台灣楷體" w:hAnsi="台灣楷體" w:hint="eastAsia"/>
          <w:color w:val="000000" w:themeColor="text1"/>
        </w:rPr>
        <w:t>──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嗚</w:t>
      </w:r>
      <w:r w:rsidRPr="004E5F5F">
        <w:rPr>
          <w:rFonts w:ascii="台灣楷體" w:eastAsia="台灣楷體" w:hAnsi="台灣楷體" w:hint="eastAsia"/>
          <w:color w:val="000000" w:themeColor="text1"/>
        </w:rPr>
        <w:t>──。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」煞予主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罵講：「予你籠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，予你飼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料食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，猶閣烏白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我掠主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金金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，閣再「啊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嗚</w:t>
      </w:r>
      <w:r w:rsidRPr="004E5F5F">
        <w:rPr>
          <w:rFonts w:ascii="台灣楷體" w:eastAsia="台灣楷體" w:hAnsi="台灣楷體" w:hint="eastAsia"/>
          <w:color w:val="000000" w:themeColor="text1"/>
        </w:rPr>
        <w:t>──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4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愛讀暗學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的阿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母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陳秋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貴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聽講較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的暗學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，是咧予無讀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的人欲學捌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讀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的暗學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仝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加誠濟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，欲學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。愛學東學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都排甲滇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攏無閒</w:t>
      </w:r>
      <w:r w:rsidRPr="004E5F5F">
        <w:rPr>
          <w:rFonts w:ascii="台灣楷體" w:eastAsia="台灣楷體" w:hAnsi="台灣楷體" w:cs="細明體-ExtB" w:hint="eastAsia"/>
          <w:color w:val="000000" w:themeColor="text1"/>
          <w:sz w:val="28"/>
          <w:szCs w:val="28"/>
        </w:rPr>
        <w:t>𩑾</w:t>
      </w:r>
      <w:r w:rsidRPr="004448ED">
        <w:rPr>
          <w:rFonts w:ascii="台灣楷體" w:eastAsia="台灣楷體" w:hAnsi="台灣楷體" w:cs="細明體-ExtB" w:hint="eastAsia"/>
          <w:color w:val="3333FF"/>
          <w:sz w:val="28"/>
          <w:szCs w:val="28"/>
          <w:u w:val="double"/>
        </w:rPr>
        <w:t>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拜一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，去社區大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上「草藥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講：「大自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賜予咱遮濟天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誠無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。」閣講：「青草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。認捌青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珍惜地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的每一枝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，每一欉樹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。」伊嘛誠反對人噴殺草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，講按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，會予誠濟有路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種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拜二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，佇鄉土文學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咧讀「昔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」佮「臺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三字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cs="細明體-ExtB" w:hint="eastAsia"/>
          <w:color w:val="000000" w:themeColor="text1"/>
          <w:sz w:val="28"/>
          <w:szCs w:val="28"/>
        </w:rPr>
        <w:t>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人留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咧教做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的道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理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，每一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句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的來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源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，攏是有典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故</w:t>
      </w:r>
      <w:r w:rsidRPr="00691921">
        <w:rPr>
          <w:rFonts w:ascii="台灣楷體" w:eastAsia="台灣楷體" w:hAnsi="台灣楷體" w:cs="新細明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。」看阮讀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無認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真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，就共阮講：「讀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須用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字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值千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金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。」啊若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三字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」，是1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9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00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王石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寫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，伊的寫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模仿三字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，予人較好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拜三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，去學英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。聽講這位對高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的英語老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誠</w:t>
      </w:r>
      <w:r w:rsidRPr="004E5F5F">
        <w:rPr>
          <w:rFonts w:ascii="台灣楷體" w:eastAsia="台灣楷體" w:hAnsi="台灣楷體" w:cs="細明體-ExtB" w:hint="eastAsia"/>
          <w:color w:val="000000" w:themeColor="text1"/>
          <w:sz w:val="28"/>
          <w:szCs w:val="28"/>
        </w:rPr>
        <w:t>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嘛學甲誠認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。毋管是透大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抑是落大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，攏毋捌請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，英語講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義</w:t>
      </w:r>
      <w:r w:rsidRPr="004448ED">
        <w:rPr>
          <w:rFonts w:ascii="台灣楷體" w:eastAsia="台灣楷體" w:hAnsi="台灣楷體" w:cs="新細明體-ExtB" w:hint="eastAsia"/>
          <w:color w:val="3333FF"/>
          <w:sz w:val="28"/>
          <w:szCs w:val="28"/>
          <w:u w:val="double"/>
        </w:rPr>
        <w:t>𢯾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，讀甲歡頭喜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。伊講：「欲共少年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學無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，好好仔閣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lastRenderedPageBreak/>
        <w:t>拜四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，佇社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區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的社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團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學電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腦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講：「這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是資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訊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發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的世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，袂使佮社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脫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。」定定看伊坐佇電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腦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頭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咧使用「一指神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功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」，嘛定定咻我去共伊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教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，學電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腦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對阿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有較困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難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淡薄仔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拜五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，就較輕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鬆</w:t>
      </w:r>
      <w:r w:rsidR="008349ED" w:rsidRPr="00691921">
        <w:rPr>
          <w:rFonts w:ascii="台灣楷體" w:eastAsia="台灣楷體" w:hAnsi="台灣楷體" w:cs="新細明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，咧學挨絃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。毋過，嘛是阮較艱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。人講：「一</w:t>
      </w:r>
      <w:r w:rsidRPr="004448ED">
        <w:rPr>
          <w:rFonts w:ascii="台灣楷體" w:eastAsia="台灣楷體" w:hAnsi="台灣楷體" w:cs="細明體-ExtB" w:hint="eastAsia"/>
          <w:color w:val="3333FF"/>
          <w:sz w:val="28"/>
          <w:szCs w:val="28"/>
          <w:u w:val="double"/>
        </w:rPr>
        <w:t>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二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簫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萬世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絃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。」絃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愛學一段時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才挨會好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聽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，拄開始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是鋸甲誠歡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，啊阮規家伙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是聽甲強欲擋袂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牢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論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真講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，讀暗學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予阿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心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加誠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精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百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倍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講：「學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問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是讀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來</w:t>
      </w:r>
      <w:r w:rsidRPr="00691921">
        <w:rPr>
          <w:rFonts w:ascii="台灣楷體" w:eastAsia="台灣楷體" w:hAnsi="台灣楷體" w:cs="新細明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，智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慧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是見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識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來</w:t>
      </w:r>
      <w:r w:rsidRPr="00691921">
        <w:rPr>
          <w:rFonts w:ascii="台灣楷體" w:eastAsia="台灣楷體" w:hAnsi="台灣楷體" w:cs="新細明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。食一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</w:t>
      </w:r>
      <w:r w:rsidRPr="002B5C10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。」讀暗學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毋但會當學著智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識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，閣會當交著朋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，人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嘛加誠有意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義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</w:t>
      </w:r>
    </w:p>
    <w:p w:rsidR="00E93CF7" w:rsidRPr="004E5F5F" w:rsidRDefault="00797FE4" w:rsidP="00E93CF7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="00E93CF7"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0</w:t>
      </w:r>
      <w:r w:rsidR="00E93CF7"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5</w:t>
      </w:r>
      <w:r w:rsidR="00E93CF7"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熱</w:t>
      </w:r>
      <w:r w:rsidR="00E93CF7"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天</w:t>
      </w:r>
      <w:r w:rsidR="00E93CF7"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的幸</w:t>
      </w:r>
      <w:r w:rsidR="00E93CF7"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福</w:t>
      </w:r>
    </w:p>
    <w:p w:rsidR="00E93CF7" w:rsidRPr="004E5F5F" w:rsidRDefault="00E93CF7" w:rsidP="00E93CF7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曾菁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怡</w:t>
      </w:r>
    </w:p>
    <w:p w:rsidR="00E93CF7" w:rsidRPr="004E5F5F" w:rsidRDefault="00E93CF7" w:rsidP="00E93CF7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E93CF7" w:rsidRPr="004E5F5F" w:rsidRDefault="00E93CF7" w:rsidP="00E93CF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我讀國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，若拄著歇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攏會佮小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轉去庄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佮阿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媽蹛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，一寡叔伯兄弟、姊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妹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嘛攏會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。規陣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囡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絞做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伙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，是鬧熱滾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滾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。七、八月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拄好是稻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當欲收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就愛去稻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埕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共崁粟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的布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篷掀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開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，用耙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柫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共粟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一逝一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逝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耙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予齊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。拄開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始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是耙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尖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尖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，等日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頭曝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一站仔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，就愛閣攑耙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柫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共尖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尖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的粟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耙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予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平平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平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，予日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繼續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曝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。就按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，一下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耙尖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尖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、一下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耙平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平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，對日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頭出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，曝到日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落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，阿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攏佇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遐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無閒這件代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:rsidR="00E93CF7" w:rsidRPr="004E5F5F" w:rsidRDefault="00E93CF7" w:rsidP="00E93CF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彼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陣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，阮這陣囡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猶閣細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，無法度共阿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鬥相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，大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人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的穡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閣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，嘛無閒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工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來共阮看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顧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，所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以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，大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人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是無閒甲汗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水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㴙㴙</w:t>
      </w:r>
      <w:r w:rsidRPr="00430497">
        <w:rPr>
          <w:rFonts w:ascii="台灣楷體" w:eastAsia="台灣楷體" w:hAnsi="台灣楷體" w:cs="標楷體" w:hint="eastAsia"/>
          <w:color w:val="3333FF"/>
          <w:sz w:val="28"/>
          <w:szCs w:val="28"/>
          <w:u w:val="thick"/>
        </w:rPr>
        <w:t>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，阮是耍甲四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硞硞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。拈田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嬰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、掠蟬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、撈魚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、覕相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揣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……齣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實在有夠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，干焦食點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心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的時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間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才會瀳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倚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。阿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攏講我是</w:t>
      </w:r>
      <w:r w:rsidRPr="004E5F5F">
        <w:rPr>
          <w:rFonts w:ascii="新細明體" w:hAnsi="新細明體" w:cs="新細明體" w:hint="eastAsia"/>
          <w:color w:val="000000" w:themeColor="text1"/>
          <w:sz w:val="28"/>
          <w:szCs w:val="28"/>
        </w:rPr>
        <w:t>｢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好鼻</w:t>
      </w:r>
      <w:r w:rsidRPr="00430497">
        <w:rPr>
          <w:rFonts w:ascii="台灣楷體" w:eastAsia="台灣楷體" w:hAnsi="台灣楷體" w:cs="台灣楷體" w:hint="eastAsia"/>
          <w:color w:val="3333FF"/>
          <w:sz w:val="28"/>
          <w:szCs w:val="28"/>
          <w:u w:val="thick"/>
        </w:rPr>
        <w:t>師</w:t>
      </w:r>
      <w:r w:rsidRPr="004E5F5F">
        <w:rPr>
          <w:rFonts w:ascii="新細明體" w:hAnsi="新細明體" w:cs="新細明體" w:hint="eastAsia"/>
          <w:color w:val="000000" w:themeColor="text1"/>
          <w:sz w:val="28"/>
          <w:szCs w:val="28"/>
        </w:rPr>
        <w:t>｣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，佗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有通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，就會看著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我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。無法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度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，食點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心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對我來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講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是上重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要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的代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:rsidR="00E93CF7" w:rsidRPr="004E5F5F" w:rsidRDefault="00E93CF7" w:rsidP="00E93CF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我會記得阿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上捷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的點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心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是米篩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目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、仙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草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、薁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蕘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佮冰甲透心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涼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的糖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。阿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會共</w:t>
      </w:r>
      <w:r w:rsidRPr="00430497">
        <w:rPr>
          <w:rFonts w:ascii="台灣楷體" w:eastAsia="台灣楷體" w:hAnsi="台灣楷體" w:cs="Segoe UI" w:hint="eastAsia"/>
          <w:noProof/>
          <w:color w:val="3333FF"/>
          <w:sz w:val="28"/>
          <w:szCs w:val="28"/>
          <w:u w:val="thick"/>
        </w:rPr>
        <w:t>遮</w:t>
      </w:r>
      <w:r w:rsidRPr="004E5F5F">
        <w:rPr>
          <w:rFonts w:ascii="台灣楷體" w:eastAsia="台灣楷體" w:hAnsi="台灣楷體" w:cs="Segoe UI" w:hint="eastAsia"/>
          <w:noProof/>
          <w:color w:val="000000" w:themeColor="text1"/>
          <w:sz w:val="28"/>
          <w:szCs w:val="28"/>
        </w:rPr>
        <w:t>的點</w:t>
      </w:r>
      <w:r w:rsidRPr="00430497">
        <w:rPr>
          <w:rFonts w:ascii="台灣楷體" w:eastAsia="台灣楷體" w:hAnsi="台灣楷體" w:cs="Segoe UI" w:hint="eastAsia"/>
          <w:noProof/>
          <w:color w:val="3333FF"/>
          <w:sz w:val="28"/>
          <w:szCs w:val="28"/>
          <w:u w:val="thick"/>
        </w:rPr>
        <w:t>心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囥佇米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籮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內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底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，用扁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擔去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田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，通予作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穡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人食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。阿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行佇頭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，我就綴佇伊的尻川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，順紲去食點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心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。我上愛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的點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心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是米篩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目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摻冰糖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𩚨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嗲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的米篩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目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食會著阿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對我的疼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惜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佮慈</w:t>
      </w:r>
      <w:r w:rsidRPr="00430497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愛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﹔冰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lastRenderedPageBreak/>
        <w:t>涼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的糖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就親像阿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對我的愛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護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，共熱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天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的刺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疫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趕甲離離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。我一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碗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食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了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閣一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碗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，阿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是看甲喙笑目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笑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，點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心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敢若攏是刁工為我攢</w:t>
      </w:r>
      <w:r w:rsidRPr="00691921">
        <w:rPr>
          <w:rFonts w:ascii="台灣楷體" w:eastAsia="台灣楷體" w:hAnsi="台灣楷體" w:cs="Segoe UI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:rsidR="00E93CF7" w:rsidRPr="004E5F5F" w:rsidRDefault="00E93CF7" w:rsidP="00E93CF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讀國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了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，學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校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課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較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，逐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工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就愛讀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佮準備考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試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，轉去庄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跤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歇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，敢若是足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久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以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的代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誌</w:t>
      </w:r>
      <w:r w:rsidRPr="00691921">
        <w:rPr>
          <w:rFonts w:ascii="台灣楷體" w:eastAsia="台灣楷體" w:hAnsi="台灣楷體" w:cs="Segoe UI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。自彼个時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陣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開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始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，阿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對我的關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心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，不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時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就會對電話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線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彼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爿傳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過來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。伊毋但關心我的課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，閣吩咐我</w:t>
      </w:r>
      <w:r w:rsidRPr="004E5F5F">
        <w:rPr>
          <w:rFonts w:ascii="台灣楷體" w:eastAsia="台灣楷體" w:hAnsi="台灣楷體" w:cs="新細明體-ExtB" w:hint="eastAsia"/>
          <w:noProof/>
          <w:color w:val="000000" w:themeColor="text1"/>
          <w:sz w:val="28"/>
          <w:szCs w:val="28"/>
        </w:rPr>
        <w:t>𨑨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細</w:t>
      </w:r>
      <w:r w:rsidRPr="0018601E">
        <w:rPr>
          <w:rFonts w:ascii="台灣楷體" w:eastAsia="台灣楷體" w:hAnsi="台灣楷體" w:hint="eastAsia"/>
          <w:color w:val="3333FF"/>
          <w:sz w:val="28"/>
          <w:szCs w:val="28"/>
          <w:u w:val="thick"/>
        </w:rPr>
        <w:t>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、三</w:t>
      </w:r>
      <w:r w:rsidRPr="0018601E">
        <w:rPr>
          <w:rFonts w:ascii="台灣楷體" w:eastAsia="台灣楷體" w:hAnsi="台灣楷體" w:hint="eastAsia"/>
          <w:color w:val="3333FF"/>
          <w:sz w:val="28"/>
          <w:szCs w:val="28"/>
          <w:u w:val="thick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愛食</w:t>
      </w:r>
      <w:r w:rsidRPr="0018601E">
        <w:rPr>
          <w:rFonts w:ascii="台灣楷體" w:eastAsia="台灣楷體" w:hAnsi="台灣楷體" w:hint="eastAsia"/>
          <w:color w:val="3333FF"/>
          <w:sz w:val="28"/>
          <w:szCs w:val="28"/>
          <w:u w:val="thick"/>
        </w:rPr>
        <w:t>予飽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。每一</w:t>
      </w:r>
      <w:r w:rsidRPr="0018601E">
        <w:rPr>
          <w:rFonts w:ascii="台灣楷體" w:eastAsia="台灣楷體" w:hAnsi="台灣楷體" w:hint="eastAsia"/>
          <w:color w:val="3333FF"/>
          <w:sz w:val="28"/>
          <w:szCs w:val="28"/>
          <w:u w:val="thick"/>
        </w:rPr>
        <w:t>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的關</w:t>
      </w:r>
      <w:r w:rsidRPr="0018601E">
        <w:rPr>
          <w:rFonts w:ascii="台灣楷體" w:eastAsia="台灣楷體" w:hAnsi="台灣楷體" w:hint="eastAsia"/>
          <w:color w:val="3333FF"/>
          <w:sz w:val="28"/>
          <w:szCs w:val="28"/>
          <w:u w:val="thick"/>
        </w:rPr>
        <w:t>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，攏予我喉</w:t>
      </w:r>
      <w:r w:rsidRPr="0018601E">
        <w:rPr>
          <w:rFonts w:ascii="台灣楷體" w:eastAsia="台灣楷體" w:hAnsi="台灣楷體" w:hint="eastAsia"/>
          <w:color w:val="3333FF"/>
          <w:sz w:val="28"/>
          <w:szCs w:val="28"/>
          <w:u w:val="thick"/>
        </w:rPr>
        <w:t>滇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目箍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紅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，足向望家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有一對翼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，會當隨時飛去阿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的身軀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，親像細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時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，予阿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攬牢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，聽伊講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古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拍抐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涼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:rsidR="00797FE4" w:rsidRPr="004E5F5F" w:rsidRDefault="00E93CF7" w:rsidP="00E93CF7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阿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媽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愛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，是我熱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天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的幸</w:t>
      </w:r>
      <w:r w:rsidRPr="0018601E">
        <w:rPr>
          <w:rFonts w:ascii="台灣楷體" w:eastAsia="台灣楷體" w:hAnsi="台灣楷體" w:cs="Segoe UI" w:hint="eastAsia"/>
          <w:color w:val="3333FF"/>
          <w:sz w:val="28"/>
          <w:szCs w:val="28"/>
          <w:u w:val="thick"/>
        </w:rPr>
        <w:t>福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="00797FE4"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="00797FE4"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="00797FE4"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6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宜</w:t>
      </w:r>
      <w:r w:rsidR="00797FE4"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蘭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的冬山</w:t>
      </w:r>
      <w:r w:rsidR="00797FE4"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河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廖輝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煌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若講著阮宜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的冬山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，彼是頂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蓋出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，我敢講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是全臺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。恁毋通講我是「賣茶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茶芳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。」阮冬山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是清甲無地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，兩爿岸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的草埔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是青青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，公園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閣是媠甲無其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通佮伊比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攏有人會來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，像騎鐵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、練氣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、拍籃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，嘛有人咧跳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，有夠鬧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嘛會佮人做伙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跳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一下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。恁敢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="00374B92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五日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攏會有扒龍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船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的比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賽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。阮阿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一定會早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就𤆬我去佔上頭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，按</w:t>
      </w:r>
      <w:r w:rsidR="008349ED"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才會當看較清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楚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。像今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阮就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，有一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隊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拄開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是拚佇上頭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，毋過佇咧欲到終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點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，因為船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彼个搶旗仔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伸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欲去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搶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，伊的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勾無好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，煞雄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倒頭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栽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，跋落去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水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隊尾</w:t>
      </w:r>
      <w:r w:rsidRPr="00691921">
        <w:rPr>
          <w:rFonts w:ascii="台灣楷體" w:eastAsia="台灣楷體" w:hAnsi="台灣楷體" w:hint="eastAsia"/>
          <w:color w:val="00B050"/>
          <w:kern w:val="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煞變做上尾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，實在有夠無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彩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。阮阿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講這就是「食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緊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挵破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碗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」。</w:t>
      </w: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啊若是講著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冬山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河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佇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歇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熱辦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的國際童玩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，彼真正是人山人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，𤲍甲洘洘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洘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濟甲親像狗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蟻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。踮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耍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毋但透心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涼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閣脾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土開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。我上愛耍彼軟㽎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㽎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的水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床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，水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床軟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閣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滑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，若雄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雄徛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，一定會摔甲四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翹上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，逐家就哀甲大細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，實在有夠好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！閣有外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國來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的藝術表演團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，愛聽音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lastRenderedPageBreak/>
        <w:t>樂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我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嘛特別佮意的演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奏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，會使講逐个節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目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攏有夠精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彩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，我攏足佮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意</w:t>
      </w:r>
      <w:r w:rsidRPr="00691921">
        <w:rPr>
          <w:rFonts w:ascii="台灣楷體" w:eastAsia="台灣楷體" w:hAnsi="台灣楷體" w:hint="eastAsia"/>
          <w:color w:val="00B050"/>
          <w:kern w:val="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</w:t>
      </w: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閣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有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閣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有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，七娘媽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，冬山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河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的兩爿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岸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閣會搭一條金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閃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閃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、瑞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千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條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的喜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鵲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平安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。無論男男女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女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、老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抑是囡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，逐家攏會相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招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來鬥鬧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，做伙來遮過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。有的欲求平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安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；有的欲求添福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壽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；有的欲求好姻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緣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；有的欲求前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得光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明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阮規家伙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逐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嘛攏會來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看鬧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，行佇橋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彼人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實在是有影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，平安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煞</w:t>
      </w:r>
      <w:r w:rsidRPr="004E5F5F">
        <w:rPr>
          <w:rFonts w:ascii="台灣楷體" w:eastAsia="台灣楷體" w:hAnsi="台灣楷體" w:cs="Segoe UI" w:hint="eastAsia"/>
          <w:color w:val="000000" w:themeColor="text1"/>
          <w:kern w:val="0"/>
          <w:sz w:val="28"/>
          <w:szCs w:val="28"/>
        </w:rPr>
        <w:t>搟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甲真大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，有的較驚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死</w:t>
      </w:r>
      <w:r w:rsidRPr="00691921">
        <w:rPr>
          <w:rFonts w:ascii="台灣楷體" w:eastAsia="台灣楷體" w:hAnsi="台灣楷體" w:hint="eastAsia"/>
          <w:color w:val="00B050"/>
          <w:kern w:val="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就大聲喝「救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人</w:t>
      </w:r>
      <w:r w:rsidR="00374B92"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！」「救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人</w:t>
      </w:r>
      <w:r w:rsidR="00374B92"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！」偌好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咧你敢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？</w:t>
      </w: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這就是阮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宜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蘭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出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的冬山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河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，恁敢有想欲來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𨑨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？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7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阮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這條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街</w:t>
      </w:r>
    </w:p>
    <w:p w:rsidR="00797FE4" w:rsidRPr="004E5F5F" w:rsidRDefault="00797FE4" w:rsidP="00797FE4">
      <w:pPr>
        <w:spacing w:line="420" w:lineRule="exact"/>
        <w:ind w:leftChars="-75" w:left="-180"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紀春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綢</w:t>
      </w:r>
    </w:p>
    <w:p w:rsidR="00797FE4" w:rsidRPr="004E5F5F" w:rsidRDefault="00797FE4" w:rsidP="00797FE4">
      <w:pPr>
        <w:spacing w:line="420" w:lineRule="exact"/>
        <w:ind w:leftChars="-75" w:left="-180" w:firstLineChars="200" w:firstLine="640"/>
        <w:jc w:val="both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敢若是三个無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，街仔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，街仔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。無論是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穿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用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、做議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量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就蹛佇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出出入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的這條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上早精神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是街仔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拍殕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，就有厝邊隔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，街頭巷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似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，嘛有生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。有的咧運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，有的咧開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、拍抐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。這个時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閣覕佇棉襀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被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上早開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理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是臺灣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的豆奶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佮西洋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的早頓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，聽講豆奶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佇半暝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就愛開始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攢材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料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煮豆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的大口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陣陣衝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，等待透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起來運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上愛食這種古早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配油炸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。這種物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，少年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食袂慣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，愛食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麭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  <w:vertAlign w:val="superscript"/>
        </w:rPr>
        <w:endnoteReference w:id="2"/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配牛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。人講：「早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半枵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。」所以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，充甲飽飽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充滿活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你若行入這條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，會看著一間郵便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予人寄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，有影真利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。服裝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對紅嬰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賣到做阿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，嘛有予阿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媠噹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的電頭毛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；予阿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的剃頭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，閣有花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、咖啡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……等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，真濟無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。上心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適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是若行佇正手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的亭仔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就會看著鳥仔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嘛佮阮仝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，蹛佇這條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我上擋袂牢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，拄好是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，芳kòng-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kòng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、kòng-kòng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，唌我吞喙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。所以阿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母予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我的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四秀仔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攏毋甘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，共伊儉起來買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我上捷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是便利商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的時，若是欠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，就隨喝我去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媽講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仝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講：「你去二四小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，替我買物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。」對這句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是有歷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史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="00374B92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三代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佇這條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算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嘛有半世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紀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，予人的感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袂稀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，食、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，值得呵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人情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797FE4" w:rsidRPr="004E5F5F" w:rsidSect="00DD4A5B">
          <w:footerReference w:type="default" r:id="rId8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8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故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鄉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的楊桃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欉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簡繡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芬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蹛庄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骨力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，起一間平厝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閣蓄七分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，通晟養七个幼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農業時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，欲食果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拄起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順紲踮厝頭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種一欉楊桃栽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自我有記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，門跤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的楊桃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就一樓懸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發甲真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，足健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！佇屏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赤焱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，有彼欉楊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通好閘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，足四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若拄著楊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，規欉樹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密密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，無一時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。免偌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，青迸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的楊桃仔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就生甲滿滿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。過一段時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，若看著青苔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vertAlign w:val="superscript"/>
        </w:rPr>
        <w:t>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飛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，就知影阮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分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！幾若百隻鳥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歇佇樹仔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，享受在欉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的好滋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，這款景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恁敢捌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彼欉楊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生真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，閣會當挽規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分厝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。在欉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，止喙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兼降火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，我定定佇樹仔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咧扮公伙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，挽伊的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，掣楊桃葉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，遏枯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。若耍覕相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，做鬼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就摸樹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踅三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才會當開始掠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。若無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控去樹仔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趖規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。一隻一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嗤舞嗤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，相拄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嘛真心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十外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無百日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。會記得有一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紮一支電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鋸轉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。我問阿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？伊講：「彼欉楊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效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，愛共剉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剉掉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！門口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鞏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，較清氣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嘛好停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足毋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，猶毋過，阿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無人會當改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，我嘛知影敗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桃囥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嘛毋是頭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。看楊桃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一椏、一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落佇塗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，我的心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綴咧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搐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一下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搐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一下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舞規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才共遐大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剉甲貼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。隔轉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鋸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捙去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紲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紅毛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，共門口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埕鞏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，有影較光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、較清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。毋過，我真袂慣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看無伊的形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，我足失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，嘛真孤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的楊桃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，陪伴我大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的楊桃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佇阮心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F69D" wp14:editId="2F66C911">
                <wp:simplePos x="0" y="0"/>
                <wp:positionH relativeFrom="column">
                  <wp:posOffset>6985</wp:posOffset>
                </wp:positionH>
                <wp:positionV relativeFrom="paragraph">
                  <wp:posOffset>407670</wp:posOffset>
                </wp:positionV>
                <wp:extent cx="4589145" cy="0"/>
                <wp:effectExtent l="6985" t="7620" r="13970" b="1143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62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.55pt;margin-top:32.1pt;width:36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"/>
            </w:pict>
          </mc:Fallback>
        </mc:AlternateContent>
      </w:r>
    </w:p>
    <w:p w:rsidR="000C0601" w:rsidRDefault="00797FE4" w:rsidP="00304857">
      <w:pPr>
        <w:rPr>
          <w:rFonts w:ascii="台灣楷體" w:eastAsia="台灣楷體" w:hAnsi="台灣楷體" w:cs="Segoe UI"/>
          <w:color w:val="000000" w:themeColor="text1"/>
          <w:sz w:val="28"/>
          <w:szCs w:val="28"/>
        </w:rPr>
        <w:sectPr w:rsidR="000C0601" w:rsidSect="00303122">
          <w:footerReference w:type="default" r:id="rId9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E5F5F">
        <w:rPr>
          <w:rFonts w:ascii="台灣楷體" w:eastAsia="台灣楷體" w:hAnsi="台灣楷體" w:cs="Charis SIL" w:hint="eastAsia"/>
          <w:color w:val="000000" w:themeColor="text1"/>
          <w:sz w:val="20"/>
          <w:szCs w:val="20"/>
        </w:rPr>
        <w:t>¹青苔仔</w:t>
      </w:r>
      <w:r w:rsidRPr="004E5F5F">
        <w:rPr>
          <w:rFonts w:ascii="台灣楷體" w:eastAsia="台灣楷體" w:hAnsi="台灣楷體" w:cs="標楷體"/>
          <w:color w:val="000000" w:themeColor="text1"/>
          <w:kern w:val="0"/>
          <w:sz w:val="20"/>
          <w:szCs w:val="20"/>
        </w:rPr>
        <w:t>(tshenn-tî-á/tshenn-thî-á)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0"/>
          <w:szCs w:val="20"/>
        </w:rPr>
        <w:t>：</w:t>
      </w:r>
      <w:r w:rsidRPr="004E5F5F">
        <w:rPr>
          <w:rFonts w:ascii="台灣楷體" w:eastAsia="台灣楷體" w:hAnsi="台灣楷體" w:cs="標楷體"/>
          <w:color w:val="000000" w:themeColor="text1"/>
          <w:kern w:val="0"/>
          <w:sz w:val="20"/>
          <w:szCs w:val="20"/>
        </w:rPr>
        <w:t>綠繡眼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0"/>
          <w:szCs w:val="20"/>
        </w:rPr>
        <w:t>，</w:t>
      </w:r>
      <w:r w:rsidRPr="004E5F5F">
        <w:rPr>
          <w:rFonts w:ascii="台灣楷體" w:eastAsia="台灣楷體" w:hAnsi="台灣楷體" w:cs="標楷體"/>
          <w:color w:val="000000" w:themeColor="text1"/>
          <w:kern w:val="0"/>
          <w:sz w:val="20"/>
          <w:szCs w:val="20"/>
        </w:rPr>
        <w:t>一種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0"/>
          <w:szCs w:val="20"/>
        </w:rPr>
        <w:t>小</w:t>
      </w:r>
      <w:r w:rsidRPr="004E5F5F">
        <w:rPr>
          <w:rFonts w:ascii="台灣楷體" w:eastAsia="台灣楷體" w:hAnsi="台灣楷體" w:cs="標楷體"/>
          <w:color w:val="000000" w:themeColor="text1"/>
          <w:kern w:val="0"/>
          <w:sz w:val="20"/>
          <w:szCs w:val="20"/>
        </w:rPr>
        <w:t>型鳥類。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br w:type="page"/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  <w:lang w:bidi="hi-IN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  <w:lang w:bidi="hi-IN"/>
        </w:rPr>
        <w:t>1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天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然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的四秀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仔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林美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麗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的農業社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若有通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就真萬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幸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，做囡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哪敢數想食啥物四秀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干干仔阮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就想欲揣物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福利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社賣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的糖含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、王梨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、檨仔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攏愛用箍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才買會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的枵鬼囡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是橐袋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袋磅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，哪有通買來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，相看路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有生烏甜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？烏甜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龍葵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』。伊的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若熟到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就會變茄仔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，若莫去食著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，抑是人拄澍殺草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、濺藥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，有通啖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較贏佇咧流喙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有當時仔阿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</w:t>
      </w:r>
      <w:r w:rsidRPr="004E5F5F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val="nl-NL"/>
        </w:rPr>
        <w:t>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我去車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挽「咖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有真濟細細粒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鼻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蜜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，有夠好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，佮咱這陣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的苦嗲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。哪會叫伊「咖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，才知影伊是西印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櫻桃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的「南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假櫻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」，佮咖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一點仔關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，定定予阿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</w:t>
      </w:r>
      <w:r w:rsidRPr="004E5F5F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val="nl-NL"/>
        </w:rPr>
        <w:t>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我去廟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口耍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，看著一欉足大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有生足濟紅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的「咖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」，伊講欲挽予我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smartTag w:uri="urn:schemas-microsoft-com:office:smarttags" w:element="chmetcnv">
        <w:smartTagPr>
          <w:attr w:name="UnitName" w:val="兩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4E5F5F">
          <w:rPr>
            <w:rFonts w:ascii="台灣楷體" w:eastAsia="台灣楷體" w:hAnsi="台灣楷體" w:hint="eastAsia"/>
            <w:color w:val="000000" w:themeColor="text1"/>
            <w:sz w:val="28"/>
            <w:szCs w:val="28"/>
          </w:rPr>
          <w:t>三兩</w:t>
        </w:r>
      </w:smartTag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就去樹仔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，擲幾若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落來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。一窒落喙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val="nl-NL"/>
        </w:rPr>
        <w:t>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娘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，哪會澀kīnn-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kuāinn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？這是啥物「咖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」，有夠歹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就毋是「咖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定定罵阮：「烏白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、烏白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，也毋驚會予人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毒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！」毋過若是綴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val="nl-NL"/>
        </w:rPr>
        <w:t>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田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割田岸仔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，伊嘛是會挽路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的山葡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。山葡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會變做柑仔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有一粒一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閣包烏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友兜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，看著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埕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果開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，佮細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的山葡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時計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語講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『百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香果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』，到彼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才知影山葡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毋是葡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街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有開一間漢藥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便若放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遐過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，較好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行入去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叫一聲：「丈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！」伊就會捎幾片仔甘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，這个時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，阮就規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攏是甘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，予阮感覺有夠幸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福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widowControl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  <w:lang w:bidi="hi-IN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  <w:lang w:bidi="hi-IN"/>
        </w:rPr>
        <w:t>2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總舖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的圍爐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菜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沈祚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瑋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過年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，家家戶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攏咧圍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若欲豐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就愛看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的彼个總舖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夫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！會記得細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，猶閣是農業社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，毋管是煮三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，抑是洗身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，攏是用大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燃柴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，無通像這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、燃瓦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遐爾仔利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。因為攏愛共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鬥相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攏嘛會曉燃大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strike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的總舖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猶未落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，伊就開始無閒咧款圍爐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會對上厚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，頭一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肉買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轉來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著愛先燃滾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水燙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著愛巡看剾有清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？閣愛先乍過一遍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，才會使下落去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紲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著愛用慢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伊上愛食這項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</w:t>
      </w:r>
      <w:r w:rsidRPr="004448ED">
        <w:rPr>
          <w:rFonts w:ascii="台灣楷體" w:eastAsia="台灣楷體" w:hAnsi="台灣楷體" w:cs="新細明體-ExtB" w:hint="eastAsia"/>
          <w:color w:val="3333FF"/>
          <w:sz w:val="28"/>
          <w:szCs w:val="28"/>
          <w:u w:val="double"/>
        </w:rPr>
        <w:t>𩚨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的封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。另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一定愛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閣有魚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著愛煎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嘛著愛有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就去挽茄苳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欲來翕茄苳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，聽講食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。彼種滋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有影是芳kòng-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kòng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，有夠好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過年過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攏會炊甜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、菜頭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。等祖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，攏會煎一寡甜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講：「過年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予發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一下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，討一个好吉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兆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！」啊若食菜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講是好彩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，彼若閣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煎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是有夠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芳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！搵豆油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是我上愛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。有一種芥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會當做長年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、長壽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寒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有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菜園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。若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𤉙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湯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，攏毋免摻味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素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，湯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就真甘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！猶閣有</w:t>
      </w:r>
      <w:r w:rsidRPr="00362AEE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家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己豉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的鹹豬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，切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切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用寡蒜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落去芡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炒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干焦用來配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飯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，就會當食幾若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碗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="00362AEE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緊共碗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，準備通圍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捀上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桌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，猶賰一點仔火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攏會問阮講：「敢欲囥寡番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入去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？」若講著彼款滋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，帶有一點仔臭火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猶予我誠數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，嘛是囡仔時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！會當食著一桌遮爾仔腥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的圍爐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，著愛感謝上辛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的總舖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，彼就是阮阿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widowControl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3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泳渡日月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潭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劉文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桂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毋但是全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，而且會當強化心肺功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佇游泳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開福利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，就順紲共阮這陣猴囡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搝去學泅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。規个熱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阮攏咧耍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，閣下大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欲去泅日月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。為著培養體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攏愛泅一千公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，連轉來臺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的表兄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、表姊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嘛攏陪阮浸佇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日月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平常時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是無咧予人泅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的「泳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」攏吸引誠濟愛泅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，朝霧碼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沖沖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，逐家攏游泳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。有人那穿裝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那開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，講甲笑咍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，有人咻咻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，嘛有人咧替朋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糊「防曝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Pr="004E5F5F">
        <w:rPr>
          <w:rFonts w:ascii="台灣楷體" w:eastAsia="台灣楷體" w:hAnsi="台灣楷體" w:hint="eastAsia"/>
          <w:color w:val="000000" w:themeColor="text1"/>
        </w:rPr>
        <w:t>──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聽講愛曝誠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。阮嘛抹甲規身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油肭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喝一聲落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，一觸久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，平波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密喌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攏全全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。上頭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是咧拚掠篙泅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，削削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，較後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就用水雞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沓沓仔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，嘛有人不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換姿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咧沐沐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。我佮表小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泅做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慢慢仔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，佇伊身軀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沓沓仔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，順紲看風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lastRenderedPageBreak/>
        <w:t>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，日頭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，這大窟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閣涼涼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，日月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──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──」表小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嗾著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，伊驚一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煞共我的頷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頸攬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換阮兩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同齊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沉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，閣予伊搝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牢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害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，隨換徛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硬共伊的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才用雙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共伊的手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牚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，感覺伊略仔咇咇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。等待伊較袂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喘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，我問講：「敢欲閣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？」伊共我頕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，阮才閣寬寬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點泅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你一定想講：「哪會攏袂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？」因為落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就足斟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交代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攏有救生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咧金金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。若無體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抑是無爽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，只要攑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，隨有人會共你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。而且阮有學浮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widowControl/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等我泅到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E5F5F">
        <w:rPr>
          <w:rFonts w:ascii="台灣楷體" w:eastAsia="台灣楷體" w:hAnsi="台灣楷體" w:cs="細明體_HKSCS" w:hint="eastAsia"/>
          <w:noProof/>
          <w:color w:val="000000" w:themeColor="text1"/>
          <w:sz w:val="28"/>
          <w:szCs w:val="28"/>
        </w:rPr>
        <w:t>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，感覺跤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cs="細明體-ExtB" w:hint="eastAsia"/>
          <w:noProof/>
          <w:color w:val="000000" w:themeColor="text1"/>
          <w:sz w:val="28"/>
          <w:szCs w:val="28"/>
        </w:rPr>
        <w:t>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軟荍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。阮規家伙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稅飯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摔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  <w:vertAlign w:val="superscript"/>
        </w:rPr>
        <w:endnoteReference w:id="3"/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睏規下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。閣較趣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是，我轉去到學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猶有水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，若親像貓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熊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泅日月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，有夠好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耍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797FE4" w:rsidRPr="004E5F5F" w:rsidSect="000C0601">
          <w:footerReference w:type="default" r:id="rId10"/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4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天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疼好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人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王亮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月</w:t>
      </w:r>
    </w:p>
    <w:p w:rsidR="00797FE4" w:rsidRPr="004E5F5F" w:rsidRDefault="00797FE4" w:rsidP="00797FE4">
      <w:pPr>
        <w:spacing w:line="420" w:lineRule="exact"/>
        <w:ind w:right="2240" w:firstLineChars="200" w:firstLine="560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今年九十五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歲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。除了耳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，佮伊講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愛較大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，伊的記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攏猶真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就是看報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的電視新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的政論節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，毋過定定看甲受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關電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，我攏愛佮伊那看電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那開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，天南地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無所不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，對伊的少年時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講到這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自細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就認真拍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公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鬥作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。因為無欲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輸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閣去讀農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佇日本政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的農業機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。伊的職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是做粟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真照顧佮伊鬥陣做工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干焦會幫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，袂共人刁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揣麻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攏有好朋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趁袂少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，親情朋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若有困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，伊攏幫贊到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。伊定定講，伊共人鬥相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並無向望人報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第二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世界大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，國民政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接管臺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予人請去管理臺南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。毋過彼時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，伊就共人推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。嘛因為按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，才逃過二二八事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所發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的一寡代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，伊攏經歷有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伊上愛講予阮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聽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會使講是一部臺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的活歷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毋過予我印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深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就是我佇小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我佇辦公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鬥做工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工友阿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傱入來講，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有一个少年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挵著學校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人家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流血流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，若親像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死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。一大堆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圍倚去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，無人敢出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去共伊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。這个時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拄好經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，趕緊共伊抱起來送去病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。雖然落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也是救無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，毋過逐家攏講阿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誠好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我問伊敢會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。伊講：「美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來空襲臺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，我佇臺南病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鬥救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死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傷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一、兩百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流甲淹跤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，我都無咧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驚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。」這个時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我才發現阿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真正誠勇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、毋驚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，毋驚惡勢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閣會食會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。這也是阮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的做囝兒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，上安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widowControl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5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勤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儉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較有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，浪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費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不成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家</w:t>
      </w:r>
    </w:p>
    <w:p w:rsidR="00797FE4" w:rsidRPr="004E5F5F" w:rsidRDefault="00797FE4" w:rsidP="00797FE4">
      <w:pPr>
        <w:spacing w:line="420" w:lineRule="exact"/>
        <w:ind w:right="-11"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黃靜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惠</w:t>
      </w:r>
    </w:p>
    <w:p w:rsidR="00797FE4" w:rsidRPr="004E5F5F" w:rsidRDefault="00797FE4" w:rsidP="00797FE4">
      <w:pPr>
        <w:spacing w:line="420" w:lineRule="exact"/>
        <w:ind w:right="-11"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，阮做人小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妹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，攏著愛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抾阿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兄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抑是別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袂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穿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得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的衫仔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。無細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膩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，若予阿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看著阮無歡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的表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，伊就會笑笑仔共阮講：「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不成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」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儉慣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，等我大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開始上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，第一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領著薪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，嘛毋甘買新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，猶是穿阿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姊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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的舊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去上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母看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，可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能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心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替我毋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甘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，問我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講：「你一直穿人的舊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，心肝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攏袂艱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苦</w:t>
      </w:r>
      <w:r w:rsidR="00374B92"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？」我煞戇戇仔共應講：「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袂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，按</w:t>
      </w:r>
      <w:r w:rsidR="008349ED"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較環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保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。你毋是定定咧講，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不成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」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聽我按</w:t>
      </w:r>
      <w:r w:rsidR="008349ED"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講，煞歹勢甲面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紅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紅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，笑笑仔講：「彼是往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過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，我佮恁老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薪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有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限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，閣愛飼恁一大陣囡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，毋才按</w:t>
      </w:r>
      <w:r w:rsidR="008349ED"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呢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。這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無仝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款</w:t>
      </w:r>
      <w:r w:rsidR="008349ED" w:rsidRPr="00691921">
        <w:rPr>
          <w:rFonts w:ascii="台灣楷體" w:eastAsia="台灣楷體" w:hAnsi="台灣楷體" w:cs="Segoe UI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，你家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會曉趁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，會使買寡媠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，毋免閣穿人的舊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衫</w:t>
      </w:r>
      <w:r w:rsidR="008349ED" w:rsidRPr="00691921">
        <w:rPr>
          <w:rFonts w:ascii="台灣楷體" w:eastAsia="台灣楷體" w:hAnsi="台灣楷體" w:cs="Segoe UI" w:hint="eastAsia"/>
          <w:color w:val="00B050"/>
          <w:sz w:val="28"/>
          <w:szCs w:val="28"/>
          <w:u w:val="single"/>
        </w:rPr>
        <w:t>矣</w:t>
      </w:r>
      <w:r w:rsidR="008349ED"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！」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聽阿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按</w:t>
      </w:r>
      <w:r w:rsidR="008349ED"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呢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，煞換我替阮爸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感覺毋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甘心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酸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酸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嘛足少共家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買衫仔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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衫仔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櫥共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覓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，凊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彩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一領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衫提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出來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都有二、三十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的歷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。彼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，我趁母親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，買一軀新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送予阿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。伊足歡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，毋過嘛是踅踅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唸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，叫我莫遐討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債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。我就刁意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故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共伊弄講：「你免煩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惱</w:t>
      </w:r>
      <w:r w:rsidR="008349ED"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！我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不成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」阿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那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那講：「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謼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，你這个囡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乎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，當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學甲遮爾仔無大無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細</w:t>
      </w:r>
      <w:r w:rsidR="008349ED" w:rsidRPr="00691921">
        <w:rPr>
          <w:rFonts w:ascii="台灣楷體" w:eastAsia="台灣楷體" w:hAnsi="台灣楷體" w:cs="Segoe UI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！」閣順紲伸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偷偷仔共我的尻川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捻一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下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="00374B92"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，足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疼</w:t>
      </w:r>
      <w:r w:rsidRPr="00691921">
        <w:rPr>
          <w:rFonts w:ascii="台灣楷體" w:eastAsia="台灣楷體" w:hAnsi="台灣楷體" w:cs="Segoe UI" w:hint="eastAsia"/>
          <w:color w:val="00B050"/>
          <w:sz w:val="28"/>
          <w:szCs w:val="28"/>
          <w:u w:val="single"/>
        </w:rPr>
        <w:t>的</w:t>
      </w:r>
      <w:r w:rsidR="008349ED"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呢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！阿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實在有夠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重</w:t>
      </w:r>
      <w:r w:rsidRPr="00691921">
        <w:rPr>
          <w:rFonts w:ascii="台灣楷體" w:eastAsia="台灣楷體" w:hAnsi="台灣楷體" w:cs="Segoe UI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經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猶是愛會曉撙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，儉儉仔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，較實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。雖然我無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尻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川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鬥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──好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，毋過我真感謝阿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對我的管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，培養我正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，無染著討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的歹習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若是開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，就親像坐著破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的直達快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會散甲有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，戶口簿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吊佇電火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成家立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，我嘛是按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「加減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趁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，較袂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散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；加減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抾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，較省共人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。」向望有一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會當佮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，沓沓仔共這个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疊成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山</w:t>
      </w:r>
      <w:r w:rsidR="008349ED"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囉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widowControl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6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黃金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雨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李筱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雯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人講臺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理好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景媠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，雖然熱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有淡薄仔翕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，毋過嘛生湠出臺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百百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佇我猶未讀小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，若是拄著禮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，我就綴阿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去菜市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。去菜市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牽我的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那比路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，教我認捌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「這是草霸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；彼是刺查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，愛細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毋通予伊纏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牢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叫做烏甜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攏會當挽來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。」我指一欉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問阿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：「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一粒一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、紅紅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是啥物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？有夠古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錐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！」「彼叫做圓仔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常在會當看著伊。」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，我上愛綴序大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看歌仔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，看著搬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妝甲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媠噹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，我嘛會攑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，共頭毛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插甲全全攏是圓仔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，當做家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是歌仔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，走去阿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面頭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唱七字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變鬼變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怪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閣牛聲馬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笑講：「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你</w:t>
      </w:r>
      <w:r w:rsidR="00374B92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！真正是圓仔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等到我讀小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，我上佮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意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就是運動埕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的黃槐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。彼排黃槐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，差不多有八十公尺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、兩樓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。熱天時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，會開甲規欉樹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攏是黃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，定定佮同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走去樹仔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𨑨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迌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微微仔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吹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，帶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，閣有真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的樹葉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鬥遮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，真正是天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的好所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的熱天下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，當咧上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落一陣有夠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的西北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，逐家攏予大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唌去看外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有人大聲喝：「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！有夠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，這陣大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共規排黃槐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花拍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黃錦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，綴雨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，閣拄著透大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就會予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吹甲懸懸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，若像尾蝶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起起落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，親像咧落黃金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攏袂記得猶咧上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，逐家攏走去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𤲍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佇窗仔門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連老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嘛做伙來欣賞這个難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的美麗景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緻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攏有人相招去看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，像春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的斑芝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的金針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寒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。雖然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，毋過佇我心目當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猶是細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著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彼陣美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的黃金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widowControl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7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行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的體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會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徐華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聲</w:t>
      </w:r>
    </w:p>
    <w:p w:rsidR="00797FE4" w:rsidRPr="004E5F5F" w:rsidRDefault="00797FE4" w:rsidP="00797FE4">
      <w:pPr>
        <w:spacing w:line="420" w:lineRule="exact"/>
        <w:ind w:firstLineChars="200" w:firstLine="560"/>
        <w:jc w:val="right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紅嬰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軟荍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，袂曉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、袂曉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，干焦會當予人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袂行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，毋是毋願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袂接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。毋過，伊會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就愈有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。沓沓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，伊就會曉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、會曉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。這个時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，跤頭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，親像毋驚風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的細隻船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，離開爸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用雙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手圍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搖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，搖對生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期待會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期待會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。沓沓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帶領雙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聊聊仔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徛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，才發現：「看會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！」這个時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已經停袂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，想欲趕緊去欣賞這个五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一步一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自細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到大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毋知有偌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毋知有偌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？毋過，敢閣有拄仔學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？啥物原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予「行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」煞來變做麻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？行過公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無看著花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；行過田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無看著稻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；來到河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，無聽著水流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；經過大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，毋知風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？是按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怎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攏是失去好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咱對出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，就一直咧學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、學講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等到去學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，開始學習數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，猶閣有做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檢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，咱若是用「好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來探討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，是毋是會增加學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？有一句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：「</w:t>
      </w:r>
      <w:r w:rsidRPr="0054736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54736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。」現此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遮爾發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都有新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，敢講你攏袂好奇明仔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會變啥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逐个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攏有「好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，咱需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要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就是用「期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來共伊照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。「期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需要調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，伊愛用三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的「耐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」、三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的「信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」加上四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的「拍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拚」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，囥入去「目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攪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。製造好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掖佇「好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，「好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，會開「歡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，會結「成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。到時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，你就會知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，就會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咱行向美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麗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的新樂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8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電子時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代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范嘉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云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，平常時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攏是駛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欲去臺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，聽講停車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，停車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又閣貴參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就愛五十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欲哪算會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猶是決定坐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算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坐公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抑是坐捷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無超過三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，欲坐佗一幫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才會到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我嘛毋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。無共坐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，我毋敢出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坐客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到捷運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，愛閣盤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才會到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。對客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，入去捷運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，我是看甲目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花花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，毋過逐家的跤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。逐家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提一張『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悠遊卡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』，觱一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就會當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過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。干焦我這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庄跤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倯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，毋知欲按怎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？好佳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，拄著一位婦人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，伊真熱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我去盤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，我才會當順利到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轉到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出現佇我的目睭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，感覺咱臺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誠進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。無論是公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抑是高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攏予人感覺真利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，這是因為「電子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。佇捷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的每一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攏有跑馬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，會顯示後一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，閣有真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用華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、閩南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，予你知影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紲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是佗一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坐捷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無啥物風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看逐家咧創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年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咧做「向頭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」，提手機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來看面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『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line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』。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，看有啥物好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空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。啊若年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有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就坐佇博愛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。看逐家攏咧手機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，我嘛共我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提出來收電子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，驚有重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勾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。毋過我是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看手機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對目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若欲出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免紮傷濟現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，因為去餐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、百貨公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、大賣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抑是其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，用「信用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」就會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使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。辦公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有的是大大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，有的是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薄縭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掃塗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的機器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的𤆬路機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、行車記錄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，佇高速公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ETC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』攏是電子產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「電子時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實在是滿滿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拄上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的電子產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真緊就會予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一直向前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，因為這是「電子時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9</w:t>
      </w:r>
      <w:r w:rsidRPr="004E5F5F">
        <w:rPr>
          <w:rFonts w:ascii="台灣楷體" w:eastAsia="台灣楷體" w:hAnsi="台灣楷體" w:cs="Segoe UI" w:hint="eastAsia"/>
          <w:color w:val="000000" w:themeColor="text1"/>
          <w:sz w:val="36"/>
          <w:szCs w:val="36"/>
        </w:rPr>
        <w:t>南迴鐵</w:t>
      </w:r>
      <w:r w:rsidRPr="004448ED">
        <w:rPr>
          <w:rFonts w:ascii="台灣楷體" w:eastAsia="台灣楷體" w:hAnsi="台灣楷體" w:cs="Segoe UI" w:hint="eastAsia"/>
          <w:color w:val="3333FF"/>
          <w:sz w:val="36"/>
          <w:szCs w:val="36"/>
          <w:u w:val="double"/>
        </w:rPr>
        <w:t>路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涂瑛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砡</w:t>
      </w:r>
      <w:r w:rsidRPr="004E5F5F">
        <w:rPr>
          <w:rStyle w:val="ab"/>
          <w:rFonts w:ascii="台灣楷體" w:eastAsia="台灣楷體" w:hAnsi="台灣楷體"/>
          <w:color w:val="000000" w:themeColor="text1"/>
          <w:sz w:val="32"/>
          <w:szCs w:val="32"/>
        </w:rPr>
        <w:endnoteReference w:id="4"/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蹛佇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若欲去西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會坐火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有四尊原住民雕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像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徛佇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歡迎逐家，入去大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閣會聽著服務人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用原住民語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，提醒逐家會使入去坐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對臺東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，順南迴鐵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。雖然一</w:t>
      </w:r>
      <w:r w:rsidRPr="00C8318E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爿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、一</w:t>
      </w:r>
      <w:r w:rsidRPr="00C8318E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爿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，毋過佇臺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的海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色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緻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變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化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佮屏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東的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就無相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。臺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有層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次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，岸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的海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色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緻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青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紲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變淺藍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，愈倚外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愈深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。加上無汙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染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，日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頭照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親像一面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鏡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反射鑿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目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的光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線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，這佮屏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濁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濁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的海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差咧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。屏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的海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閣有一个特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，岸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一窟一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的魚塭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，『mòo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 xml:space="preserve"> 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tah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』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無暝無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咧抽地下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，害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的地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層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陷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，若是拄著落大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定定會淹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南迴鐵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除了海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有變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化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，山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嘛是十八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。雖然沿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攏有懸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佮樹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林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，但是塗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質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種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的作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就無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，無斟酌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lastRenderedPageBreak/>
        <w:t>看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就毋知影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的差</w:t>
      </w:r>
      <w:r w:rsidRPr="004448ED">
        <w:rPr>
          <w:rFonts w:ascii="台灣楷體" w:eastAsia="台灣楷體" w:hAnsi="台灣楷體" w:cs="細明體_HKSCS" w:hint="eastAsia"/>
          <w:color w:val="3333FF"/>
          <w:sz w:val="28"/>
          <w:szCs w:val="28"/>
          <w:u w:val="double"/>
        </w:rPr>
        <w:t>別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。火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經過知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，會先看著一片烏網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仔搭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的田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，內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面種</w:t>
      </w:r>
      <w:r w:rsidRPr="00691921">
        <w:rPr>
          <w:rFonts w:ascii="台灣楷體" w:eastAsia="台灣楷體" w:hAnsi="台灣楷體" w:cs="Segoe UI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是荖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藤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。經過太麻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著</w:t>
      </w:r>
      <w:r w:rsidRPr="00691921">
        <w:rPr>
          <w:rFonts w:ascii="台灣楷體" w:eastAsia="台灣楷體" w:hAnsi="台灣楷體" w:cs="Segoe UI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是釋迦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佮洛神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。每一粒釋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迦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攏用橐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仔囊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，等伊收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成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就會當賣好價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數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。一蕊一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紅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的洛神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除了會當看</w:t>
      </w:r>
      <w:r w:rsidRPr="004448ED">
        <w:rPr>
          <w:rFonts w:ascii="台灣楷體" w:eastAsia="台灣楷體" w:hAnsi="台灣楷體" w:cs="Segoe UI" w:hint="eastAsia"/>
          <w:color w:val="3333FF"/>
          <w:kern w:val="0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，閣會使提來泡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、做鹹酸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就強欲流喙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。有人講太麻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上出名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是金針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坐火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，著愛佇海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七百公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才看會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行到大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猶未到屏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，會先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軁過一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閣一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的磅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。軁磅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，窗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片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烏趖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趖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，啥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都看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，干焦耳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會吱吱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吼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火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經過相連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的磅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，來到屏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山看</w:t>
      </w:r>
      <w:r w:rsidRPr="00A511D8">
        <w:rPr>
          <w:rFonts w:ascii="台灣楷體" w:eastAsia="台灣楷體" w:hAnsi="台灣楷體" w:cs="Segoe UI" w:hint="eastAsia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的作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就誠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，有檨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、弓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蕉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、蓮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霧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、檳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榔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。徛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嘛變較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，樓仔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接一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為著欲預防地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層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陷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的地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基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攏坉甲誠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，這嘛算是枋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寮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特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的景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觀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  <w:sectPr w:rsidR="00797FE4" w:rsidRPr="004E5F5F" w:rsidSect="00303122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南迴鐵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是接續東西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部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交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通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的重要鐵枝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，若是拄著走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、淹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，火車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就袂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通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，所以南迴鐵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對臺東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是一項誠重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要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的交通工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具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jc w:val="both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lastRenderedPageBreak/>
        <w:t>10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蘆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花開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，來去蘆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心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花開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魏俊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陽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颺颺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。」這是古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，上蓋有特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。暗頭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娘出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輕輕仔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照佇蘆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，親像海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，講有偌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，就有偌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的地號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，有足濟種講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是「河上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」。因為較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，親像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。另外一个講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是叫做「和尚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，大部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攏共土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捐予廟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，閣共廟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租來種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，用田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，減少納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。一般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叫做和尚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，嘛叫做和尚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有一个人工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，號做「微風運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會當釣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、划船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足時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。佇岸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，有人騎跤踏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，有人散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兼看風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，對透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到暗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，攏無仝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="00374B92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會當看著日頭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，觀音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佮淡水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，親像做伙佮日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來鬥幫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閃閃爍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，親像一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，看遮爾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足逍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，有一間三級古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已經超過一百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史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。上蓋特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，無用杉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是用磚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頭鞏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有九个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，六十間房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，嘛因為較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，逐家攏共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號做</w:t>
      </w:r>
      <w:r w:rsidRPr="004E5F5F">
        <w:rPr>
          <w:rFonts w:ascii="台灣楷體" w:eastAsia="台灣楷體" w:hAnsi="台灣楷體" w:hint="eastAsia"/>
          <w:color w:val="000000" w:themeColor="text1"/>
          <w:sz w:val="26"/>
          <w:szCs w:val="28"/>
        </w:rPr>
        <w:t>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田仔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有一窟蓮花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，若是好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，會當看著照佇水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的觀音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，足趣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來到李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，毋但會當看著古早時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的八跤眠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，行過灶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，嘛會當予你想起細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做伙生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。下晡時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，日頭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，微微仔迵入來房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，彼種古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，予你佇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會當數念囡仔時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0C0601" w:rsidRDefault="00797FE4" w:rsidP="005B4818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0C0601" w:rsidSect="00303122">
          <w:footerReference w:type="default" r:id="rId11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綴時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、快速道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食一碗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，行一逝湧蓮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一定有你懷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的古早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="00B37197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5B4818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</w:p>
    <w:p w:rsidR="00797FE4" w:rsidRPr="004E5F5F" w:rsidRDefault="00797FE4" w:rsidP="00797FE4">
      <w:pPr>
        <w:adjustRightInd w:val="0"/>
        <w:snapToGrid w:val="0"/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  <w:lang w:bidi="hi-IN"/>
        </w:rPr>
        <w:t>0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  <w:lang w:bidi="hi-IN"/>
        </w:rPr>
        <w:t>1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阿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的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心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林美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瑢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煩惱一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，無人煩惱親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敲電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，講是欲共你的學習狀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講予我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。我坐公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，你看著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就叫一聲「阿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！」了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就無聲無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說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你就繼續上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的辦公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共我講，雖然你會講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，猶毋過，無法度佮別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、一句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。有當時</w:t>
      </w:r>
      <w:r w:rsidRPr="00C83B4E">
        <w:rPr>
          <w:rFonts w:ascii="台灣楷體" w:eastAsia="台灣楷體" w:hAnsi="台灣楷體" w:cs="Segoe UI"/>
          <w:color w:val="000000" w:themeColor="text1"/>
          <w:sz w:val="28"/>
          <w:szCs w:val="28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，講到一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，你閣會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停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，毋知欲按怎佮人繼續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。予人煩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惱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是，你定定會講甲毋知對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佗去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，佮人咧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一點仔都無關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閣有講，你真𠢕寫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，只不過，問你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寫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，你攏無法度回答先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，干焦是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閣繼續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。我知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，你這種情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就是按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並無意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孫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直直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聽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煞㴙㴙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，因為，阿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知影你毋是故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意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就是按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來到教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，你恬</w:t>
      </w:r>
      <w:r w:rsidRPr="002A4437">
        <w:rPr>
          <w:rFonts w:ascii="台灣楷體" w:eastAsia="台灣楷體" w:hAnsi="台灣楷體" w:cs="Segoe UI"/>
          <w:color w:val="000000" w:themeColor="text1"/>
          <w:sz w:val="28"/>
          <w:szCs w:val="28"/>
        </w:rPr>
        <w:t>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坐佇椅仔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手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提家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恬恬仔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，若有一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媽轉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，你是欲按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？是啥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欲來照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顧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？想著你這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哭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出來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。你看阿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金金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，猶毋過我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lastRenderedPageBreak/>
        <w:t>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你嘛毋知影阿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咧哭啥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徛佇教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看你上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，一段時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就共先生講我欲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叫你共阿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手攑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，沓沓仔對阿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講：「阿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行對教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的門跤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口去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，想著你的未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又閣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流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。這个時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疼過一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，無法度講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，干焦會當共你頕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，行離開教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行出教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閣佇走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一下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。看你無插阿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開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怪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，因為阿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知影你是一个單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只怪家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，是按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攏掠袂著你的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</w:t>
      </w:r>
    </w:p>
    <w:p w:rsidR="00797FE4" w:rsidRPr="004E5F5F" w:rsidRDefault="00797FE4" w:rsidP="00797FE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離開教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媽手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的衛生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已經搙做一丸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。行佇學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是一片雺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。想著你的未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孫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，你的人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會按怎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過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？你敢知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足希望你真正是「大格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心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  <w:lang w:bidi="hi-IN"/>
        </w:rPr>
        <w:br w:type="page"/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  <w:lang w:bidi="hi-IN"/>
        </w:rPr>
        <w:lastRenderedPageBreak/>
        <w:t>0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  <w:lang w:bidi="hi-IN"/>
        </w:rPr>
        <w:t>2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霧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夜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的燈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塔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洪淑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昭</w:t>
      </w:r>
    </w:p>
    <w:p w:rsidR="00797FE4" w:rsidRPr="00691921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B050"/>
          <w:sz w:val="32"/>
          <w:szCs w:val="32"/>
          <w:u w:val="single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無親像這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遮普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，尤其庄跤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較散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，買會起電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視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無幾口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。聽講阮草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的第一台電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就是阿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遍厝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若開電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攏會𤲍誠濟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，袂輸咧搬大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雖然好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，猶毋過阮阿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因為目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，佇伊的枴仔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結一台細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的『la-jí-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ooh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』，阿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講這才是伊上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上愛聽廣播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劇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，尤其是「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民間故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」，每一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，阮一陣囡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攏會覕佇棉襀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，綴阿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做伙聽「林投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姐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」，阮囡仔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又閣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又閣愛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定定會佇上緊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張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、上刺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插一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段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：「囡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，請用烏矸仔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驚風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……。」這款賣藥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，予阮聽故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攏拍斷了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，所以自細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我就乞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下大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，向望以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會當開一間攏無廣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，專門為阮阿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放送精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的廣播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劇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，我考入去廣播電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主持節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，而且是彼款無賣藥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的公家電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，猶毋過因為聽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大多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，所以節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以氣象資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，想欲放送廣播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劇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，煞顛倒無法度來實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。阮的節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叫做「霧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」，漁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欲出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，會敲電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入來點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。講收音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就若親像霧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，予佇烏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的海面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覺有人咧做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佇阮電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，閩南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一定愛紲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，毋但文白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愛分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予清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調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嘛愛變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予明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。上重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要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是，千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毋通共華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、閩南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濫咧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是會予人當做笑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談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記一世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。親像阮有一个閩南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無蓋輾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，共原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唸做「小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轉大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」的『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小浪轉大浪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』，唸做「小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轉大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」，漁民朋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友聽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，隨敲電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入來抗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，講笑甲無法度掠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。閣有一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，伊共全部愛文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的「花鳥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」讀做「hue-tsiáu-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suann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」；共「較緊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」講做「跤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筋斷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」，予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聽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攏誠緊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張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，掠準海面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有啥物會斷人跤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，差一點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就毋敢出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，離開電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已經幾若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冬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，毋知較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聽阮節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的聽眾朋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，是毋是猶閣勇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？是毋是仝款那聽節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，那用歡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帆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</w:t>
      </w:r>
    </w:p>
    <w:p w:rsidR="00797FE4" w:rsidRPr="004E5F5F" w:rsidRDefault="00797FE4" w:rsidP="00797FE4">
      <w:pPr>
        <w:widowControl/>
        <w:spacing w:line="420" w:lineRule="exact"/>
        <w:jc w:val="both"/>
        <w:outlineLvl w:val="1"/>
        <w:rPr>
          <w:rFonts w:ascii="台灣楷體" w:eastAsia="台灣楷體" w:hAnsi="台灣楷體" w:cs="Segoe UI"/>
          <w:bCs/>
          <w:color w:val="000000" w:themeColor="text1"/>
          <w:kern w:val="0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3</w:t>
      </w:r>
      <w:r w:rsidRPr="004E5F5F">
        <w:rPr>
          <w:rFonts w:ascii="台灣楷體" w:eastAsia="台灣楷體" w:hAnsi="台灣楷體" w:cs="Segoe UI"/>
          <w:bCs/>
          <w:color w:val="000000" w:themeColor="text1"/>
          <w:kern w:val="0"/>
          <w:sz w:val="36"/>
          <w:szCs w:val="36"/>
        </w:rPr>
        <w:t>溫</w:t>
      </w:r>
      <w:r w:rsidRPr="004448ED">
        <w:rPr>
          <w:rFonts w:ascii="台灣楷體" w:eastAsia="台灣楷體" w:hAnsi="台灣楷體" w:cs="Segoe UI"/>
          <w:bCs/>
          <w:color w:val="3333FF"/>
          <w:kern w:val="0"/>
          <w:sz w:val="36"/>
          <w:szCs w:val="36"/>
          <w:u w:val="double"/>
        </w:rPr>
        <w:t>暖</w:t>
      </w:r>
      <w:r w:rsidRPr="004E5F5F">
        <w:rPr>
          <w:rFonts w:ascii="台灣楷體" w:eastAsia="台灣楷體" w:hAnsi="台灣楷體" w:cs="Segoe UI"/>
          <w:bCs/>
          <w:color w:val="000000" w:themeColor="text1"/>
          <w:kern w:val="0"/>
          <w:sz w:val="36"/>
          <w:szCs w:val="36"/>
        </w:rPr>
        <w:t>的七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36"/>
          <w:szCs w:val="36"/>
        </w:rPr>
        <w:t>箍</w:t>
      </w:r>
      <w:r w:rsidRPr="004448ED">
        <w:rPr>
          <w:rFonts w:ascii="台灣楷體" w:eastAsia="台灣楷體" w:hAnsi="台灣楷體" w:cs="Segoe UI"/>
          <w:bCs/>
          <w:color w:val="3333FF"/>
          <w:kern w:val="0"/>
          <w:sz w:val="36"/>
          <w:szCs w:val="36"/>
          <w:u w:val="double"/>
        </w:rPr>
        <w:t>銀</w:t>
      </w:r>
    </w:p>
    <w:p w:rsidR="00797FE4" w:rsidRPr="004E5F5F" w:rsidRDefault="00797FE4" w:rsidP="00797FE4">
      <w:pPr>
        <w:widowControl/>
        <w:spacing w:line="420" w:lineRule="exact"/>
        <w:ind w:firstLineChars="200" w:firstLine="640"/>
        <w:jc w:val="right"/>
        <w:outlineLvl w:val="1"/>
        <w:rPr>
          <w:rFonts w:ascii="台灣楷體" w:eastAsia="台灣楷體" w:hAnsi="台灣楷體" w:cs="Segoe UI"/>
          <w:bCs/>
          <w:color w:val="000000" w:themeColor="text1"/>
          <w:kern w:val="0"/>
          <w:sz w:val="32"/>
          <w:szCs w:val="32"/>
        </w:rPr>
      </w:pPr>
      <w:r w:rsidRPr="004E5F5F">
        <w:rPr>
          <w:rFonts w:ascii="台灣楷體" w:eastAsia="台灣楷體" w:hAnsi="台灣楷體" w:cs="Segoe UI"/>
          <w:bCs/>
          <w:color w:val="000000" w:themeColor="text1"/>
          <w:kern w:val="0"/>
          <w:sz w:val="32"/>
          <w:szCs w:val="32"/>
        </w:rPr>
        <w:t>郭家</w:t>
      </w:r>
      <w:r w:rsidRPr="004448ED">
        <w:rPr>
          <w:rFonts w:ascii="台灣楷體" w:eastAsia="台灣楷體" w:hAnsi="台灣楷體" w:cs="Segoe UI"/>
          <w:bCs/>
          <w:color w:val="3333FF"/>
          <w:kern w:val="0"/>
          <w:sz w:val="32"/>
          <w:szCs w:val="32"/>
          <w:u w:val="double"/>
        </w:rPr>
        <w:t>華</w:t>
      </w:r>
    </w:p>
    <w:p w:rsidR="00797FE4" w:rsidRPr="004E5F5F" w:rsidRDefault="00797FE4" w:rsidP="00797FE4">
      <w:pPr>
        <w:widowControl/>
        <w:spacing w:line="420" w:lineRule="exact"/>
        <w:ind w:firstLineChars="200" w:firstLine="640"/>
        <w:jc w:val="right"/>
        <w:outlineLvl w:val="1"/>
        <w:rPr>
          <w:rFonts w:ascii="台灣楷體" w:eastAsia="台灣楷體" w:hAnsi="台灣楷體" w:cs="Segoe UI"/>
          <w:bCs/>
          <w:color w:val="000000" w:themeColor="text1"/>
          <w:kern w:val="0"/>
          <w:sz w:val="32"/>
          <w:szCs w:val="32"/>
        </w:rPr>
      </w:pP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阮讀屏東師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四年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，愛去國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小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實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習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，毋過彼時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我參加高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少</w:t>
      </w:r>
      <w:r w:rsidRPr="00C819F7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地方法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輔導志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的研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習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，所以逐禮拜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三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下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晡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攏愛請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假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去高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</w:t>
      </w: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有一个拜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三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，我揹真濟教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具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趕火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欲去高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。上火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無偌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煞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停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，等誠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攏無閣發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後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放送講火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故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障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，欲聊聊仔駛去後一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站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停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，請旅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坐後一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。我驚上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袂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赴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，落火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，就隨走去火車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，叫計程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車趕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。為著欲準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去研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習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，加開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坐計程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，共身軀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攏用欲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了</w:t>
      </w:r>
      <w:r w:rsidR="008349ED"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！毋過，好佳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哉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我有先共欲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票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買好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</w:t>
      </w: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研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習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有較慢結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束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，閣欲趕時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坐火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車轉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，我才想著這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聲害</w:t>
      </w:r>
      <w:r w:rsidR="008349ED"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！無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通坐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去火車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，只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揹教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具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用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走</w:t>
      </w:r>
      <w:r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的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。我走甲大粒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汗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細粒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汗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，就佇火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欲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開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進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的幾分鐘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走到火車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。可能是我走甲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怦怦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喘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，閣揹甲大包</w:t>
      </w:r>
      <w:r w:rsidRPr="004E5F5F">
        <w:rPr>
          <w:rFonts w:ascii="台灣楷體" w:eastAsia="台灣楷體" w:hAnsi="台灣楷體" w:cs="Segoe UI" w:hint="eastAsia"/>
          <w:color w:val="000000" w:themeColor="text1"/>
          <w:kern w:val="0"/>
          <w:sz w:val="28"/>
          <w:szCs w:val="28"/>
        </w:rPr>
        <w:t>、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細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包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，看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真奇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。欲入月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，鉸票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員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問我真濟問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題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，煞害我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看彼班火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駛離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開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！這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，鉸票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員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才講：「按</w:t>
      </w:r>
      <w:r w:rsidR="008349ED"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閣去買後一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！」我共身軀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攏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撏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出來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，閣差七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才會當買區間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票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。我想講，敲手機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拜託人來共我鬥相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。手機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仔提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，煞閣發現竟</w:t>
      </w:r>
      <w:r w:rsidRPr="00C819F7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然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無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電</w:t>
      </w:r>
      <w:r w:rsidR="008349ED"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</w:t>
      </w: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lastRenderedPageBreak/>
        <w:t>我想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想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干焦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賰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一个辦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──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去共人借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。我提起勇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，行去共一个穿白色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的老阿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講：「阿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，敢會當共你借七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？」毋知是感覺家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傷見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抑是傷可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憐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，目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屎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煞雄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雄輾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，那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那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。「我是屏東師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的學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，我差七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袂當買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票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轉去學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。我手機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的號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碼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是……，我一定會共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還</w:t>
      </w:r>
      <w:r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你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……。」</w:t>
      </w: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老阿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提一个十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的銀角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仔予</w:t>
      </w:r>
      <w:r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我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，笑笑仔講：「緊去買車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票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！」車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票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買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，我共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賰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的三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提去還</w:t>
      </w:r>
      <w:r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，然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提紙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欲抄伊的聯絡方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式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。老阿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講：「毋免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還</w:t>
      </w:r>
      <w:r w:rsidR="008349ED"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！」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紲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閣問我講：「落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，敢有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通坐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入去學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？」順紲共皮包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仔提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出來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，我緊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講我會當家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行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入去學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</w:t>
      </w: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老阿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一直攏無留聯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絡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的方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式予</w:t>
      </w:r>
      <w:r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我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，伊可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能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認為干焦七箍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銀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爾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爾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！七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雖然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少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，甚至嘛買無啥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，毋過對我來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，是遮爾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、遮爾溫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暖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，遮爾予人感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ind w:firstLineChars="200" w:firstLine="480"/>
        <w:jc w:val="both"/>
        <w:rPr>
          <w:rFonts w:ascii="台灣楷體" w:eastAsia="台灣楷體" w:hAnsi="台灣楷體" w:cs="Segoe UI"/>
          <w:color w:val="000000" w:themeColor="text1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  <w:sectPr w:rsidR="00797FE4" w:rsidRPr="004E5F5F" w:rsidSect="00303122">
          <w:footerReference w:type="default" r:id="rId12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widowControl/>
        <w:spacing w:line="420" w:lineRule="exact"/>
        <w:jc w:val="both"/>
        <w:rPr>
          <w:rFonts w:ascii="台灣楷體" w:eastAsia="台灣楷體" w:hAnsi="台灣楷體" w:cs="Segoe UI"/>
          <w:bCs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4</w:t>
      </w:r>
      <w:r w:rsidRPr="004E5F5F">
        <w:rPr>
          <w:rFonts w:ascii="台灣楷體" w:eastAsia="台灣楷體" w:hAnsi="台灣楷體" w:cs="Segoe UI"/>
          <w:bCs/>
          <w:color w:val="000000" w:themeColor="text1"/>
          <w:kern w:val="0"/>
          <w:sz w:val="36"/>
          <w:szCs w:val="36"/>
        </w:rPr>
        <w:t>北</w:t>
      </w:r>
      <w:r w:rsidRPr="004448ED">
        <w:rPr>
          <w:rFonts w:ascii="台灣楷體" w:eastAsia="台灣楷體" w:hAnsi="台灣楷體" w:cs="Segoe UI"/>
          <w:bCs/>
          <w:color w:val="3333FF"/>
          <w:kern w:val="0"/>
          <w:sz w:val="36"/>
          <w:szCs w:val="36"/>
          <w:u w:val="double"/>
        </w:rPr>
        <w:t>國</w:t>
      </w:r>
      <w:r w:rsidRPr="004E5F5F">
        <w:rPr>
          <w:rFonts w:ascii="台灣楷體" w:eastAsia="台灣楷體" w:hAnsi="台灣楷體" w:cs="Segoe UI"/>
          <w:bCs/>
          <w:color w:val="000000" w:themeColor="text1"/>
          <w:kern w:val="0"/>
          <w:sz w:val="36"/>
          <w:szCs w:val="36"/>
        </w:rPr>
        <w:t>雪</w:t>
      </w:r>
      <w:r w:rsidRPr="004448ED">
        <w:rPr>
          <w:rFonts w:ascii="台灣楷體" w:eastAsia="台灣楷體" w:hAnsi="台灣楷體" w:cs="Segoe UI"/>
          <w:bCs/>
          <w:color w:val="3333FF"/>
          <w:kern w:val="0"/>
          <w:sz w:val="36"/>
          <w:szCs w:val="36"/>
          <w:u w:val="double"/>
        </w:rPr>
        <w:t>聲</w:t>
      </w:r>
    </w:p>
    <w:p w:rsidR="00797FE4" w:rsidRPr="004E5F5F" w:rsidRDefault="00797FE4" w:rsidP="00797FE4">
      <w:pPr>
        <w:widowControl/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bCs/>
          <w:color w:val="000000" w:themeColor="text1"/>
          <w:kern w:val="0"/>
          <w:sz w:val="32"/>
          <w:szCs w:val="32"/>
        </w:rPr>
      </w:pPr>
      <w:r w:rsidRPr="004E5F5F">
        <w:rPr>
          <w:rFonts w:ascii="台灣楷體" w:eastAsia="台灣楷體" w:hAnsi="台灣楷體" w:cs="Segoe UI"/>
          <w:bCs/>
          <w:color w:val="000000" w:themeColor="text1"/>
          <w:kern w:val="0"/>
          <w:sz w:val="32"/>
          <w:szCs w:val="32"/>
        </w:rPr>
        <w:t>王崇</w:t>
      </w:r>
      <w:r w:rsidRPr="004448ED">
        <w:rPr>
          <w:rFonts w:ascii="台灣楷體" w:eastAsia="台灣楷體" w:hAnsi="台灣楷體" w:cs="Segoe UI"/>
          <w:bCs/>
          <w:color w:val="3333FF"/>
          <w:kern w:val="0"/>
          <w:sz w:val="32"/>
          <w:szCs w:val="32"/>
          <w:u w:val="double"/>
        </w:rPr>
        <w:t>憲</w:t>
      </w:r>
    </w:p>
    <w:p w:rsidR="00797FE4" w:rsidRPr="004E5F5F" w:rsidRDefault="00797FE4" w:rsidP="00797FE4">
      <w:pPr>
        <w:widowControl/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bCs/>
          <w:color w:val="000000" w:themeColor="text1"/>
          <w:kern w:val="0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佇冬尾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去到日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茅野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市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  <w:vertAlign w:val="superscript"/>
        </w:rPr>
        <w:endnoteReference w:id="5"/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參加教育交流活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。一落飛行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機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，北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冬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的冷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，隨一港一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港吹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，若親像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針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咧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揻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，寒甲予人強欲擋袂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！這種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冷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，會予人數念咱南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清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涼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的微微仔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。是講，這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寒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，才是正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的北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氣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氛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，是一種佮咱南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無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，嘛完全毋捌感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受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過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的寒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的氣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蹛佇飯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的第一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，天公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伯</w:t>
      </w:r>
      <w:r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就搬一齣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戲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予阮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看</w:t>
      </w:r>
      <w:r w:rsidR="008349ED"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──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落大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="008349ED"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囉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！落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佮落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無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，竟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是無聲無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。我干焦聽著阮這陣亞熱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帶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臺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灣來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的旅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咧大細聲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──</w:t>
      </w:r>
      <w:r w:rsidRPr="004E5F5F">
        <w:rPr>
          <w:rFonts w:ascii="台灣楷體" w:eastAsia="台灣楷體" w:hAnsi="台灣楷體" w:hint="eastAsia"/>
          <w:color w:val="000000" w:themeColor="text1"/>
        </w:rPr>
        <w:t>「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落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="008349ED"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！落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="008349ED" w:rsidRPr="00691921">
        <w:rPr>
          <w:rFonts w:ascii="台灣楷體" w:eastAsia="台灣楷體" w:hAnsi="台灣楷體" w:cs="Segoe UI"/>
          <w:color w:val="00B050"/>
          <w:kern w:val="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</w:t>
      </w:r>
      <w:r w:rsidRPr="004E5F5F">
        <w:rPr>
          <w:rFonts w:ascii="台灣楷體" w:eastAsia="台灣楷體" w:hAnsi="台灣楷體" w:cs="Segoe UI" w:hint="eastAsia"/>
          <w:color w:val="000000" w:themeColor="text1"/>
          <w:kern w:val="0"/>
          <w:sz w:val="28"/>
          <w:szCs w:val="28"/>
        </w:rPr>
        <w:t>」「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逐家緊來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看</w:t>
      </w:r>
      <w:r w:rsidR="00374B92"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</w:t>
      </w:r>
      <w:r w:rsidRPr="004E5F5F">
        <w:rPr>
          <w:rFonts w:ascii="台灣楷體" w:eastAsia="台灣楷體" w:hAnsi="台灣楷體" w:cs="Segoe UI" w:hint="eastAsia"/>
          <w:color w:val="000000" w:themeColor="text1"/>
          <w:kern w:val="0"/>
          <w:sz w:val="28"/>
          <w:szCs w:val="28"/>
        </w:rPr>
        <w:t>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，伊用六角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優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美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的姿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，一片一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片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落佇我的頭殼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。我展開雙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，予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落佇我的手蹄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，予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落佇我擔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看對天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頂去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的額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；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，伊也輕蠓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蠓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、軟㽎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㽎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，落佇我的胸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坎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，堅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凍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，才閣印入我的心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，這是我人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的第一場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隔轉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，我趁下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晡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歇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，家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一个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行去飯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後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壁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lastRenderedPageBreak/>
        <w:t>的小山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崙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無蓋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崎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，我綴車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一直行去較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的所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，路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攏是昨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猶未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溶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。路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較平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坦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的所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，有一間一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的人家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。毋過，哪會攏無人出出入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入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？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後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我才知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是別莊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區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，逐个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攏來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歇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較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，寒天時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罕得有人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行佇這條「雪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」，真正一个人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都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。向四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面看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過去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，四箍輾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轉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攏是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！我去予一大片全然白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的雪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包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圍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。我沓沓仔行佇無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的雪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當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，好親像一尾熱帶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，覕佇一片白鑠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鑠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的海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水</w:t>
      </w:r>
      <w:r w:rsidRPr="00A511D8">
        <w:rPr>
          <w:rFonts w:ascii="台灣楷體" w:eastAsia="台灣楷體" w:hAnsi="台灣楷體" w:cs="Segoe UI"/>
          <w:color w:val="FF00FF"/>
          <w:kern w:val="0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，四箍圍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攏無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，恬喌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喌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、恬喌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喌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！有一目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𥍉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的時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，我沉醉佇這片景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緻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當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。我迷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失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，我失去語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言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，毋知影愛用啥物話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來形容現此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的心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！忽然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，樹仔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一隻烏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鴉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的叫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「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ah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！」雄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共我搝轉來現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實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，將我抽離開這場無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的雪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。佇這个時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，我才願意相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信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，原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世間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上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，真正是有遮爾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的景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緻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佇北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拄著人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的第一場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雪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，閣佇遮爾幽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靜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的雪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散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。我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，這種經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驗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一定會轉化做人生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，一齣美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麗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閣雪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白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的無聲電</w:t>
      </w:r>
      <w:r w:rsidRPr="004448ED">
        <w:rPr>
          <w:rFonts w:ascii="台灣楷體" w:eastAsia="台灣楷體" w:hAnsi="台灣楷體" w:cs="Segoe UI"/>
          <w:color w:val="3333FF"/>
          <w:kern w:val="0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  <w:sectPr w:rsidR="00797FE4" w:rsidRPr="004E5F5F" w:rsidSect="00303122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5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阿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的番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薯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蔡連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真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，定定聽大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咧講：「送你去海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食番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。」雖然彼當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無真了解這句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？毋過，攏是會感覺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就是一種警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嘛綴咧改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較艱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煞成做是經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。這就可比是騎跤踏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，早前是一般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的交通工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煞變做是休閒運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。這種轉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敢會是天公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伯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咧共咱啟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，愛來注重咱四周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的生活環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若講著番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袂輸是阿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的心肝仔寶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。阮逐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的食飯桌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，攏會看著一盤番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排佇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。雖然阿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煮番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攏有咧換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嘛感覺真好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。毋過阿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攏會閣傳一寡仔撇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予阿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，教伊按怎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、按怎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，一定愛十洗九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，而且愛用菜瓜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。若按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，就會使連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，毋但健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閣袂拍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頂一站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因為年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，老骨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煞會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，講伊是少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。若拄著歹天落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，規雙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就若親像氣象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台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，所以就聽專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，用食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來代替食藥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。伊就用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落去炊番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，若是驚傷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無好食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，就閣囥入去烘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予焦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芳鬆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有影加真好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。這種方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連一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，真正會予人一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紲一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是會大心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猶毋過閣較好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，若是逐工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嘛是會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，所以阿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原仔會教阿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改變煮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親像番薯簽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抑是番薯箍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。若是配一寡菜脯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卵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、醬瓜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抑是鹹魚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，彼種滋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實在較贏咧食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然</w:t>
      </w:r>
      <w:r w:rsidR="008349ED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，無兩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通相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。食番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雖然是滿滿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較無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會𠢕膨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。萬不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佇人的面頭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來霆雷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勢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。毋過若是為著身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，新陳代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欲較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好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，嘛是愛加減仔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="008349ED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就親像臺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，伊的根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有咱彼種「番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毋驚落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塗爛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，只求枝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代代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」的本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對番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，應該是有伊特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義佇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，毋是干焦愛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佮欲顧身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6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遊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學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夏玉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華</w:t>
      </w:r>
    </w:p>
    <w:p w:rsidR="00797FE4" w:rsidRPr="004E5F5F" w:rsidRDefault="00797FE4" w:rsidP="00797FE4">
      <w:pPr>
        <w:spacing w:line="420" w:lineRule="exact"/>
        <w:ind w:firstLineChars="200" w:firstLine="560"/>
        <w:jc w:val="right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，我來報名日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的遊學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「是恁後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抑是查某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欲參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「攏毋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，是我家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己</w:t>
      </w:r>
      <w:r w:rsidR="008349ED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若講著這段故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，阮朋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攏會共我笑講：「你真正是食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才咧出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。」毋過攏毋知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，這對我來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是一段永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無法度放袂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的美好記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已經二十外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，早就袂記得做學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覺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。有一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招阮做伙去社區大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學日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。雖罔較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有學過一屑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，毋過因為無機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嘛袂記得了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，就答應參伊做伙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，毋才有機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會當重新體會做學生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就佇咧學日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咧欲一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，知影社區大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有佮日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一寡學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辦遊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。就按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，阮這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四个同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參加遊學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，我真正成做是「老」遊學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第一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去到日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，雖然日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已經學一段時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，不而過因為無啥物機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通好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，阮的日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真正是離離落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。想著去日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，愛規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攏聽日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、講日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，心肝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猶是有淡薄仔驚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隨開始上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因為阮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是短期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上四點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。日本老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足無相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，是小班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干焦六个學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，較注重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的部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三不五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會叫阮兩个兩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練習對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，逐家攏緊張甲咇咇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，一句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定定黜規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，講袂輾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。好佳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，攏誠有耐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，予阮有足濟機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。阮沓沓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就較敢開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，落尾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。因為佇彼種環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，不管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攏愛用日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的彼段時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嘛有安排校外教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，阮逐家攏感覺足心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適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，因為會當去遠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。會記得彼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，是一个足緣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。一陣臺灣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、一个日本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，坐佇仝一台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，做伙聽臺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的流行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，彼種矛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，到這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閣一直留佇我的頭殼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干焦短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兩禮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，我定定提彼張我穿彼軀紅phànn-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phànn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領研習證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片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起來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，順紲落一兩句仔日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邊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嘛綴我看甲喙笑目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笑</w:t>
      </w:r>
      <w:r w:rsidR="008349ED"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7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36"/>
          <w:szCs w:val="36"/>
        </w:rPr>
        <w:t>典雅閩南</w:t>
      </w:r>
      <w:r w:rsidRPr="004448ED">
        <w:rPr>
          <w:rFonts w:ascii="台灣楷體" w:eastAsia="台灣楷體" w:hAnsi="台灣楷體" w:cs="Segoe UI"/>
          <w:color w:val="3333FF"/>
          <w:spacing w:val="8"/>
          <w:sz w:val="36"/>
          <w:szCs w:val="36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36"/>
          <w:szCs w:val="36"/>
        </w:rPr>
        <w:t>來做</w:t>
      </w:r>
      <w:r w:rsidRPr="004448ED">
        <w:rPr>
          <w:rFonts w:ascii="台灣楷體" w:eastAsia="台灣楷體" w:hAnsi="台灣楷體" w:cs="Segoe UI"/>
          <w:color w:val="3333FF"/>
          <w:spacing w:val="8"/>
          <w:sz w:val="36"/>
          <w:szCs w:val="36"/>
          <w:u w:val="double"/>
        </w:rPr>
        <w:t>伴</w:t>
      </w:r>
    </w:p>
    <w:p w:rsidR="00797FE4" w:rsidRPr="004E5F5F" w:rsidRDefault="00797FE4" w:rsidP="00797FE4">
      <w:pPr>
        <w:spacing w:line="420" w:lineRule="exact"/>
        <w:ind w:firstLineChars="200" w:firstLine="672"/>
        <w:jc w:val="right"/>
        <w:rPr>
          <w:rFonts w:ascii="台灣楷體" w:eastAsia="台灣楷體" w:hAnsi="台灣楷體" w:cs="Segoe UI"/>
          <w:color w:val="000000" w:themeColor="text1"/>
          <w:spacing w:val="8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pacing w:val="8"/>
          <w:sz w:val="32"/>
          <w:szCs w:val="32"/>
        </w:rPr>
        <w:t>林滿</w:t>
      </w:r>
      <w:r w:rsidRPr="004448ED">
        <w:rPr>
          <w:rFonts w:ascii="台灣楷體" w:eastAsia="台灣楷體" w:hAnsi="台灣楷體" w:cs="Segoe UI"/>
          <w:color w:val="3333FF"/>
          <w:spacing w:val="8"/>
          <w:sz w:val="32"/>
          <w:szCs w:val="32"/>
          <w:u w:val="double"/>
        </w:rPr>
        <w:t>足</w:t>
      </w:r>
    </w:p>
    <w:p w:rsidR="00797FE4" w:rsidRPr="004E5F5F" w:rsidRDefault="00797FE4" w:rsidP="00797FE4">
      <w:pPr>
        <w:spacing w:line="420" w:lineRule="exact"/>
        <w:ind w:firstLineChars="200" w:firstLine="672"/>
        <w:jc w:val="right"/>
        <w:rPr>
          <w:rFonts w:ascii="台灣楷體" w:eastAsia="台灣楷體" w:hAnsi="台灣楷體" w:cs="Segoe UI"/>
          <w:color w:val="000000" w:themeColor="text1"/>
          <w:spacing w:val="8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92"/>
        <w:jc w:val="both"/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嬌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是阮厝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，佇2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0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00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彼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，看我不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傱出傱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入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、無閒𩑾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𩑾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，伊就問我：「滿足老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，你的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真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盍會連暗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都愛去上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？」彼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我當咧痟學閩南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，毋是讀冊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，就是文學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營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就是社區大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、教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。只要有機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攏真珍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惜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，較無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閒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嘛會撥時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去聽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。伊聽我去學閩南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，雄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煞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笑</w:t>
      </w:r>
      <w:r w:rsidRPr="00A511D8">
        <w:rPr>
          <w:rFonts w:ascii="台灣楷體" w:eastAsia="台灣楷體" w:hAnsi="台灣楷體" w:cs="Segoe UI"/>
          <w:color w:val="FF00FF"/>
          <w:spacing w:val="8"/>
          <w:sz w:val="28"/>
          <w:szCs w:val="28"/>
          <w:u w:val="dotted"/>
        </w:rPr>
        <w:t>出來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：「閩南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哪著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？你毋是會曉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講</w:t>
      </w:r>
      <w:r w:rsidR="008349ED" w:rsidRPr="00691921">
        <w:rPr>
          <w:rFonts w:ascii="台灣楷體" w:eastAsia="台灣楷體" w:hAnsi="台灣楷體" w:cs="Segoe UI"/>
          <w:color w:val="00B050"/>
          <w:spacing w:val="8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？」</w:t>
      </w:r>
    </w:p>
    <w:p w:rsidR="00797FE4" w:rsidRPr="004E5F5F" w:rsidRDefault="00797FE4" w:rsidP="00D93F6C">
      <w:pPr>
        <w:spacing w:line="420" w:lineRule="exact"/>
        <w:ind w:firstLineChars="200" w:firstLine="592"/>
        <w:jc w:val="both"/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</w:pPr>
      <w:r w:rsidRPr="00A511D8">
        <w:rPr>
          <w:rFonts w:ascii="台灣楷體" w:eastAsia="台灣楷體" w:hAnsi="台灣楷體" w:cs="Segoe UI"/>
          <w:color w:val="FF00FF"/>
          <w:spacing w:val="8"/>
          <w:sz w:val="28"/>
          <w:szCs w:val="28"/>
          <w:u w:val="dotted"/>
        </w:rPr>
        <w:t>唉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！莫怪伊會按</w:t>
      </w:r>
      <w:r w:rsidR="008349ED"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呢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。較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我猶未踏入閩南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的田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種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，嘛有仝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的想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。掠準閩南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有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音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無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字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、無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通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，講閩南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是毋捌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字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兼無衛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才會去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的代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。就因為有這種錯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誤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的想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，我以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根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都毋知閩南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生做啥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？一直到1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9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99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，有彼个機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緣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，我去報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參加學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主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辦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研習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營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，才有機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正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式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佮伊熟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似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。這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馬想</w:t>
      </w:r>
      <w:r w:rsidRPr="00A511D8">
        <w:rPr>
          <w:rFonts w:ascii="台灣楷體" w:eastAsia="台灣楷體" w:hAnsi="台灣楷體" w:cs="Segoe UI"/>
          <w:color w:val="FF00FF"/>
          <w:spacing w:val="8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，我才了解彼當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家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無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的偏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見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，竟然有遐爾仔嚴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重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。攏想講會曉講閩南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，就是捌閩南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，足親像阿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嬌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的想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92"/>
        <w:jc w:val="both"/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接觸閩南語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文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到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十五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冬</w:t>
      </w:r>
      <w:r w:rsidR="008349ED" w:rsidRPr="00691921">
        <w:rPr>
          <w:rFonts w:ascii="台灣楷體" w:eastAsia="台灣楷體" w:hAnsi="台灣楷體" w:cs="Segoe UI"/>
          <w:color w:val="00B050"/>
          <w:spacing w:val="8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，深深體會過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，干焦共閩南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當做溝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通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的工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具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，實在是有夠低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的想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，其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實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講閩南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嘛是一種感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的交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流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。細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，學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禁止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lastRenderedPageBreak/>
        <w:t>阮用閩南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，毋過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cs="Segoe UI"/>
          <w:color w:val="FF00FF"/>
          <w:spacing w:val="8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序大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干焦會曉閩南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，我就共當做是無智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識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、無水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準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的草地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倯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。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，我攏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當做是馬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耳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東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，無咧共信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篤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。學閩南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，才了解用家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的語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言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，講濟濟人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的道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理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來教示阮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的囝兒序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細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彼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攏是誠寶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貴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的智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慧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。只是彼當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我猶少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，予歹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教甲對閩南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語心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存偏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見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，毋捌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寶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，總是一耳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入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、一耳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出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，全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無共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的寶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貝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囥佇心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。無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的結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果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，煞來傷著序大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，嘛影響著母仔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的感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，如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想欲彌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補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已經袂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赴</w:t>
      </w:r>
      <w:r w:rsidR="008349ED" w:rsidRPr="00691921">
        <w:rPr>
          <w:rFonts w:ascii="台灣楷體" w:eastAsia="台灣楷體" w:hAnsi="台灣楷體" w:cs="Segoe UI"/>
          <w:color w:val="00B050"/>
          <w:spacing w:val="8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92"/>
        <w:jc w:val="both"/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自從學真濟閩南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，我改變誠濟看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法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。我相信閩南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毋但是溝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通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的工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具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爾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爾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，伊閣是思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考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的方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式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、文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化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傳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承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的工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具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，閣較是族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群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的符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號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92"/>
        <w:jc w:val="both"/>
        <w:rPr>
          <w:rFonts w:ascii="台灣楷體" w:eastAsia="台灣楷體" w:hAnsi="台灣楷體" w:cs="Segoe UI"/>
          <w:color w:val="000000" w:themeColor="text1"/>
        </w:rPr>
      </w:pP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好佳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哉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！有好因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緣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，佇這坵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閩南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的田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遊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賞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，加上濟濟佮意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閩南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語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文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的有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志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相牽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成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，這幾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一直會當徛佇講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宣揚伊的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、伊的典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雅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，確實是有夠歡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。這款歡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的心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，應該會伴我到</w:t>
      </w:r>
      <w:r w:rsidRPr="004448ED">
        <w:rPr>
          <w:rFonts w:ascii="台灣楷體" w:eastAsia="台灣楷體" w:hAnsi="台灣楷體" w:cs="Segoe UI"/>
          <w:color w:val="3333FF"/>
          <w:spacing w:val="8"/>
          <w:sz w:val="28"/>
          <w:szCs w:val="28"/>
          <w:u w:val="double"/>
        </w:rPr>
        <w:t>老</w:t>
      </w:r>
      <w:r w:rsidRPr="004E5F5F">
        <w:rPr>
          <w:rFonts w:ascii="台灣楷體" w:eastAsia="台灣楷體" w:hAnsi="台灣楷體" w:cs="Segoe UI"/>
          <w:color w:val="000000" w:themeColor="text1"/>
          <w:spacing w:val="8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  <w:sectPr w:rsidR="00797FE4" w:rsidRPr="004E5F5F" w:rsidSect="00303122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8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臺灣水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牛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後山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人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1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8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95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統治臺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的第一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，黃土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。伊是𤆬領臺</w:t>
      </w:r>
      <w:r w:rsidRPr="003A0029">
        <w:rPr>
          <w:rFonts w:ascii="台灣楷體" w:eastAsia="台灣楷體" w:hAnsi="台灣楷體" w:cs="Segoe UI"/>
          <w:color w:val="000000" w:themeColor="text1"/>
          <w:sz w:val="28"/>
          <w:szCs w:val="28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的頭一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，嘛是入選日本帝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藝術展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的第一个臺灣藝術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，閣較是日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美術學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第一个臺灣學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。伊三十六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，因為是雕刻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的困難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度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，逐家對伊較生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，嘛無偌濟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知影伊對臺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這片土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有啥物影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響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。就按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，無人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就毋知寶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，致使伊的作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沓沓仔流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失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黃土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自細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對雕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就真煞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，老爸是修理人力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。伊出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佮大稻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有真濟佛具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、手工藝品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，伊定定看甲行袂開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。公學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利用祖師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、媽祖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，予伊欣賞著廟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就是伊美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。認真觀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。1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9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15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自國語學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師範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，佇公學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半冬較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，就受著臺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總督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民政長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薦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，進入日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美術學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雕刻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就對學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行去學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。孤孤單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、綿綿櫼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行佇藝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上坎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石石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，1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9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20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攏有作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入選彼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上蓋注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藝術展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。伊拍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，予臺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的藝術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受著鼓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勵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。伊親像是一座燈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，為拄起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的臺灣藝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對雕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，嘛予伊成做一个怪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刀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，攏無歇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。幾若個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月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，甚至是幾若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才有法度完成一件作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。上驚一下無張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有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的一</w:t>
      </w:r>
      <w:r w:rsidRPr="0050651F">
        <w:rPr>
          <w:rFonts w:ascii="台灣楷體" w:eastAsia="台灣楷體" w:hAnsi="台灣楷體" w:cs="Segoe UI"/>
          <w:color w:val="000000" w:themeColor="text1"/>
          <w:sz w:val="28"/>
          <w:szCs w:val="28"/>
        </w:rPr>
        <w:t>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攏毋敢虛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，伊欲用一</w:t>
      </w:r>
      <w:r w:rsidRPr="0050651F">
        <w:rPr>
          <w:rFonts w:ascii="台灣楷體" w:eastAsia="台灣楷體" w:hAnsi="台灣楷體" w:cs="Segoe UI"/>
          <w:color w:val="000000" w:themeColor="text1"/>
          <w:sz w:val="28"/>
          <w:szCs w:val="28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來走揣藝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的真性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。伊講：「出世佇臺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，愛這片土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是天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自然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是伊創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是伊靈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，伊的作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展現出臺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。親像「南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五隻活跳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跳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，三个古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的牽牛囡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，芭蕉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共透中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晝咬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頭閘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，表現出故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的性命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0C0601" w:rsidRDefault="00797FE4" w:rsidP="000C0601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咱若用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，有一代一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先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。比論拖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的黃土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，伊共臺灣藝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的第一粒種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掖落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，咱就用響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的噗仔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對伊表達上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，感謝伊對這塊土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的貢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0C0601" w:rsidRDefault="000C0601">
      <w:pPr>
        <w:widowControl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>
        <w:rPr>
          <w:rFonts w:ascii="台灣楷體" w:eastAsia="台灣楷體" w:hAnsi="台灣楷體" w:cs="Segoe UI"/>
          <w:color w:val="000000" w:themeColor="text1"/>
          <w:sz w:val="28"/>
          <w:szCs w:val="28"/>
        </w:rPr>
        <w:br w:type="page"/>
      </w:r>
    </w:p>
    <w:p w:rsidR="00797FE4" w:rsidRPr="004E5F5F" w:rsidRDefault="00797FE4" w:rsidP="000C0601">
      <w:pPr>
        <w:spacing w:line="420" w:lineRule="exact"/>
        <w:ind w:firstLineChars="200" w:firstLine="72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9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喜樹仔烏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貓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王亮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月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會使講是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庄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，因為阮阿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足𠢕做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，伊攏做足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抑是短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，共阮妝甲真古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，閣共我梳兩粒包仔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咧開皮鞋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攏會𤆬阮去揀家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攏嘛妝甲媠噹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生七个囡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的兄弟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攏是按</w:t>
      </w:r>
      <w:r w:rsidR="008349ED"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打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會使講共所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攏囥佇阮的身軀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。尤其大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兄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大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讀初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，就算伊閣較無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四、五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起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，趕緊去菜市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買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轉來煮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、款便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，予赴會著六點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。阮細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，我看阿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攏是遮爾仔操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。伊唯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打扮家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，就是去電頭毛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就算閣較無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都袂共頭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挐氅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，這是我細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所了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，有一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佮蹛隔壁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去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，聽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，才知影阮阿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是伊的洋裁老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。伊毋但𠢕做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、𠢕穿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插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，閣綴會著時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，體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格媠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通人欣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的「喜樹仔烏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」。莫怪有時仔會聽阿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講，伊的好工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攏是為著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捒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。彼當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我替阿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感覺誠毋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，是阮共伊的才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誤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。一直到阿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，阮想欲寫一篇追思慈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念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，才知影阮對阿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實在真有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聽阿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講，外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真疼阿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，毋但予伊讀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閣送伊去佮一个日本老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學洋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毋但家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真𠢕做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，嘛收學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閣佇暗學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教人讀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，嘛是當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一个婦女團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的隊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遮爾光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，阮竟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佇伊過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，這是伊為著晟養阮大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所付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我一直感覺真遺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憾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攏無通好好仔歇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睏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一下仔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，共伊的故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講予阮知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，人講阮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誠好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，爸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照顧甲真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這攏是用阿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華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佮青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春換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來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我欲閣一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感謝阿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，共伊講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你擔會起喜樹仔烏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這个名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br w:type="page"/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lastRenderedPageBreak/>
        <w:t>10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予大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36"/>
          <w:szCs w:val="36"/>
        </w:rPr>
        <w:t>的一張</w:t>
      </w:r>
      <w:r w:rsidRPr="004448ED">
        <w:rPr>
          <w:rFonts w:ascii="台灣楷體" w:eastAsia="台灣楷體" w:hAnsi="台灣楷體" w:cs="Segoe UI"/>
          <w:color w:val="3333FF"/>
          <w:sz w:val="36"/>
          <w:szCs w:val="36"/>
          <w:u w:val="double"/>
        </w:rPr>
        <w:t>批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</w:rPr>
        <w:t>廖妍</w:t>
      </w:r>
      <w:r w:rsidRPr="004448ED">
        <w:rPr>
          <w:rFonts w:ascii="台灣楷體" w:eastAsia="台灣楷體" w:hAnsi="台灣楷體" w:cs="Segoe UI"/>
          <w:color w:val="3333FF"/>
          <w:sz w:val="32"/>
          <w:szCs w:val="32"/>
          <w:u w:val="double"/>
        </w:rPr>
        <w:t>媚</w:t>
      </w:r>
      <w:r w:rsidRPr="004E5F5F">
        <w:rPr>
          <w:rFonts w:ascii="台灣楷體" w:eastAsia="台灣楷體" w:hAnsi="台灣楷體" w:cs="Segoe UI"/>
          <w:color w:val="000000" w:themeColor="text1"/>
          <w:sz w:val="32"/>
          <w:szCs w:val="32"/>
          <w:vertAlign w:val="superscript"/>
        </w:rPr>
        <w:endnoteReference w:id="6"/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「祝你生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。」第一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，是阮大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規家伙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替我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做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。阮老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就過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對我遮爾疼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，予我非常感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。我想欲共大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講：「我欲共你當做我的阿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來有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「這領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予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。」拄結婚無幾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班轉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，你講：「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紅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。做新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愛穿較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紅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。」閣講這領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，有合我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，叫我緊穿看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第二個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月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，我就有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。你足歡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講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這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是你頭一个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，就提幾若千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，請大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陪我去買幾領仔大腹肚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。閣交代佮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，你若聽人講定定食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，對母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、對囡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，你就會緊去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買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、緊去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，叫我愛加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啉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寡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，攏袂驚麻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第一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雖然是查某囡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，毋過你頭一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做阿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，嘛是足歡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足歡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喜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攢麻油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共我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。無奶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，你就緊去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問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看愛食啥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才會有奶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？豬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𤉙塗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、麻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油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煮蚵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542D0C">
        <w:rPr>
          <w:rFonts w:ascii="台灣楷體" w:eastAsia="台灣楷體" w:hAnsi="台灣楷體" w:cs="Segoe UI"/>
          <w:color w:val="000000" w:themeColor="text1"/>
          <w:sz w:val="28"/>
          <w:szCs w:val="28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，你就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攢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。除了三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，猶有點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。你嘛會問我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lastRenderedPageBreak/>
        <w:t>較愛食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煮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。做月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，毋管是洗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抑是拭身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軀用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，你攏堅持毋予我沐一滴生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一定愛燃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滾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才予我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。除了照顧我做月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胎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三个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攏是你共洗身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。就算無閒甲若干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樂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，你嘛是洗甲喙笑目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洗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愈歡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。你閣堅持月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一定愛做滿四十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。你為我所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切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，點點滴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滴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有夠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，有夠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閣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，我攏記佇心肝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，一世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感謝你的疼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吼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，你做阿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就緊共抱起來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。搖甲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手痠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，就換抱佇大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腿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用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跤搖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，害阮看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真毋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甘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，共你講：「囡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忝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就會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，請你歇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。」你攏講袂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痠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痠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，囡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嘛是閣一直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搖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樹大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著分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椏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著分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尾</w:t>
      </w:r>
      <w:r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阮搬去健行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路遐蹛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。逐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阮若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，你就緊去攢果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，閣攢甲一大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堆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，莫怪恁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定定講：「阿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，阮兜冰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攏是蘋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果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，貯袂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落</w:t>
      </w:r>
      <w:r w:rsidRPr="00A511D8">
        <w:rPr>
          <w:rFonts w:ascii="台灣楷體" w:eastAsia="台灣楷體" w:hAnsi="台灣楷體" w:cs="Segoe UI"/>
          <w:color w:val="FF00FF"/>
          <w:sz w:val="28"/>
          <w:szCs w:val="28"/>
          <w:u w:val="dotted"/>
        </w:rPr>
        <w:t>去</w:t>
      </w:r>
      <w:r w:rsidR="008349ED" w:rsidRPr="00691921">
        <w:rPr>
          <w:rFonts w:ascii="台灣楷體" w:eastAsia="台灣楷體" w:hAnsi="台灣楷體" w:cs="Segoe UI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！」</w:t>
      </w:r>
    </w:p>
    <w:p w:rsidR="000C0601" w:rsidRDefault="00797FE4" w:rsidP="0003141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  <w:sectPr w:rsidR="000C0601" w:rsidSect="00303122">
          <w:footerReference w:type="default" r:id="rId13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腸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凹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，毋甘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、毋甘買媠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，定定講：「有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儉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才有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。」你的一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，攏獻予這个家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。規世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為家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、為囝兒序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細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操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勞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獻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。親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愛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，佇我心目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，你是偉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的媽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，閣較是偉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的阿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  <w:lang w:bidi="hi-IN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  <w:lang w:bidi="hi-IN"/>
        </w:rPr>
        <w:t>1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斷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線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的風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吹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林曉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瑛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看著阿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愈濟空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，阮姊妹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決定欲來放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好好仔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的六月初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我坐佇病床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，看心電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起起落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，連鞭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、連鞭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，就親像我袂安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。越頭看你虛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傳出若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的喘氣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內想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是四十幾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的爸囝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，敢講真正到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轉踅佇耳空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的「ta、ta、ti、ta、ti」，是細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叫阮精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，一聲一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遐爾仔清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、遐爾仔溫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。徛佇廟埕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，發落大細項代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，彼个奢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，猶閣清清楚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佇我的記持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總是講，阿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是一个好翁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、戇好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予艱苦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，毋但無共收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，閣驚人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，甚至提規箱大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去共關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。佇阮姊妹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的心肝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，伊是一个毋捌出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拍囡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，毋捌出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罵一句歹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的好老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阮若是做毋著代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總是笑笑仔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唸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兩句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就共阮講：「後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袂使閣按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，已經七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冬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！想欲閣聽你開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佮阮講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，毋過，干焦看著你恬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倒佇眠床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。阮講心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，你敢有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，阮佇你耳空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，輕輕仔共你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lastRenderedPageBreak/>
        <w:t>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煞對你無表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面流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。阮共你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！啊你哪會攏毋開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提醒我：「時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差不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多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。」我目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看你愈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愈無血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屎忍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，輕輕仔牽你的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，共你講：「阿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！咱來去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，轉來去咱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，我會共你牽牢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，就親像阮細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，你守護阮姊妹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，予阮替你拭最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一擺身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；替你穿最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一軀衫仔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；替你捋最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一擺頭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；陪你行人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仙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，阮姊妹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就親像斷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，毋知會飛對佗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位去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0C0601">
      <w:pPr>
        <w:spacing w:line="420" w:lineRule="exact"/>
        <w:ind w:firstLineChars="200" w:firstLine="560"/>
        <w:jc w:val="both"/>
        <w:rPr>
          <w:rFonts w:ascii="台灣楷體" w:eastAsia="台灣楷體" w:hAnsi="台灣楷體" w:cs="標楷體"/>
          <w:color w:val="000000" w:themeColor="text1"/>
          <w:kern w:val="0"/>
          <w:sz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人講有爸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是哭出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，嘛無人共阮惜命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命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widowControl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  <w:lang w:bidi="hi-IN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  <w:lang w:bidi="hi-IN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  <w:lang w:bidi="hi-IN"/>
        </w:rPr>
        <w:t>2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暗光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鳥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咧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叫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時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霽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虹</w:t>
      </w:r>
      <w:r w:rsidRPr="004E5F5F">
        <w:rPr>
          <w:rFonts w:ascii="台灣楷體" w:eastAsia="台灣楷體" w:hAnsi="台灣楷體"/>
          <w:color w:val="000000" w:themeColor="text1"/>
          <w:sz w:val="32"/>
          <w:szCs w:val="32"/>
          <w:vertAlign w:val="superscript"/>
        </w:rPr>
        <w:endnoteReference w:id="7"/>
      </w:r>
    </w:p>
    <w:p w:rsidR="00797FE4" w:rsidRPr="004E5F5F" w:rsidRDefault="00797FE4" w:rsidP="00797FE4">
      <w:pPr>
        <w:spacing w:line="420" w:lineRule="exact"/>
        <w:ind w:firstLineChars="200" w:firstLine="560"/>
        <w:jc w:val="right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「你有十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箍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？」拄共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，一个少年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行倚來我身軀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當齷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，就無閣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插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佇暗光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的這个時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，阮的神經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就愛開始絞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，因為大漢後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致著「躁鬱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症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  <w:vertAlign w:val="superscript"/>
        </w:rPr>
        <w:endnoteReference w:id="8"/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」，佇三、四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E5F5F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val="nl-NL"/>
        </w:rPr>
        <w:t>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夯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，阮規家伙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就予伊舞甲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這是伊致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第三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，送伊來蹛精神病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，阮嘛足姑不而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。伊是一个真守本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伊為著欲成全我進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，放棄升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去做志願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。阮有約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，等我畢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換伊轉來讀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。無疑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，才做兩年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，伊就精神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佇伊出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隨強制辦退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，兩個月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伊又閣發生車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，挵甲真嚴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親像咧修理家私頭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遮補遐紩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，終其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救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轉來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，因為有傷著頭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，伊的反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已經無較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遐精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，毋過阮嘛是用耐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陪伊復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。精神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加宵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，毋敢凊彩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愛照起工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，盡量顧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莫閣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夯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，定定發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對伊的腦細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。佗一个做人爸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無向望囡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？阮共伊攔佇身軀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，就是向望伊看會使較緊恢復正常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活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毋過畢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，便若去揣工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，予人知影伊咧食精神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，就予同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。食藥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，較幼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、愛操作機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阮嘛毋敢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。佇康復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，佮咱仝款攏真正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，干干仔媒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對無友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，定定講是「無定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」，予阮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感覺真無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「你有十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箍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？」後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生問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「你挃十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？」伊用指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指佇診療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室邊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的彼台販賣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伊提十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是欲去橐礦泉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。食藥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</w:t>
      </w:r>
      <w:r w:rsidRPr="004E5F5F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val="nl-NL"/>
        </w:rPr>
        <w:t>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，這嘛是著愛忍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的副作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駛離開病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，耳空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蓋成閣有聽著暗光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。當頭白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，這隻當咧痟奅姼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的暗光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，敢也精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亂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797FE4">
      <w:pPr>
        <w:spacing w:line="420" w:lineRule="exact"/>
        <w:ind w:firstLineChars="200" w:firstLine="480"/>
        <w:jc w:val="both"/>
        <w:rPr>
          <w:rFonts w:ascii="台灣楷體" w:eastAsia="台灣楷體" w:hAnsi="台灣楷體"/>
          <w:color w:val="000000" w:themeColor="text1"/>
        </w:rPr>
      </w:pPr>
    </w:p>
    <w:p w:rsidR="00797FE4" w:rsidRPr="004E5F5F" w:rsidRDefault="00797FE4" w:rsidP="00797FE4">
      <w:pPr>
        <w:spacing w:line="420" w:lineRule="exact"/>
        <w:ind w:firstLineChars="200" w:firstLine="480"/>
        <w:jc w:val="both"/>
        <w:rPr>
          <w:rFonts w:ascii="台灣楷體" w:eastAsia="台灣楷體" w:hAnsi="台灣楷體"/>
          <w:color w:val="000000" w:themeColor="text1"/>
        </w:rPr>
        <w:sectPr w:rsidR="00797FE4" w:rsidRPr="004E5F5F" w:rsidSect="00303122">
          <w:footerReference w:type="default" r:id="rId14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3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菜瓜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糜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洪淑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昭</w:t>
      </w:r>
    </w:p>
    <w:p w:rsidR="00797FE4" w:rsidRPr="00691921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B050"/>
          <w:sz w:val="32"/>
          <w:szCs w:val="32"/>
          <w:u w:val="single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若一下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，我就會數念阿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的菜瓜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，是我按怎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都煮無路來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。每一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若食著菜瓜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，又閣會浮現佇我的目睭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是佇我讀大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身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，伊食到九十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，算是長歲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庄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攏講伊誠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雖然目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，猶毋過便若有枴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伊嘛有法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摸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，無論是煮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、款內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，甚至是對嘉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的鹿仔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雄看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伊都做甲好勢溜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，毋免序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，我上愛轉去草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，聽伊講囡仔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佮一寡人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伊攏會托一支枴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，行過竹林仔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彼間三片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的五營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割兩條菜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轉來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。伊雖然無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，毋過伊誠清楚佗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，佗幾條菜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已經會當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挽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割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的菜瓜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，愛用玻璃矸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承菜瓜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信觀音佛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，伊的食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攏用菜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煮洘頭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配蕹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，閣一个菜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炒蔭豉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，伊驚阮食袂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，就會加煎幾粒仔鴨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lastRenderedPageBreak/>
        <w:t>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，開麵麶罐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的四秀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伊攏毋甘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，儉佇竹籃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等阮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。有當時仔囥傷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，餅攏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潤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，阮嘛仝款食甲咂咂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，彼款予阿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就是上好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轉去草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，是我考牢大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誠歡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又閣煩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，伊共我講：「哪會遮才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閣考牢大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恁老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又閣愛加拖幾若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！你若會當較早趁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，恁老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就袂遐艱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苦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共伊儉誠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的私奇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撏出來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，雖然我的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，猶毋過目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煞一直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輾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。無偌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彼雙若親像罩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，就佇睏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遠瞌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E3442E">
      <w:pPr>
        <w:spacing w:line="420" w:lineRule="exact"/>
        <w:ind w:firstLineChars="200" w:firstLine="560"/>
        <w:jc w:val="both"/>
        <w:rPr>
          <w:rFonts w:ascii="台灣楷體" w:eastAsia="台灣楷體" w:hAnsi="台灣楷體" w:cs="標楷體"/>
          <w:color w:val="000000" w:themeColor="text1"/>
          <w:kern w:val="0"/>
          <w:sz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，無定著是菜市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媽種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，抑是阮阿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，哪會按怎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就煮袂出記持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？予我到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猶咧數念阿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的彼款滋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outlineLvl w:val="1"/>
        <w:rPr>
          <w:rFonts w:ascii="台灣楷體" w:eastAsia="台灣楷體" w:hAnsi="台灣楷體"/>
          <w:color w:val="000000" w:themeColor="text1"/>
          <w:sz w:val="28"/>
          <w:szCs w:val="28"/>
        </w:rPr>
        <w:sectPr w:rsidR="00797FE4" w:rsidRPr="004E5F5F" w:rsidSect="00303122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ind w:right="800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4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兩雙皮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鞋</w:t>
      </w:r>
    </w:p>
    <w:p w:rsidR="00797FE4" w:rsidRPr="004E5F5F" w:rsidRDefault="00797FE4" w:rsidP="00797FE4">
      <w:pPr>
        <w:spacing w:line="420" w:lineRule="exact"/>
        <w:ind w:right="-16"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陳秋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貴</w:t>
      </w:r>
    </w:p>
    <w:p w:rsidR="00797FE4" w:rsidRPr="004E5F5F" w:rsidRDefault="00797FE4" w:rsidP="00797FE4">
      <w:pPr>
        <w:spacing w:line="420" w:lineRule="exact"/>
        <w:ind w:right="-16"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亮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自細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，因為伊感覺阿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兼雜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」，定定逼伊做無愛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。啊阿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是嫌伊ǹg-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tǹg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，啥物代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都毋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。兩个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莫相拄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，定定都佇咧「犀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」。若是有啥物代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，攏是揣阿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，無愛共阿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領著第一份薪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，交予阿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。毋過佇社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拍翸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，才發覺早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對伊的嚴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閣誠有路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。譬論講伊是國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九十三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的第三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，蹛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佇泰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，中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文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用無啥會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講後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是華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的世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，中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文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一定有路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，叫伊愛好好仔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。伊誠毋情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願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，愛學泰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文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、英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文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佮中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文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，愈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，讀甲喙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翹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翹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。啥人知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，這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佇泰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咧做華語導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遊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，靠這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飯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，閣交著誠濟臺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的朋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這一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，公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辦員工旅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遊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，是臺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環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島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八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亮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想講，阿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一世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毋捌出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，家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先來臺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探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，若是好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𨑨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迌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，另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逝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才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爸來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。因為阿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有一寡老戰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蹛佇『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清境農場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』，閣有親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蹛佇高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。勤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儉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，雖然定定唸講欲來臺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行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行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，毋過，毋甘開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亮</w:t>
      </w:r>
      <w:r w:rsidRPr="00691921">
        <w:rPr>
          <w:rFonts w:ascii="台灣楷體" w:eastAsia="台灣楷體" w:hAnsi="台灣楷體" w:cs="新細明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想講，若是阿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欲來臺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，我來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出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到臺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第一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蹛佇高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，朋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伊去踅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街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，行到『Ｌa</w:t>
      </w:r>
      <w:r w:rsidR="00381D90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 xml:space="preserve"> 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lastRenderedPageBreak/>
        <w:t>new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』的皮鞋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，伊就行入去踅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踅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。伊想講，食甲遮大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，毋捌送阿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半項物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的鞋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嘛歹誠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久</w:t>
      </w:r>
      <w:r w:rsidR="008349ED" w:rsidRPr="00691921">
        <w:rPr>
          <w:rFonts w:ascii="台灣楷體" w:eastAsia="台灣楷體" w:hAnsi="台灣楷體" w:cs="新細明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，攏毋甘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換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，規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買兩雙轉去予伊替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換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。鑢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卡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結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，才知影愛萬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一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哇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！薪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去一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半</w:t>
      </w:r>
      <w:r w:rsidR="008349ED" w:rsidRPr="00691921">
        <w:rPr>
          <w:rFonts w:ascii="台灣楷體" w:eastAsia="台灣楷體" w:hAnsi="台灣楷體" w:cs="新細明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，想著阿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毋捌穿過較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的皮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鞋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，喙齒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筋咬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買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！雖然心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肝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搐三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下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555BF5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第二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到溪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，已經半暝</w:t>
      </w:r>
      <w:r w:rsidR="008349ED" w:rsidRPr="00691921">
        <w:rPr>
          <w:rFonts w:ascii="台灣楷體" w:eastAsia="台灣楷體" w:hAnsi="台灣楷體" w:cs="新細明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，足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忝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！倒咧欲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接著電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，是阿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對泰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國敲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來</w:t>
      </w:r>
      <w:r w:rsidRPr="00691921">
        <w:rPr>
          <w:rFonts w:ascii="台灣楷體" w:eastAsia="台灣楷體" w:hAnsi="台灣楷體" w:cs="新細明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，講阿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佇浴間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洗身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，無細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膩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滑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倒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，挵著頭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殼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，送入去加護病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房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，無偌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就過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身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去</w:t>
      </w:r>
      <w:r w:rsidR="008349ED" w:rsidRPr="00691921">
        <w:rPr>
          <w:rFonts w:ascii="台灣楷體" w:eastAsia="台灣楷體" w:hAnsi="台灣楷體" w:cs="新細明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。半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十二點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亮</w:t>
      </w:r>
      <w:r w:rsidRPr="00691921">
        <w:rPr>
          <w:rFonts w:ascii="台灣楷體" w:eastAsia="台灣楷體" w:hAnsi="台灣楷體" w:cs="新細明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看著窗仔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暗眠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閣無法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度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通轉去泰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，彼兩雙拄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買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的皮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鞋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，猶囥佇皮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箱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，想著阿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彼雙粗皮粗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皮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，伊的目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屎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像關袂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牢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的水道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一直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滴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rPr>
          <w:rFonts w:ascii="台灣楷體" w:eastAsia="台灣楷體" w:hAnsi="台灣楷體"/>
          <w:color w:val="000000" w:themeColor="text1"/>
          <w:sz w:val="28"/>
          <w:szCs w:val="28"/>
        </w:rPr>
        <w:sectPr w:rsidR="00797FE4" w:rsidRPr="004E5F5F" w:rsidSect="00303122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napToGrid w:val="0"/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5</w:t>
      </w: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性命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起大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的彼一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冬</w:t>
      </w:r>
    </w:p>
    <w:p w:rsidR="00797FE4" w:rsidRPr="004E5F5F" w:rsidRDefault="00797FE4" w:rsidP="00797FE4">
      <w:pPr>
        <w:snapToGrid w:val="0"/>
        <w:spacing w:line="420" w:lineRule="exact"/>
        <w:ind w:firstLineChars="200" w:firstLine="640"/>
        <w:jc w:val="right"/>
        <w:rPr>
          <w:rFonts w:ascii="台灣楷體" w:eastAsia="台灣楷體" w:hAnsi="台灣楷體" w:cs="Charis SIL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32"/>
          <w:szCs w:val="32"/>
        </w:rPr>
        <w:t>蔡惠</w:t>
      </w:r>
      <w:r w:rsidRPr="004448ED">
        <w:rPr>
          <w:rFonts w:ascii="台灣楷體" w:eastAsia="台灣楷體" w:hAnsi="台灣楷體" w:cs="Charis SIL" w:hint="eastAsia"/>
          <w:color w:val="3333FF"/>
          <w:sz w:val="32"/>
          <w:szCs w:val="32"/>
          <w:u w:val="double"/>
        </w:rPr>
        <w:t>芬</w:t>
      </w:r>
    </w:p>
    <w:p w:rsidR="00797FE4" w:rsidRPr="004E5F5F" w:rsidRDefault="00797FE4" w:rsidP="00797FE4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淑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芬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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翁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佇銀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做主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管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，有一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</w:t>
      </w:r>
      <w:hyperlink r:id="rId15" w:tgtFrame="down" w:history="1">
        <w:r w:rsidRPr="004E5F5F">
          <w:rPr>
            <w:rFonts w:ascii="台灣楷體" w:eastAsia="台灣楷體" w:hAnsi="台灣楷體" w:cs="Charis SIL"/>
            <w:color w:val="000000" w:themeColor="text1"/>
            <w:sz w:val="28"/>
            <w:szCs w:val="28"/>
          </w:rPr>
          <w:t>風</w:t>
        </w:r>
        <w:r w:rsidRPr="004448ED">
          <w:rPr>
            <w:rFonts w:ascii="台灣楷體" w:eastAsia="台灣楷體" w:hAnsi="台灣楷體" w:cs="Charis SIL"/>
            <w:color w:val="3333FF"/>
            <w:sz w:val="28"/>
            <w:szCs w:val="28"/>
            <w:u w:val="double"/>
          </w:rPr>
          <w:t>邪</w:t>
        </w:r>
      </w:hyperlink>
      <w:r w:rsidRPr="004E5F5F">
        <w:rPr>
          <w:rFonts w:ascii="台灣楷體" w:eastAsia="台灣楷體" w:hAnsi="台灣楷體" w:hint="eastAsia"/>
          <w:color w:val="000000" w:themeColor="text1"/>
        </w:rPr>
        <w:t>、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頭疼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、流鼻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，掠準家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的身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cs="Charis SIL"/>
          <w:color w:val="000000" w:themeColor="text1"/>
          <w:sz w:val="28"/>
          <w:szCs w:val="28"/>
        </w:rPr>
        <w:t>猶足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勇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，平常時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攏有咧運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球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，略略仔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寒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，凊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彩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買便藥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食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。無疑</w:t>
      </w:r>
      <w:r w:rsidRPr="002B5C10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幾工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煞頭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眩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目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、跤痠手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、四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，就緊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送去病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。醫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講著愛</w:t>
      </w:r>
      <w:hyperlink r:id="rId16" w:tgtFrame="down" w:history="1">
        <w:r w:rsidRPr="004E5F5F">
          <w:rPr>
            <w:rFonts w:ascii="台灣楷體" w:eastAsia="台灣楷體" w:hAnsi="台灣楷體" w:cs="Charis SIL" w:hint="eastAsia"/>
            <w:color w:val="000000" w:themeColor="text1"/>
            <w:sz w:val="28"/>
            <w:szCs w:val="28"/>
          </w:rPr>
          <w:t>隨</w:t>
        </w:r>
      </w:hyperlink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救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，啥人知影過無</w:t>
      </w:r>
      <w:hyperlink r:id="rId17" w:tgtFrame="down" w:history="1">
        <w:r w:rsidRPr="004E5F5F">
          <w:rPr>
            <w:rFonts w:ascii="台灣楷體" w:eastAsia="台灣楷體" w:hAnsi="台灣楷體" w:cs="Charis SIL"/>
            <w:color w:val="000000" w:themeColor="text1"/>
            <w:sz w:val="28"/>
            <w:szCs w:val="28"/>
          </w:rPr>
          <w:t>個外</w:t>
        </w:r>
        <w:r w:rsidRPr="004448ED">
          <w:rPr>
            <w:rFonts w:ascii="台灣楷體" w:eastAsia="台灣楷體" w:hAnsi="台灣楷體" w:cs="Charis SIL"/>
            <w:color w:val="3333FF"/>
            <w:sz w:val="28"/>
            <w:szCs w:val="28"/>
            <w:u w:val="double"/>
          </w:rPr>
          <w:t>月</w:t>
        </w:r>
      </w:hyperlink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就來過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身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這件代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予六十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的淑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芬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按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怎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都料想袂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到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，雄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毋知欲按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怎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。彼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站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伊艱苦甲袂食袂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，規個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月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無代無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就會腹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肚疼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無緣無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故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會腰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骨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痠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疼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咇噗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惝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壓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衝誠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。定定半暝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咧反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症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，就緊坐計程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去病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掛急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。隨看著醫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病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好</w:t>
      </w:r>
      <w:r w:rsidR="008349ED" w:rsidRPr="00691921">
        <w:rPr>
          <w:rFonts w:ascii="台灣楷體" w:eastAsia="台灣楷體" w:hAnsi="台灣楷體" w:cs="Charis SIL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。醫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檢查幾若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嘛捎</w:t>
      </w:r>
      <w:r w:rsidRPr="004E5F5F">
        <w:rPr>
          <w:rFonts w:ascii="台灣楷體" w:eastAsia="台灣楷體" w:hAnsi="台灣楷體" w:cs="Charis SIL"/>
          <w:color w:val="000000" w:themeColor="text1"/>
          <w:sz w:val="28"/>
          <w:szCs w:val="28"/>
        </w:rPr>
        <w:t>無頭</w:t>
      </w:r>
      <w:r w:rsidRPr="004448ED">
        <w:rPr>
          <w:rFonts w:ascii="台灣楷體" w:eastAsia="台灣楷體" w:hAnsi="台灣楷體" w:cs="Charis SIL"/>
          <w:color w:val="3333FF"/>
          <w:sz w:val="28"/>
          <w:szCs w:val="28"/>
          <w:u w:val="double"/>
        </w:rPr>
        <w:t>摠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。轉去到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上班三、兩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就喝欲退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休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Charis SIL"/>
          <w:color w:val="000000" w:themeColor="text1"/>
          <w:sz w:val="28"/>
          <w:szCs w:val="28"/>
        </w:rPr>
        <w:t>同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攏嘛有家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的家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愛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，無才調一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到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cs="Charis SIL"/>
          <w:color w:val="000000" w:themeColor="text1"/>
          <w:sz w:val="28"/>
          <w:szCs w:val="28"/>
        </w:rPr>
        <w:t>安</w:t>
      </w:r>
      <w:r w:rsidRPr="004448ED">
        <w:rPr>
          <w:rFonts w:ascii="台灣楷體" w:eastAsia="台灣楷體" w:hAnsi="台灣楷體" w:cs="Charis SIL"/>
          <w:color w:val="3333FF"/>
          <w:sz w:val="28"/>
          <w:szCs w:val="28"/>
          <w:u w:val="double"/>
        </w:rPr>
        <w:t>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leftChars="50" w:left="120"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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主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管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想著一个步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數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，成立「考證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團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隊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」，</w:t>
      </w:r>
      <w:r w:rsidRPr="004E5F5F">
        <w:rPr>
          <w:rFonts w:ascii="台灣楷體" w:eastAsia="台灣楷體" w:hAnsi="台灣楷體" w:cs="Charis SIL"/>
          <w:color w:val="000000" w:themeColor="text1"/>
          <w:sz w:val="28"/>
          <w:szCs w:val="28"/>
        </w:rPr>
        <w:t>鼓勵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逐家參加電腦證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試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，先爭取訓練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所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開『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word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』初級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。自按</w:t>
      </w:r>
      <w:r w:rsidR="008349ED"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淑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芬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的生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開始有目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標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一直練習考試題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目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，就算歇睏</w:t>
      </w:r>
      <w:r w:rsidRPr="004448ED">
        <w:rPr>
          <w:rFonts w:ascii="台灣楷體" w:eastAsia="台灣楷體" w:hAnsi="台灣楷體" w:cs="Charis SIL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同事攏無來上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，伊家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一个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嘛足</w:t>
      </w:r>
      <w:r w:rsidRPr="004E5F5F">
        <w:rPr>
          <w:rFonts w:ascii="台灣楷體" w:eastAsia="台灣楷體" w:hAnsi="台灣楷體" w:cs="Charis SIL"/>
          <w:color w:val="000000" w:themeColor="text1"/>
          <w:sz w:val="28"/>
          <w:szCs w:val="28"/>
        </w:rPr>
        <w:t>綿爛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去辦公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cs="Charis SIL"/>
          <w:color w:val="000000" w:themeColor="text1"/>
          <w:sz w:val="28"/>
          <w:szCs w:val="28"/>
        </w:rPr>
        <w:t>繼續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練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習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一個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月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閣去報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參加『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word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』進階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。知影有過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關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cs="Charis SIL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，伊隨敲電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予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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主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管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，那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那哭講：「我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考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過</w:t>
      </w:r>
      <w:r w:rsidR="008349ED" w:rsidRPr="00691921">
        <w:rPr>
          <w:rFonts w:ascii="台灣楷體" w:eastAsia="台灣楷體" w:hAnsi="台灣楷體" w:cs="Charis SIL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！我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考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過</w:t>
      </w:r>
      <w:r w:rsidR="008349ED" w:rsidRPr="00691921">
        <w:rPr>
          <w:rFonts w:ascii="台灣楷體" w:eastAsia="台灣楷體" w:hAnsi="台灣楷體" w:cs="Charis SIL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！」</w:t>
      </w:r>
    </w:p>
    <w:p w:rsidR="00797FE4" w:rsidRPr="004E5F5F" w:rsidRDefault="00797FE4" w:rsidP="00D93F6C">
      <w:pPr>
        <w:spacing w:line="420" w:lineRule="exact"/>
        <w:ind w:leftChars="50" w:left="120"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lastRenderedPageBreak/>
        <w:t>淑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芬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共人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，伊規世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上蓋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的改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變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就是</w:t>
      </w:r>
      <w:hyperlink r:id="rId18" w:tgtFrame="down" w:history="1">
        <w:r w:rsidRPr="004E5F5F">
          <w:rPr>
            <w:rFonts w:ascii="台灣楷體" w:eastAsia="台灣楷體" w:hAnsi="台灣楷體" w:cs="Charis SIL"/>
            <w:color w:val="000000" w:themeColor="text1"/>
            <w:sz w:val="28"/>
            <w:szCs w:val="28"/>
          </w:rPr>
          <w:t>對</w:t>
        </w:r>
      </w:hyperlink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提著人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頭一張證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。會記得頭一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勞委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丙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電腦技術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士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，伊學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科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題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目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都猶</w:t>
      </w:r>
      <w:r w:rsidRPr="004E5F5F">
        <w:rPr>
          <w:rFonts w:ascii="台灣楷體" w:eastAsia="台灣楷體" w:hAnsi="台灣楷體" w:cs="Charis SIL"/>
          <w:color w:val="000000" w:themeColor="text1"/>
          <w:sz w:val="28"/>
          <w:szCs w:val="28"/>
        </w:rPr>
        <w:t>未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看清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楚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，真濟少年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十五分鐘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交</w:t>
      </w:r>
      <w:r w:rsidR="008349ED" w:rsidRPr="00691921">
        <w:rPr>
          <w:rFonts w:ascii="台灣楷體" w:eastAsia="台灣楷體" w:hAnsi="台灣楷體" w:cs="Charis SIL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紲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考術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科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，彼寡少年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揤字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盤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有夠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緊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，伊嘛去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拍生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驚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。佇參加乙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電腦技術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士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，監考老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閣對伊講：「考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家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請離開教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室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，請你去外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口等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。」害伊歹勢甲！</w:t>
      </w:r>
    </w:p>
    <w:p w:rsidR="00797FE4" w:rsidRPr="004E5F5F" w:rsidRDefault="00797FE4" w:rsidP="00D93F6C">
      <w:pPr>
        <w:spacing w:line="420" w:lineRule="exact"/>
        <w:ind w:leftChars="50" w:left="120"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自九十八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始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，雖罔歲頭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有</w:t>
      </w:r>
      <w:r w:rsidR="008349ED" w:rsidRPr="00691921">
        <w:rPr>
          <w:rFonts w:ascii="台灣楷體" w:eastAsia="台灣楷體" w:hAnsi="台灣楷體" w:cs="Charis SIL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，毋過伊嘛真巴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結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關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。頭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三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，總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提著二十張電腦證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，變甲誠專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，規个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充滿自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信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，行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都有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leftChars="50" w:left="120"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工商日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報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佇一百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年八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月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有做專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訪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，報導伊認真學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習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，毋驚失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敗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的故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，鼓舞真濟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。同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攏共伊呵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咾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，嘛綴伊的跤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，互相勉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勵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，食一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、學一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，享受終身學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習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的快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樂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right="21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6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懷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念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的山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城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——平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溪</w:t>
      </w:r>
    </w:p>
    <w:p w:rsidR="00797FE4" w:rsidRPr="004E5F5F" w:rsidRDefault="00797FE4" w:rsidP="00797FE4">
      <w:pPr>
        <w:spacing w:line="420" w:lineRule="exact"/>
        <w:ind w:right="-16"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洪振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春</w:t>
      </w:r>
    </w:p>
    <w:p w:rsidR="00797FE4" w:rsidRPr="004E5F5F" w:rsidRDefault="00797FE4" w:rsidP="00797FE4">
      <w:pPr>
        <w:spacing w:line="420" w:lineRule="exact"/>
        <w:ind w:right="-16"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對臺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北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到平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駛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差不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多點外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鐘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彎彎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斡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一爿是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、一爿是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春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櫻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開甲滿滿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；熱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油桐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滿山遍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野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，一陣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風吹</w:t>
      </w:r>
      <w:r w:rsidRPr="00A511D8">
        <w:rPr>
          <w:rFonts w:ascii="台灣楷體" w:eastAsia="台灣楷體" w:hAnsi="台灣楷體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咧落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雪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一簇一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的紅毛杜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染甲五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，實在誠迷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平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溪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是一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个誠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山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城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攏順溪仔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坪起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庄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閣懸懸低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低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，無法度相閃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愛先看頭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車來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，佇彼號山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倒退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，毋是咧滾耍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真少跤踏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若毋是怙行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，就是騎『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oo-tóo-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bái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』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平常時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有較稀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微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淡薄仔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，因為少年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賰老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是一个老人囡仔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你若坐火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，菁桐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坑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  <w:vertAlign w:val="superscript"/>
        </w:rPr>
        <w:endnoteReference w:id="9"/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是頭一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，這是炭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猶會當參</w:t>
      </w:r>
      <w:r w:rsidRPr="00310686">
        <w:rPr>
          <w:rFonts w:ascii="台灣楷體" w:eastAsia="台灣楷體" w:hAnsi="台灣楷體" w:hint="eastAsia"/>
          <w:color w:val="000000" w:themeColor="text1"/>
          <w:sz w:val="28"/>
          <w:szCs w:val="28"/>
        </w:rPr>
        <w:t>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舊磅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、炭礦博物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，會當了解當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，順紲參觀古早時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的老火車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，閣會當共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你的願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掛踮車頭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，向望後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會當實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。日本時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捌佇彼个所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挖塗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。台陽會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為著欲載塗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造鐵枝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，所以平溪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號做「烏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</w:t>
      </w:r>
    </w:p>
    <w:p w:rsidR="00797FE4" w:rsidRPr="00691921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B050"/>
          <w:sz w:val="28"/>
          <w:szCs w:val="28"/>
          <w:u w:val="single"/>
        </w:rPr>
      </w:pP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對樹林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內吹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鳥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tsi̍h-tsiu̍h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，草蜢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的溪水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，予人攏行袂開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。若是拄著西北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，田頭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khiaunnh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  <w:vertAlign w:val="superscript"/>
        </w:rPr>
        <w:endnoteReference w:id="10"/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佇田岸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、佇溪溝仔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khiaunnh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khiaunnh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cs="Segoe UI"/>
          <w:color w:val="3333FF"/>
          <w:sz w:val="28"/>
          <w:szCs w:val="28"/>
          <w:u w:val="double"/>
        </w:rPr>
        <w:t>khiaunnh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，若像咧叫你愛閣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="00374B92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，滿四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的火金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飛來飛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無閒𩑾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拄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著仔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一个天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燈飛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加誠神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十分瀑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佇十分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，經過目鏡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，行過吊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著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，這是臺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，是一个有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的觀光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，歇睏日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密密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，尤其是少年囡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上愛耍溪仔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掠溪哥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、撈蝦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都耍袂</w:t>
      </w:r>
      <w:r w:rsidRPr="004448ED">
        <w:rPr>
          <w:rFonts w:ascii="台灣楷體" w:eastAsia="台灣楷體" w:hAnsi="台灣楷體" w:cs="細明體_HKSCS" w:hint="eastAsia"/>
          <w:color w:val="3333FF"/>
          <w:sz w:val="28"/>
          <w:szCs w:val="28"/>
          <w:u w:val="double"/>
        </w:rPr>
        <w:t>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順紲買兩把仔珠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佮一寡劍竹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，這是平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凡勢仔會買著野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的山藥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，敢若像野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，你就福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797FE4">
      <w:pPr>
        <w:spacing w:line="420" w:lineRule="exact"/>
        <w:ind w:firstLineChars="200" w:firstLine="480"/>
        <w:rPr>
          <w:rFonts w:ascii="台灣楷體" w:eastAsia="台灣楷體" w:hAnsi="台灣楷體"/>
          <w:color w:val="000000" w:themeColor="text1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kern w:val="0"/>
          <w:sz w:val="28"/>
          <w:szCs w:val="28"/>
        </w:rPr>
        <w:sectPr w:rsidR="00797FE4" w:rsidRPr="004E5F5F" w:rsidSect="00303122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7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開墾一坵福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田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彩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禾</w:t>
      </w:r>
    </w:p>
    <w:p w:rsidR="00797FE4" w:rsidRPr="004E5F5F" w:rsidRDefault="00797FE4" w:rsidP="00797FE4">
      <w:pPr>
        <w:spacing w:line="420" w:lineRule="exact"/>
        <w:ind w:firstLineChars="200" w:firstLine="560"/>
        <w:jc w:val="right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，我趕欲出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，行到巷仔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，就看著一陣穿黃</w:t>
      </w:r>
      <w:r w:rsidRPr="004E5F5F">
        <w:rPr>
          <w:rFonts w:ascii="台灣楷體" w:eastAsia="台灣楷體" w:hAnsi="台灣楷體" w:cs="細明體" w:hint="eastAsia"/>
          <w:color w:val="000000" w:themeColor="text1"/>
          <w:sz w:val="28"/>
          <w:szCs w:val="28"/>
        </w:rPr>
        <w:t>䘥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，有的攑掃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梳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，有的提夾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，佇遐摒掃路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佮水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溝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，猶有一台農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的搬運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咧清運糞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埽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。我知影彼是福田慈善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又閣咧為地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方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做服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務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。冷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咻咻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，看著這陣恬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，我的心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就一直燒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烙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講著「福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庄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攏會比大頭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，尤其是對福田阿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——周張葉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，逐家都呵咾甲會觸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雖然干焦讀過兩年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，毋過真捌道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。十八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嫁予仝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，翁仔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閣守本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，毋但落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都無走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，閣著奉待大家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接一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伊無閒甲若干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樂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，哪知拄著一个雜唸大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。伊做甲流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煞嫌甲流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嘛攏無怨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，猶是盡伊做人新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，有孝序大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啥人知半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折扁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。彼當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細漢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都才三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歲爾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，欲晟養四个細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，著愛忍受足濟艱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著較儼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擔起嚴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，也著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、也著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枵寒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綴人袂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予伊操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都毋敢放輕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。伊定定坐踮眠床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，看四个後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細明體-ExtB" w:hint="eastAsia"/>
          <w:color w:val="000000" w:themeColor="text1"/>
          <w:sz w:val="28"/>
          <w:szCs w:val="28"/>
        </w:rPr>
        <w:t>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佇一頂總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鋪睏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也安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，暗暗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仔共所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的鹹酸苦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摻目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屎吞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。雖然日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伊是一个誠軟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，若拄著有人比伊較艱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，需要幫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贊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，伊攏會盡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。無論是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田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鬥作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，抑是替阿婆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鬥洗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，伊攏歡喜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、甘願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，毋才人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大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嘛予伊的愛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所感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對人講：「阮阿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這个新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定著會好年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」，四个後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攏有好教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兄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，娶某生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。四个兄弟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。為著報答母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，繼承母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，回報社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，召集一寡善心人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，共同創立「福田慈善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」，推動救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，獎助貧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的公益活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周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大大細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，嘛攏是福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="00374B92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right="1120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8</w:t>
      </w:r>
      <w:r w:rsidRPr="004E5F5F">
        <w:rPr>
          <w:rFonts w:ascii="台灣楷體" w:eastAsia="台灣楷體" w:hAnsi="台灣楷體" w:cs="SimSun" w:hint="eastAsia"/>
          <w:color w:val="000000" w:themeColor="text1"/>
          <w:sz w:val="36"/>
          <w:szCs w:val="36"/>
        </w:rPr>
        <w:t>山海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城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市</w:t>
      </w:r>
    </w:p>
    <w:p w:rsidR="00797FE4" w:rsidRPr="004E5F5F" w:rsidRDefault="00797FE4" w:rsidP="00797FE4">
      <w:pPr>
        <w:spacing w:line="420" w:lineRule="exact"/>
        <w:ind w:right="-58"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紀春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綢</w:t>
      </w:r>
    </w:p>
    <w:p w:rsidR="00797FE4" w:rsidRPr="004E5F5F" w:rsidRDefault="00797FE4" w:rsidP="00797FE4">
      <w:pPr>
        <w:spacing w:line="420" w:lineRule="exact"/>
        <w:ind w:right="-58"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tabs>
          <w:tab w:val="left" w:pos="1615"/>
        </w:tabs>
        <w:spacing w:line="420" w:lineRule="exact"/>
        <w:ind w:firstLineChars="200" w:firstLine="560"/>
        <w:jc w:val="both"/>
        <w:rPr>
          <w:rFonts w:ascii="台灣楷體" w:eastAsia="台灣楷體" w:hAnsi="台灣楷體" w:cs="SimSun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臺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是一个海洋島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嶼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的國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，四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箍輾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轉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攏是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。基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隆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徛佇臺灣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，一个天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的港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，三面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一面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的地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，一个有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有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的山海城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市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tabs>
          <w:tab w:val="left" w:pos="1615"/>
        </w:tabs>
        <w:spacing w:line="420" w:lineRule="exact"/>
        <w:ind w:firstLineChars="200" w:firstLine="560"/>
        <w:jc w:val="both"/>
        <w:rPr>
          <w:rFonts w:ascii="台灣楷體" w:eastAsia="台灣楷體" w:hAnsi="台灣楷體" w:cs="標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這个山海城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市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數百年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幾若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的戰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爭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，差一屑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就予人踏做平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。佳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哉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！人講：「拍斷手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骨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，顛倒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勇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。」先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民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勇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敢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的精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，喙齒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根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咬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牢</w:t>
      </w:r>
      <w:r w:rsidRPr="00A511D8">
        <w:rPr>
          <w:rFonts w:ascii="台灣楷體" w:eastAsia="台灣楷體" w:hAnsi="台灣楷體" w:cs="SimSun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，無予拍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倒</w:t>
      </w:r>
      <w:r w:rsidRPr="00A511D8">
        <w:rPr>
          <w:rFonts w:ascii="台灣楷體" w:eastAsia="台灣楷體" w:hAnsi="台灣楷體" w:cs="SimSun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。一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閣一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擺徛</w:t>
      </w:r>
      <w:r w:rsidRPr="00A511D8">
        <w:rPr>
          <w:rFonts w:ascii="台灣楷體" w:eastAsia="台灣楷體" w:hAnsi="台灣楷體" w:cs="SimSun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，重新建立家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。一粒一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粒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青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ling-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ling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，猶原徛騰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騰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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，予人做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岫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閣開枝散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葉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，代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生湠。海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流過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閣流過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，溢過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閣溢過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，港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的船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隻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嘛仝款出出入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入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，替這个山海城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市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創造濟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的商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機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tabs>
          <w:tab w:val="left" w:pos="1615"/>
        </w:tabs>
        <w:spacing w:line="420" w:lineRule="exact"/>
        <w:ind w:firstLineChars="200" w:firstLine="560"/>
        <w:jc w:val="both"/>
        <w:rPr>
          <w:rFonts w:ascii="台灣楷體" w:eastAsia="台灣楷體" w:hAnsi="台灣楷體" w:cs="SimSun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俗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講：「靠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，靠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。」基隆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真少靠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咧種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來生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，三面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反倒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轉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是基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隆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交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通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無法度發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展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的阻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礙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。一面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晟養濟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的基隆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拍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，有一半較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加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攏是靠碼</w:t>
      </w:r>
      <w:r w:rsidRPr="00B812E3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頭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港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佇咧趁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的行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有船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員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、報關人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員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、碼頭苦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、運輸業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者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等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等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。因為</w:t>
      </w:r>
      <w:r w:rsidRPr="004E5F5F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日常生</w:t>
      </w:r>
      <w:r w:rsidRPr="004448ED">
        <w:rPr>
          <w:rFonts w:ascii="台灣楷體" w:eastAsia="台灣楷體" w:hAnsi="台灣楷體" w:cs="標楷體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的需</w:t>
      </w:r>
      <w:r w:rsidRPr="004448ED">
        <w:rPr>
          <w:rFonts w:ascii="台灣楷體" w:eastAsia="台灣楷體" w:hAnsi="台灣楷體" w:cs="標楷體" w:hint="eastAsia"/>
          <w:color w:val="3333FF"/>
          <w:sz w:val="28"/>
          <w:szCs w:val="28"/>
          <w:u w:val="double"/>
        </w:rPr>
        <w:t>要</w:t>
      </w:r>
      <w:r w:rsidRPr="004E5F5F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，閣帶來</w:t>
      </w:r>
      <w:r w:rsidRPr="004448ED">
        <w:rPr>
          <w:rFonts w:ascii="台灣楷體" w:eastAsia="台灣楷體" w:hAnsi="台灣楷體" w:cs="標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cs="標楷體" w:hint="eastAsia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cs="標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cs="標楷體" w:hint="eastAsia"/>
          <w:color w:val="3333FF"/>
          <w:sz w:val="28"/>
          <w:szCs w:val="28"/>
          <w:u w:val="double"/>
        </w:rPr>
        <w:t>蹛</w:t>
      </w:r>
      <w:r w:rsidRPr="004E5F5F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相關行</w:t>
      </w:r>
      <w:r w:rsidRPr="004448ED">
        <w:rPr>
          <w:rFonts w:ascii="台灣楷體" w:eastAsia="台灣楷體" w:hAnsi="台灣楷體" w:cs="標楷體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的發</w:t>
      </w:r>
      <w:r w:rsidRPr="004448ED">
        <w:rPr>
          <w:rFonts w:ascii="台灣楷體" w:eastAsia="台灣楷體" w:hAnsi="台灣楷體" w:cs="標楷體" w:hint="eastAsia"/>
          <w:color w:val="3333FF"/>
          <w:sz w:val="28"/>
          <w:szCs w:val="28"/>
          <w:u w:val="double"/>
        </w:rPr>
        <w:t>展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的各行各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佮這个山海城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市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的關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係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，就像咱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皮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牢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牢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皮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，這个關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係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是削袂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甪</w:t>
      </w:r>
      <w:r w:rsidRPr="00691921">
        <w:rPr>
          <w:rFonts w:ascii="台灣楷體" w:eastAsia="台灣楷體" w:hAnsi="台灣楷體" w:cs="SimSun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tabs>
          <w:tab w:val="left" w:pos="1615"/>
        </w:tabs>
        <w:spacing w:line="420" w:lineRule="exact"/>
        <w:ind w:firstLineChars="200" w:firstLine="560"/>
        <w:jc w:val="both"/>
        <w:rPr>
          <w:rFonts w:ascii="台灣楷體" w:eastAsia="台灣楷體" w:hAnsi="台灣楷體" w:cs="SimSun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「海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會當養飼萬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」，有海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流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就袂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餓</w:t>
      </w:r>
      <w:r w:rsidRPr="00A511D8">
        <w:rPr>
          <w:rFonts w:ascii="台灣楷體" w:eastAsia="台灣楷體" w:hAnsi="台灣楷體" w:cs="SimSun" w:hint="eastAsia"/>
          <w:color w:val="FF00FF"/>
          <w:sz w:val="28"/>
          <w:szCs w:val="28"/>
          <w:u w:val="dotted"/>
        </w:rPr>
        <w:t>死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。佇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除了靠碼</w:t>
      </w:r>
      <w:r w:rsidRPr="00B812E3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頭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港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趁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，討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是上原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始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的趁食行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。像講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lastRenderedPageBreak/>
        <w:t>八斗仔漁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村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，當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攏是靠掠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維持生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的討海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。海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洋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豐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富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的資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源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，對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的討海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就像掘袂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盡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的寶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藏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。這陣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就是靠闊莽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莽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的大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佇咧生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tabs>
          <w:tab w:val="left" w:pos="1615"/>
        </w:tabs>
        <w:spacing w:line="420" w:lineRule="exact"/>
        <w:ind w:firstLineChars="200" w:firstLine="560"/>
        <w:jc w:val="both"/>
        <w:rPr>
          <w:rFonts w:ascii="台灣楷體" w:eastAsia="台灣楷體" w:hAnsi="台灣楷體" w:cs="SimSun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山海城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市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媠</w:t>
      </w:r>
      <w:r w:rsidRPr="00691921">
        <w:rPr>
          <w:rFonts w:ascii="台灣楷體" w:eastAsia="台灣楷體" w:hAnsi="台灣楷體" w:cs="SimSun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是一爿靠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，一爿倚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的山海景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緻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。一家伙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抑是三、五个仔親朋戚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，紮一寡點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，泡一鈷仔茶米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茶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，抑是苦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te̍h-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te̍h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歹落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喉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閣干干仔愛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啉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的咖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啡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，坐佇涼亭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哈</w:t>
      </w:r>
      <w:r w:rsidRPr="00A511D8">
        <w:rPr>
          <w:rFonts w:ascii="台灣楷體" w:eastAsia="台灣楷體" w:hAnsi="台灣楷體" w:cs="SimSun" w:hint="eastAsia"/>
          <w:color w:val="FF00FF"/>
          <w:sz w:val="28"/>
          <w:szCs w:val="28"/>
          <w:u w:val="dotted"/>
        </w:rPr>
        <w:t>兩杯仔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，會使講是人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的享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受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。佇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毋管你是牛聲馬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喉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，抑是破銅管仔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，嘛無人會嫌你噪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耳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，無人會報警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察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來取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締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起起落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，聽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世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上大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團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的樂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隊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演奏天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的名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曲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規年迵</w:t>
      </w:r>
      <w:r w:rsidRPr="004448ED">
        <w:rPr>
          <w:rFonts w:ascii="台灣楷體" w:eastAsia="台灣楷體" w:hAnsi="台灣楷體" w:cs="細明體_HKSCS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二四小</w:t>
      </w:r>
      <w:r w:rsidRPr="004448ED">
        <w:rPr>
          <w:rFonts w:ascii="台灣楷體" w:eastAsia="台灣楷體" w:hAnsi="台灣楷體" w:cs="細明體_HKSCS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無歇</w:t>
      </w:r>
      <w:r w:rsidRPr="004448ED">
        <w:rPr>
          <w:rFonts w:ascii="台灣楷體" w:eastAsia="台灣楷體" w:hAnsi="台灣楷體" w:cs="細明體_HKSCS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免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錢</w:t>
      </w:r>
      <w:r w:rsidR="00374B92" w:rsidRPr="00A511D8">
        <w:rPr>
          <w:rFonts w:ascii="台灣楷體" w:eastAsia="台灣楷體" w:hAnsi="台灣楷體" w:cs="SimSun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cs="標楷體" w:hint="eastAsia"/>
          <w:color w:val="000000" w:themeColor="text1"/>
          <w:sz w:val="28"/>
          <w:szCs w:val="28"/>
        </w:rPr>
        <w:t>！歡迎逐家來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親近這个山海城</w:t>
      </w:r>
      <w:r w:rsidRPr="004448ED">
        <w:rPr>
          <w:rFonts w:ascii="台灣楷體" w:eastAsia="台灣楷體" w:hAnsi="台灣楷體" w:cs="SimSun" w:hint="eastAsia"/>
          <w:color w:val="3333FF"/>
          <w:sz w:val="28"/>
          <w:szCs w:val="28"/>
          <w:u w:val="double"/>
        </w:rPr>
        <w:t>市</w:t>
      </w:r>
      <w:r w:rsidRPr="004E5F5F">
        <w:rPr>
          <w:rFonts w:ascii="台灣楷體" w:eastAsia="台灣楷體" w:hAnsi="台灣楷體" w:cs="SimSun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uppressAutoHyphens/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9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  <w:lang w:eastAsia="ar-SA"/>
        </w:rPr>
        <w:t>阿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  <w:lang w:eastAsia="ar-SA"/>
        </w:rPr>
        <w:t>爸</w:t>
      </w:r>
    </w:p>
    <w:p w:rsidR="00797FE4" w:rsidRPr="004E5F5F" w:rsidRDefault="00797FE4" w:rsidP="00797FE4">
      <w:pPr>
        <w:suppressAutoHyphens/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  <w:lang w:eastAsia="ar-SA"/>
        </w:rPr>
        <w:t>侯信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  <w:lang w:eastAsia="ar-SA"/>
        </w:rPr>
        <w:t>男</w:t>
      </w:r>
    </w:p>
    <w:p w:rsidR="00797FE4" w:rsidRPr="004E5F5F" w:rsidRDefault="00797FE4" w:rsidP="00797FE4">
      <w:pPr>
        <w:suppressAutoHyphens/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  <w:lang w:eastAsia="ar-SA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！你這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馬好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  <w:lang w:eastAsia="ar-SA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？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，雖然已經無佇阮的身軀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邊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  <w:lang w:eastAsia="ar-SA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，毋過，一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，猶原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會提起伊在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，表達逐家對伊的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  <w:lang w:eastAsia="ar-SA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出世佇一个散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  <w:lang w:eastAsia="ar-SA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散甲強欲予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掠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  <w:lang w:eastAsia="ar-SA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連三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都食無一頓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通予伊讀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早早出社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十捅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就離開故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來到高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，想辦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鬥趁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。一个十外歲囡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沿路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沿路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：「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來買棕筅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、掃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帚</w:t>
      </w:r>
      <w:r w:rsidR="00374B92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  <w:lang w:eastAsia="ar-SA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趁無幾箍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一直到做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無改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，換去做幾若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到欲娶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，散甲愛共人借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來騙外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，講伊做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趁誠有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，予外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共阿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予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  <w:lang w:eastAsia="ar-SA"/>
        </w:rPr>
        <w:t>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  <w:lang w:eastAsia="ar-SA"/>
        </w:rPr>
        <w:t>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！想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敢袂予人同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？敢袂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心酸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？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是青盲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，嘛娶一隻青盲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轉來做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兩隻戇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無惜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，為一个家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拖磨一世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。佇民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五十年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，翁仔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欲飼三个囡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，骨力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干焦會使開十箍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，才有法度勉強維持家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。一直到民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六十七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，總算有儉一寡仔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買一間毋成厝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，免閣做人的厝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，看人的面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  <w:lang w:eastAsia="ar-SA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lastRenderedPageBreak/>
        <w:t>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攏會利用歇睏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陪阮行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，講笑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拍抐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，教阮足濟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灣俗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佮孽譎仔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我印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深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  <w:lang w:eastAsia="ar-SA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就是奅姼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：</w:t>
      </w:r>
      <w:r w:rsidRPr="004E5F5F">
        <w:rPr>
          <w:rFonts w:ascii="台灣楷體" w:eastAsia="台灣楷體" w:hAnsi="台灣楷體" w:hint="eastAsia"/>
          <w:color w:val="000000" w:themeColor="text1"/>
          <w:sz w:val="26"/>
          <w:szCs w:val="28"/>
        </w:rPr>
        <w:t>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做太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彼時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我猶是猴囡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，無啥了解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，干焦感覺足趣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，就一直記到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。阮爸仔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親像兄弟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，厝邊頭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誠欣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，攏呵咾阿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毋但是好厝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，更加是好老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  <w:lang w:eastAsia="ar-SA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就佇阿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準備欲退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、向望開始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煞驗出問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一个老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帶兩種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  <w:lang w:eastAsia="ar-SA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大大細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纏綴十二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，終其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嘛是戰袂贏上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，希望會當往西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極樂世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阮兄妹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三个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，就佇阿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睭瞌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  <w:lang w:eastAsia="ar-SA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，一直拚性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！這是感謝你一世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人生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  <w:lang w:eastAsia="ar-SA"/>
        </w:rPr>
        <w:t>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、晟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  <w:lang w:eastAsia="ar-SA"/>
        </w:rPr>
        <w:t>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會當共你有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的方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！你這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馬好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  <w:lang w:eastAsia="ar-SA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？後出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我來做恁阿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，換我替你操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，按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  <w:lang w:eastAsia="ar-SA"/>
        </w:rPr>
        <w:t>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  <w:lang w:eastAsia="ar-SA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  <w:lang w:eastAsia="ar-SA"/>
        </w:rPr>
        <w:t>？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lastRenderedPageBreak/>
        <w:t>10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艱苦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，快活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尾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蔡宗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禮</w:t>
      </w:r>
    </w:p>
    <w:p w:rsidR="00797FE4" w:rsidRPr="004E5F5F" w:rsidRDefault="00797FE4" w:rsidP="00797FE4">
      <w:pPr>
        <w:spacing w:line="420" w:lineRule="exact"/>
        <w:ind w:firstLineChars="200" w:firstLine="560"/>
        <w:jc w:val="right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古早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講：「落塗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，八字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。」意思是講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寢出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就註好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咱共斟酌想看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覓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，敢真正按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？雖罔有人是含金湯匙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、毋免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攏免煩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有一个當時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的新名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，叫做「人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勝利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」。毋過無需要欣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，因為這種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是真少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馬斯洛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』的「需求層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攏是上基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實食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免山珍海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免綾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免豪華別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免上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欠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嘛會當誠歡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。咱愛追求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是「需求層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」的上懸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，也就是「自我實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」，完成咱的理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，受肯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甚至受尊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，這才是性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人講：「一枝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。」閣講：「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不生無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不發無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。」人看你無目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，笑你落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，你袂使鬥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參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。你閣較愛振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，愛肯定你家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。舉一个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，若講著做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lastRenderedPageBreak/>
        <w:t>麭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  <w:vertAlign w:val="superscript"/>
        </w:rPr>
        <w:endnoteReference w:id="11"/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，咱一定隨想著吳寶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。毋過前幾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，閣有一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參加世界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，嘛提著冠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，伊是陳立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喆</w:t>
      </w:r>
      <w:r w:rsidRPr="004E5F5F">
        <w:rPr>
          <w:rFonts w:ascii="台灣楷體" w:eastAsia="台灣楷體" w:hAnsi="台灣楷體" w:cs="新細明體"/>
          <w:color w:val="000000" w:themeColor="text1"/>
          <w:sz w:val="28"/>
          <w:szCs w:val="28"/>
          <w:vertAlign w:val="superscript"/>
        </w:rPr>
        <w:endnoteReference w:id="12"/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伊頇顢讀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閣歹規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矩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，定定佮人冤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相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拍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，老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譬相伊是四粒梅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──無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效</w:t>
      </w:r>
      <w:r w:rsidR="008349ED"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，閣講伊是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漚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柴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袂做得公媽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」。國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讀放牛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，逐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綴人揹冊揹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去學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，規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閒仙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仙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，四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cs="Segoe UI" w:hint="eastAsia"/>
          <w:color w:val="000000" w:themeColor="text1"/>
          <w:kern w:val="0"/>
          <w:sz w:val="28"/>
          <w:szCs w:val="28"/>
        </w:rPr>
        <w:t>lōng-liú-</w:t>
      </w:r>
      <w:r w:rsidRPr="004448ED">
        <w:rPr>
          <w:rFonts w:ascii="台灣楷體" w:eastAsia="台灣楷體" w:hAnsi="台灣楷體" w:cs="Segoe UI" w:hint="eastAsia"/>
          <w:color w:val="3333FF"/>
          <w:kern w:val="0"/>
          <w:sz w:val="28"/>
          <w:szCs w:val="28"/>
          <w:u w:val="double"/>
        </w:rPr>
        <w:t>lian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，茫茫渺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親像無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魂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的稻草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後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伊入去技藝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，才發覺家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的興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趣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是做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國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就綴人去學師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，透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五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點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就愛出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，攏頭一个開門</w:t>
      </w:r>
      <w:r w:rsidRPr="00691921">
        <w:rPr>
          <w:rFonts w:ascii="台灣楷體" w:eastAsia="台灣楷體" w:hAnsi="台灣楷體" w:hint="eastAsia"/>
          <w:color w:val="00B050"/>
          <w:kern w:val="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。透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毋捌晏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到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，入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就共師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傅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欲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用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的家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私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攢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予便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。二九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、初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一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、初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眾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輪當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值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，別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毋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做</w:t>
      </w:r>
      <w:r w:rsidRPr="00691921">
        <w:rPr>
          <w:rFonts w:ascii="台灣楷體" w:eastAsia="台灣楷體" w:hAnsi="台灣楷體" w:hint="eastAsia"/>
          <w:color w:val="00B050"/>
          <w:kern w:val="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伊攏抾起來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。頭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、師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傅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看伊乖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巧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、骨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、好差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教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，功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夫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盡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展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，攏無藏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共牽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教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。伊認真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、綿爛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，忍受烘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爐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的燒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，放棄佮人食宵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夜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、唱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、盤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，伊甘願屈佇厝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研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究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拍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。經過二一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，伊共逐家證</w:t>
      </w:r>
      <w:r w:rsidRPr="007B3EA4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明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：「我誠實是世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第一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人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往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往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攏會拄著失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敗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，毋過袂使餒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志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。愛共精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、意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志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、氣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魄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佮拚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攢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予齊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，因為戲棚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徛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就是你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，成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功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一定是彼个上有睏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</w:t>
      </w:r>
    </w:p>
    <w:p w:rsidR="00DA7241" w:rsidRDefault="00DA7241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797FE4" w:rsidRPr="004E5F5F" w:rsidSect="00F03D5C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394"/>
          <w:docGrid w:type="lines" w:linePitch="360"/>
        </w:sectPr>
      </w:pPr>
    </w:p>
    <w:p w:rsidR="00797FE4" w:rsidRPr="004E5F5F" w:rsidRDefault="00797FE4" w:rsidP="00797FE4">
      <w:pPr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1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1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愛讀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的查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上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媠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林榮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淑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毋捌世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，干焦想欲親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晟養後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，糊里糊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順從翁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，共「相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的名牌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結佇身軀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，放棄鐵飯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。規年迵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，兩肢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踅來踅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，規粒頭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也是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無暝無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攏無領薪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。一粒干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踅到月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娘出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，初一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踅到二九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，敢若神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：「倒轉來家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，失去錢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，袂當失去家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。」聽人講：「骨力拍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。」嘛聽人講：「自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問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一下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袂當親像輕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抑是長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，用科學儀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就會當量著一个標準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，清清楚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。只是「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」這種感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綴所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，就有無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，真正是「廣東目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在人佮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、買衫仔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會當予一个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。毋過，內行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，對身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現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出來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才是真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需要較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大、細漢後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睏落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煞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，我就開始來享受「主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免出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，能知天下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。拍開心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。無論是文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意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讀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一寡仔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，較無趣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睭瞭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過去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。就是按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同齊時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無買新衫仔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提出來敆做伙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，嘛會當穿出有個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，獨一無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二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，來臺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做交換教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的外國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，邀請翁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參加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感恩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。美國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鬥陣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是習慣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的好機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="00B23A2E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發落好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，揣一間上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的美容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，利用佇報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本學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，衫仔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，我已經改頭換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。厝邊隔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十姊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瞪甲大大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，比水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閣較大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嘛喙笑目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予一个愛受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、無自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的家庭主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，通過一場國際禮儀考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。我欲大聲喝講：「愛讀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</w:t>
      </w:r>
    </w:p>
    <w:p w:rsidR="00797FE4" w:rsidRPr="004E5F5F" w:rsidRDefault="00797FE4" w:rsidP="00797FE4">
      <w:pPr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1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2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「期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待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」煞變「傷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害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」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王朝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源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從破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，就真少起去三樓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無人照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攏欲死欲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。看毋是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，緊提水觳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。當咧沃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聽著有人咧揤電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。水觳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仔擲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，趕緊傱落來看是啥物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批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大聲喝講愛頓印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，講是對日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本寄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的掛號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。批橐</w:t>
      </w:r>
      <w:r w:rsidRPr="004448ED">
        <w:rPr>
          <w:rFonts w:ascii="台灣楷體" w:eastAsia="台灣楷體" w:hAnsi="台灣楷體" w:cs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印甲誠古</w:t>
      </w:r>
      <w:r w:rsidRPr="004448ED">
        <w:rPr>
          <w:rFonts w:ascii="台灣楷體" w:eastAsia="台灣楷體" w:hAnsi="台灣楷體" w:cs="台灣楷體" w:hint="eastAsia"/>
          <w:color w:val="3333FF"/>
          <w:sz w:val="28"/>
          <w:szCs w:val="28"/>
          <w:u w:val="double"/>
        </w:rPr>
        <w:t>錐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誠趣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，煞袂記得樓頂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，猶閣喙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等欲啉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雄想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，趕緊閣走倒轉去三樓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起去到三樓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才踏出戶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，隨閣勼倒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。無意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看著伊頭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，啉甲suh-suh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。驚共伊拍生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，我就覕踮窗仔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。看伊ki-ki-ku̍h-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ku̍h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，踮花坩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踅箍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攑懸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飛對天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飛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干焦賰一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，沓沓仔佇天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失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，我的心肝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一直咧想講，伊毋知是離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？抑是參加比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歇落來揣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？明仔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伊敢會閣再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伊好親像知影我對伊的關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，自彼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。有當時仔閣會招一大陣朋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鬥陣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花欉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跳來跳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、tshi-tshi-tsha̍h-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tsha̍h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耍袂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忝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，就踮花欉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，一直到日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招飛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轉去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無夠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，專工攢一个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，閣佇花欉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掖一寡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。三樓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煞變做伊食點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。毋管好歹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，攏會ku-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lu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、ku-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lu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吼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兩聲仔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。看伊踮花欉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軁來軁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，彼種自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，煞變做我破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，上向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的一種期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，我閣一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起去三樓尾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，規个三樓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恬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喌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，恬甲予人起雞母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。我感覺誠怪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，踏倚去水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缸共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，看著伊規身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澹漉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，定著是啉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跋落水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水駐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撈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，輕輕捋伊烏殕烏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、金爍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。伊的喙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猶閣咬一粒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，死甲遮爾悽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，予我看甲誠毋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強強欲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滴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DA7241" w:rsidRDefault="00797FE4" w:rsidP="003F7ECD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DA7241" w:rsidSect="00303122">
          <w:footerReference w:type="default" r:id="rId19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從伊予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水駐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，三樓尾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閣再恢復早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，我心肝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彼種期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失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。過頭期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煞變做傷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，到這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猶閣囥佇心肝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，幾若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嘛無法度排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32"/>
          <w:szCs w:val="24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  <w:lang w:bidi="hi-IN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  <w:lang w:bidi="hi-IN"/>
        </w:rPr>
        <w:t>1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懷念古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的過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年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24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24"/>
        </w:rPr>
        <w:t>楊文</w:t>
      </w:r>
      <w:r w:rsidRPr="004448ED">
        <w:rPr>
          <w:rFonts w:ascii="台灣楷體" w:eastAsia="台灣楷體" w:hAnsi="台灣楷體" w:hint="eastAsia"/>
          <w:color w:val="3333FF"/>
          <w:sz w:val="32"/>
          <w:szCs w:val="24"/>
          <w:u w:val="double"/>
        </w:rPr>
        <w:t>清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24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愈寒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閣無偌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到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，予我懷念囡仔時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，毋但有真濟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，嘛有新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閣提幾若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。若想著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，我就喙笑目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，歡喜甲睏袂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，所以做囡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，上歡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，因為學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，去學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著愛穿『khá-khih』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，所以佇學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的學生囡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穿甲整齊整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，袂親像序大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的衫仔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破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、就是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補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，無啥好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。若到過年時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，逐家攏愛穿較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攏會共囡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買一軀新制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。因為讀冊囡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當咧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，『khá-khih』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閣真𠢕勼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攏大一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，雖然穿新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攏愛撆一、兩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嘛是真歡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五、六十年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是農業社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，逐家攏散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，閣比人較散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。雖然阮三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已經是白米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，毋是番薯簽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，攏是家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菜園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。干焦初一、十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，才有半斤肥豬肉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通楔喙齒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的圍爐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就無仝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！阮會刣家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，閣買寡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加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有十外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我是定定食甲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毋知通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彼成十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，是普通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的十外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，真正是魚魚肉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誠豐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。上心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適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那夾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那教阮講好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，親像「食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才會起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、食菜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、食菜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食甲老老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年年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。桌仔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每一項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，每一項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攏有好吉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。普通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食這寡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毋免講好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，到過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著愛講好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，實在是真趣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，我就踮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等序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分硩年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，提著紅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，除了講多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，嘛愛閣講：「恭喜發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、祝你事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、祝你食百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。我攏有照阮阿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，毋但我提著紅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，予我紅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嘛歡喜甲喙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裂獅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widowControl/>
        <w:rPr>
          <w:rFonts w:ascii="台灣楷體" w:eastAsia="台灣楷體" w:hAnsi="台灣楷體"/>
          <w:color w:val="000000" w:themeColor="text1"/>
          <w:kern w:val="0"/>
          <w:sz w:val="36"/>
          <w:szCs w:val="36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  <w:lang w:bidi="hi-IN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  <w:lang w:bidi="hi-IN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  <w:lang w:bidi="hi-IN"/>
        </w:rPr>
        <w:t>2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36"/>
          <w:szCs w:val="36"/>
        </w:rPr>
        <w:t>阿</w:t>
      </w:r>
      <w:r w:rsidRPr="004448ED">
        <w:rPr>
          <w:rFonts w:ascii="台灣楷體" w:eastAsia="台灣楷體" w:hAnsi="台灣楷體" w:hint="eastAsia"/>
          <w:color w:val="3333FF"/>
          <w:kern w:val="0"/>
          <w:sz w:val="36"/>
          <w:szCs w:val="36"/>
          <w:u w:val="double"/>
        </w:rPr>
        <w:t>猴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36"/>
          <w:szCs w:val="36"/>
        </w:rPr>
        <w:t>迎媽</w:t>
      </w:r>
      <w:r w:rsidRPr="004448ED">
        <w:rPr>
          <w:rFonts w:ascii="台灣楷體" w:eastAsia="台灣楷體" w:hAnsi="台灣楷體" w:hint="eastAsia"/>
          <w:color w:val="3333FF"/>
          <w:kern w:val="0"/>
          <w:sz w:val="36"/>
          <w:szCs w:val="36"/>
          <w:u w:val="double"/>
        </w:rPr>
        <w:t>祖</w:t>
      </w:r>
    </w:p>
    <w:p w:rsidR="00797FE4" w:rsidRPr="004E5F5F" w:rsidRDefault="00797FE4" w:rsidP="00797FE4">
      <w:pPr>
        <w:widowControl/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kern w:val="0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32"/>
          <w:szCs w:val="32"/>
        </w:rPr>
        <w:t>洪美</w:t>
      </w:r>
      <w:r w:rsidRPr="004448ED">
        <w:rPr>
          <w:rFonts w:ascii="台灣楷體" w:eastAsia="台灣楷體" w:hAnsi="台灣楷體" w:hint="eastAsia"/>
          <w:color w:val="3333FF"/>
          <w:kern w:val="0"/>
          <w:sz w:val="32"/>
          <w:szCs w:val="32"/>
          <w:u w:val="double"/>
        </w:rPr>
        <w:t>芳</w:t>
      </w:r>
    </w:p>
    <w:p w:rsidR="00797FE4" w:rsidRPr="004E5F5F" w:rsidRDefault="00797FE4" w:rsidP="00797FE4">
      <w:pPr>
        <w:widowControl/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kern w:val="0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是一種機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緣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，北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管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許老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的起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鼓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，促成阮臨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組一團「二媽轎前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吹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」。食到這个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歲看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的鬧熱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算攏袂清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楚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，頭一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實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際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參加迎媽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祖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。平常時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士農工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商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的學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員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，攏真煩惱無法度接載親像行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的路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，逐家盡量撨時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，隨人發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輪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支援兩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發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彼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，逐家冗早集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合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，先練習按怎踏跤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佮拜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廟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，吉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若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到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，報馬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陣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、眾神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轎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攏相連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紲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發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。傍著這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改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的踩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街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，阮對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廟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的中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門行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出來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，廟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方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的眾董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攑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香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恭送媽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祖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巡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。邱老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的兩下鼓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叫阮準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備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，許老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的古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吹奏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，我的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鑼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第三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著愛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摃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，真驚會脫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箠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，佳哉經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驗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豐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的老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沿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共阮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的菜鳥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鼓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勵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佮看頭看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阿猴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對頂一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踅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到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已經八年</w:t>
      </w:r>
      <w:r w:rsidR="008349ED" w:rsidRPr="00691921">
        <w:rPr>
          <w:rFonts w:ascii="台灣楷體" w:eastAsia="台灣楷體" w:hAnsi="台灣楷體" w:hint="eastAsia"/>
          <w:color w:val="00B050"/>
          <w:kern w:val="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，想欲軁轎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的信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徒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已經排甲躼躼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。有一个行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無方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便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的阿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無法度跪咧軁轎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，轎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的人真貼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，先用雙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共阿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的耳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仔掩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，較袂予傷大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的炮仔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嚇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驚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，閣再配合阿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的身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材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，共神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轎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牚懸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，這予我改變對轎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的印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象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。也有坐佇輪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椅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，鼻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插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管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的患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者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，予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捒出來感受二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的賜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福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。將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的頭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是臺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中來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的北管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團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，雖然是囡仔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，毋過鼓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吹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歕甲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lastRenderedPageBreak/>
        <w:t>誠有氣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祖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的護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──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青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的千里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眼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佮紅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的順風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耳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，綴跤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踏進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，雙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自然前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幌振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，真有架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。閣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就是阮佮二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的涼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傘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綴佇後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壁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。趁歇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，就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近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詳細看押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主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二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的尊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容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，親像新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娘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坐佇轎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尾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，神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轎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頭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加一陣「轎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掃香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」的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攏是隨人發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自動向廟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方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報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名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登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記</w:t>
      </w:r>
      <w:r w:rsidRPr="00691921">
        <w:rPr>
          <w:rFonts w:ascii="台灣楷體" w:eastAsia="台灣楷體" w:hAnsi="台灣楷體" w:cs="新細明體" w:hint="eastAsia"/>
          <w:color w:val="00B050"/>
          <w:kern w:val="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，沿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提一支鹹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草縛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的天地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掃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，佇二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的頭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將歹物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掃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掉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。活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結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束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，彼支掃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帚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就提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cs="新細明體" w:hint="eastAsia"/>
          <w:color w:val="FF00FF"/>
          <w:kern w:val="0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，成做有靈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聖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的法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器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。為著欲表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示對媽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祖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的虔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誠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佮尊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敬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，阮攏食全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素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，一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食七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通補充體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。塗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厚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厚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的炮仔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是信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眾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的誠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意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。「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三</w:t>
      </w:r>
      <w:r w:rsidRPr="00A511D8">
        <w:rPr>
          <w:rFonts w:ascii="台灣楷體" w:eastAsia="台灣楷體" w:hAnsi="台灣楷體" w:hint="eastAsia"/>
          <w:color w:val="FF00FF"/>
          <w:kern w:val="0"/>
          <w:sz w:val="28"/>
          <w:szCs w:val="28"/>
          <w:u w:val="dotted"/>
        </w:rPr>
        <w:t>月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痟媽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祖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」，全臺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灣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攏咧辦一場民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俗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的嘉年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華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佮宗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教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文化活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的傳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承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。熱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圓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滿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過了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，上蓋辛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的清潔人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員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嘛綴咧收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尾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逝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是我頭一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的體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驗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，一幕一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幕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攏是我一世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永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遠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的記</w:t>
      </w:r>
      <w:r w:rsidRPr="004448ED">
        <w:rPr>
          <w:rFonts w:ascii="台灣楷體" w:eastAsia="台灣楷體" w:hAnsi="台灣楷體" w:hint="eastAsia"/>
          <w:color w:val="3333FF"/>
          <w:kern w:val="0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。</w:t>
      </w:r>
    </w:p>
    <w:p w:rsidR="00797FE4" w:rsidRPr="004E5F5F" w:rsidRDefault="00797FE4" w:rsidP="00797FE4">
      <w:pPr>
        <w:widowControl/>
        <w:rPr>
          <w:rFonts w:ascii="台灣楷體" w:eastAsia="台灣楷體" w:hAnsi="台灣楷體" w:cs="新細明體"/>
          <w:color w:val="000000" w:themeColor="text1"/>
          <w:kern w:val="0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3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36"/>
          <w:szCs w:val="36"/>
        </w:rPr>
        <w:t>炊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36"/>
          <w:szCs w:val="36"/>
          <w:u w:val="double"/>
        </w:rPr>
        <w:t>粿</w:t>
      </w:r>
    </w:p>
    <w:p w:rsidR="00797FE4" w:rsidRPr="004E5F5F" w:rsidRDefault="00797FE4" w:rsidP="00797FE4">
      <w:pPr>
        <w:widowControl/>
        <w:spacing w:line="420" w:lineRule="exact"/>
        <w:ind w:firstLineChars="200" w:firstLine="640"/>
        <w:jc w:val="right"/>
        <w:textAlignment w:val="baseline"/>
        <w:rPr>
          <w:rFonts w:ascii="台灣楷體" w:eastAsia="台灣楷體" w:hAnsi="台灣楷體"/>
          <w:color w:val="000000" w:themeColor="text1"/>
          <w:kern w:val="0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kern w:val="0"/>
          <w:sz w:val="32"/>
          <w:szCs w:val="32"/>
        </w:rPr>
        <w:t>洪淑</w:t>
      </w:r>
      <w:r w:rsidRPr="004448ED">
        <w:rPr>
          <w:rFonts w:ascii="台灣楷體" w:eastAsia="台灣楷體" w:hAnsi="台灣楷體" w:hint="eastAsia"/>
          <w:color w:val="3333FF"/>
          <w:kern w:val="0"/>
          <w:sz w:val="32"/>
          <w:szCs w:val="32"/>
          <w:u w:val="double"/>
        </w:rPr>
        <w:t>昭</w:t>
      </w:r>
    </w:p>
    <w:p w:rsidR="00797FE4" w:rsidRPr="004E5F5F" w:rsidRDefault="00797FE4" w:rsidP="00797FE4">
      <w:pPr>
        <w:widowControl/>
        <w:spacing w:line="420" w:lineRule="exact"/>
        <w:ind w:firstLineChars="200" w:firstLine="560"/>
        <w:jc w:val="both"/>
        <w:textAlignment w:val="baseline"/>
        <w:rPr>
          <w:rFonts w:ascii="台灣楷體" w:eastAsia="台灣楷體" w:hAnsi="台灣楷體"/>
          <w:color w:val="000000" w:themeColor="text1"/>
          <w:kern w:val="0"/>
          <w:sz w:val="28"/>
          <w:szCs w:val="28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「看這一、二十斗猶咧硩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，明仔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一定嘛是猶閣誠硬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，尤其這甜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，明仔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你著愛較早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，恁阿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會做甲歪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美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拄才炊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、猶閣燒滾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的紅龜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做兩步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，對灶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行去客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那交代替紅龜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的阿</w:t>
      </w:r>
      <w:r w:rsidRPr="00C65BE1">
        <w:rPr>
          <w:rFonts w:ascii="台灣楷體" w:eastAsia="台灣楷體" w:hAnsi="台灣楷體" w:hint="eastAsia"/>
          <w:color w:val="000000" w:themeColor="text1"/>
          <w:sz w:val="28"/>
          <w:szCs w:val="28"/>
        </w:rPr>
        <w:t>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美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囤甲滇滇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攏是做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等欲交工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的手橐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和電子零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，現此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已經清甲空空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廳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的桌仔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佮椅頭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，全全是炊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的紅龜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蝹佇壁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，已經忝甲目睭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強強欲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瞌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提袂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，差一點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摃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美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囥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，連鞭行到阿娥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，共伊手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彼塊貯火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碗接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過來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講：「今仔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，你就來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鬥跤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無閒貼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，連大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都感覺誠忝頭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，莫怪你會愛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去予鳳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美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，徛佇壁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，感覺歹勢歹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敢若含一粒滷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含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糊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講袂清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。看伊這款模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美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已經臆出阿娥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講袂出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，隨對圍軀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的橐袋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撏八張紅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lastRenderedPageBreak/>
        <w:t>票出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共曝佇灶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竹篙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的彼捾煙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佮兩尾鹹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魚提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，交予阿娥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美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吐大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講：「雖然講恁彼个無責無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共我的會仔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款咧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，猶毋過阿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叫你來遮鬥相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，毋是欲叫你來做拄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，我是想講你一个才十一、二歲囡仔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，連欲去加工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人嘛無欲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加減趁一寡所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，無法度打傷濟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錢予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人講：「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在街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在深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。」自從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欠規身軀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侵門踏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來欲討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，予一寡原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猶捌行跤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的親情朋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，現此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看著阿娥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姐弟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就若看著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，予小小年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的阿娥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扲牢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曝過日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一直衝對鼻空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一直咧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不如近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」這句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4</w:t>
      </w:r>
      <w:r w:rsidRPr="004E5F5F">
        <w:rPr>
          <w:rFonts w:ascii="台灣楷體" w:eastAsia="台灣楷體" w:hAnsi="台灣楷體"/>
          <w:color w:val="000000" w:themeColor="text1"/>
          <w:sz w:val="36"/>
          <w:szCs w:val="36"/>
        </w:rPr>
        <w:t>牽</w:t>
      </w:r>
      <w:r w:rsidRPr="004448ED">
        <w:rPr>
          <w:rFonts w:ascii="台灣楷體" w:eastAsia="台灣楷體" w:hAnsi="台灣楷體"/>
          <w:color w:val="3333FF"/>
          <w:sz w:val="36"/>
          <w:szCs w:val="36"/>
          <w:u w:val="double"/>
        </w:rPr>
        <w:t>罟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/>
          <w:color w:val="000000" w:themeColor="text1"/>
          <w:sz w:val="32"/>
          <w:szCs w:val="32"/>
        </w:rPr>
        <w:t>駱寶</w:t>
      </w:r>
      <w:r w:rsidRPr="004448ED">
        <w:rPr>
          <w:rFonts w:ascii="台灣楷體" w:eastAsia="台灣楷體" w:hAnsi="台灣楷體"/>
          <w:color w:val="3333FF"/>
          <w:sz w:val="32"/>
          <w:szCs w:val="32"/>
          <w:u w:val="double"/>
        </w:rPr>
        <w:t>雲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MS Mincho"/>
          <w:color w:val="000000" w:themeColor="text1"/>
          <w:sz w:val="28"/>
          <w:szCs w:val="28"/>
          <w:lang w:val="de-DE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佇1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9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60年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，我猶細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，庄仔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差不多攏是靠牽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。「份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差不多攏是仝庄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是沙仔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的掠魚方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到入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這段差不多五個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才會當討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庄仔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螺仔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八、九十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歲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就是：算流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、觀天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、看海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。伊定定愛坐佇較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的崙仔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相對海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，相看今仔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會當出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。若是無機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，螺仔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就會歕一聲長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的海螺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，逐家就知影今仔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袂當牽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會使出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去辦代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。若是有機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，查埔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愛先扛漁船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來湧跤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準備出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。若是看著鴟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咧拍箍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，抑是海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咧叨魚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，螺仔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會緊歕生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的海螺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──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──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──。」因為有魚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泅入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。逐家隨共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課放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，趕來海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。查埔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扛漁網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佮擔大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查某</w:t>
      </w:r>
      <w:r w:rsidRPr="004448ED">
        <w:rPr>
          <w:rFonts w:ascii="台灣楷體" w:eastAsia="台灣楷體" w:hAnsi="台灣楷體" w:cs="Lucida Sans Unicode" w:hint="eastAsia"/>
          <w:color w:val="3333FF"/>
          <w:sz w:val="28"/>
          <w:szCs w:val="28"/>
          <w:u w:val="double"/>
        </w:rPr>
        <w:t>人</w:t>
      </w:r>
      <w:hyperlink r:id="rId20" w:history="1">
        <w:r w:rsidRPr="004E5F5F">
          <w:rPr>
            <w:rFonts w:ascii="台灣楷體" w:eastAsia="台灣楷體" w:hAnsi="台灣楷體" w:cs="Lucida Sans Unicode" w:hint="eastAsia"/>
            <w:color w:val="000000" w:themeColor="text1"/>
            <w:sz w:val="28"/>
            <w:szCs w:val="28"/>
          </w:rPr>
          <w:t>縖</w:t>
        </w:r>
      </w:hyperlink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  <w:vertAlign w:val="superscript"/>
        </w:rPr>
        <w:endnoteReference w:id="13"/>
      </w:r>
      <w:r w:rsidRPr="004E5F5F">
        <w:rPr>
          <w:rFonts w:ascii="台灣楷體" w:eastAsia="台灣楷體" w:hAnsi="台灣楷體" w:cs="Lucida Sans Unicode" w:hint="eastAsia"/>
          <w:color w:val="000000" w:themeColor="text1"/>
          <w:sz w:val="28"/>
          <w:szCs w:val="28"/>
        </w:rPr>
        <w:t>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擔漁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船駛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出去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留一條大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，看著魚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就共網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才閣駛對另外彼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。漁網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箍一个半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圍佇內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著愛佇網仔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，才袂予魚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泅出去網仔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著愛倒退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，對兩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搝上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若搪著好海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就愛牽規暝規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。規庄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暗摸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，干焦煠魚仔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光焱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。查某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無閒咧洗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；查埔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無閒咧清理漁網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，看有破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空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分兩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，搝網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分一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。看攏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偌濟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就分做偌濟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。討海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，認為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若是來鬥搝網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，嘛會當倚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="00374B92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庄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除了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謝平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拜媽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，上要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。毋過入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開始吹東北季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就無啥有機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紲</w:t>
      </w:r>
      <w:r w:rsidRPr="00A511D8">
        <w:rPr>
          <w:rFonts w:ascii="台灣楷體" w:eastAsia="台灣楷體" w:hAnsi="台灣楷體" w:cs="Lucida Sans Unicode" w:hint="eastAsia"/>
          <w:color w:val="FF00FF"/>
          <w:sz w:val="28"/>
          <w:szCs w:val="28"/>
          <w:u w:val="dotted"/>
        </w:rPr>
        <w:t>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湧大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停踮海沙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三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寒死佈田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」。這段時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無地趁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，愛等到黃酸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，才會當閣出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right="800"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797FE4" w:rsidRPr="004E5F5F" w:rsidSect="00303122">
          <w:footerReference w:type="default" r:id="rId21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5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掘塗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豆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陳瑪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莉</w:t>
      </w:r>
      <w:r w:rsidRPr="004E5F5F">
        <w:rPr>
          <w:rFonts w:ascii="台灣楷體" w:eastAsia="台灣楷體" w:hAnsi="台灣楷體"/>
          <w:color w:val="000000" w:themeColor="text1"/>
          <w:sz w:val="32"/>
          <w:szCs w:val="32"/>
          <w:vertAlign w:val="superscript"/>
        </w:rPr>
        <w:endnoteReference w:id="14"/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佇四、五十年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的農作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，種幾千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、幾萬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是真正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。一條囡仔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：「塗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釘落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，臺灣查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嫁澎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；嫁來澎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，串食塗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配番薯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屬旱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，每年六月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七月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，燒山炎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，正是塗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，這个時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也是阮囡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拄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拍殕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，載阮這幾个囡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掘塗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。坐佇牛車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，目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沙微仔沙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khi̍h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-kho̍k-</w:t>
      </w:r>
      <w:r w:rsidRPr="004E5F5F">
        <w:rPr>
          <w:rFonts w:ascii="台灣楷體" w:eastAsia="台灣楷體" w:hAnsi="台灣楷體" w:cs="Segoe UI"/>
          <w:color w:val="000000" w:themeColor="text1"/>
          <w:sz w:val="28"/>
          <w:szCs w:val="28"/>
        </w:rPr>
        <w:t>khi̍h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-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kho̍k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先牽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衝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  <w:vertAlign w:val="superscript"/>
        </w:rPr>
        <w:endnoteReference w:id="15"/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塗豆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，親像咧共塗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，目</w:t>
      </w:r>
      <w:r w:rsidRPr="004E5F5F">
        <w:rPr>
          <w:rFonts w:ascii="台灣楷體" w:eastAsia="台灣楷體" w:hAnsi="台灣楷體" w:cs="新細明體-ExtB" w:hint="eastAsia"/>
          <w:noProof/>
          <w:color w:val="000000" w:themeColor="text1"/>
          <w:sz w:val="28"/>
          <w:szCs w:val="28"/>
        </w:rPr>
        <w:t>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就清氣溜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綴後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共塗豆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捎規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，準備剝塗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。閣共剝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的塗豆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披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，通好縛做一捆一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，疊做草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，通做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，也會使提來燃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也綴尾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，擔一擔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隨放出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ku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ku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ku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/>
          <w:color w:val="3333FF"/>
          <w:sz w:val="28"/>
          <w:szCs w:val="28"/>
          <w:u w:val="double"/>
        </w:rPr>
        <w:t>ku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，就四界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、四界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比賽走相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攏是的運動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，就倒去煮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等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一下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閣著擔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來予阮食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～」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！」較短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，貫牛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捽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一下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！」較長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搝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絚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牛停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，這是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共塗豆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藤衝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，閣愛犁塗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一遍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，阮才開始攑耙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掘塗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掘雙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，共落佇塗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抾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遍掘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攏是面頭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笑我頇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掘塗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是有撇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掘對雙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就袂有一垺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山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，掘甲有勢有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，定定予阿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，親像國小階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叫做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  <w:vertAlign w:val="superscript"/>
        </w:rPr>
        <w:endnoteReference w:id="16"/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就叫做花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二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就叫做青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殼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叫做飽仁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紲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，閣再來三、四十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歲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叫做紅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膜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，四、五十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歲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叫做落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，六、七十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歲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叫做做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種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，這就是塗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塗豆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逐家愛食白膜塗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，為著欲好收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，逐家開始較早種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沃塗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，完全免綴節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，加真快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就改做「塗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釘落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，臺灣查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嫁澎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；嫁來澎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顧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𨑨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」。</w:t>
      </w:r>
    </w:p>
    <w:p w:rsidR="00797FE4" w:rsidRPr="004E5F5F" w:rsidRDefault="00797FE4" w:rsidP="00797FE4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標楷體"/>
          <w:color w:val="000000" w:themeColor="text1"/>
          <w:kern w:val="0"/>
          <w:sz w:val="28"/>
        </w:rPr>
      </w:pPr>
    </w:p>
    <w:p w:rsidR="00797FE4" w:rsidRPr="004E5F5F" w:rsidRDefault="00797FE4" w:rsidP="00797FE4">
      <w:pPr>
        <w:spacing w:line="420" w:lineRule="exact"/>
        <w:ind w:firstLineChars="200" w:firstLine="480"/>
        <w:jc w:val="both"/>
        <w:rPr>
          <w:rFonts w:ascii="台灣楷體" w:eastAsia="台灣楷體" w:hAnsi="台灣楷體"/>
          <w:color w:val="000000" w:themeColor="text1"/>
        </w:rPr>
        <w:sectPr w:rsidR="00797FE4" w:rsidRPr="004E5F5F" w:rsidSect="00303122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6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祭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江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洗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思想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起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陳筱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伶</w:t>
      </w:r>
      <w:r w:rsidRPr="004E5F5F">
        <w:rPr>
          <w:rFonts w:ascii="台灣楷體" w:eastAsia="台灣楷體" w:hAnsi="台灣楷體"/>
          <w:color w:val="000000" w:themeColor="text1"/>
          <w:sz w:val="32"/>
          <w:szCs w:val="32"/>
          <w:vertAlign w:val="superscript"/>
        </w:rPr>
        <w:endnoteReference w:id="17"/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「恭請慈裕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無極元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天上聖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千里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順風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兩將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……。」「阿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公喙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一直唸一寡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有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是咧創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啥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？」「囡仔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，恬恬仔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，莫講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。」「廣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祭告水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……。」「阿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會共銀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擲佇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？」「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，都共你講囡仔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，毋通烏白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五日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，差不多三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攏會</w:t>
      </w:r>
      <w:r w:rsidRPr="004E5F5F">
        <w:rPr>
          <w:rFonts w:ascii="台灣楷體" w:eastAsia="台灣楷體" w:hAnsi="台灣楷體" w:cs="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我去港仔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看人洗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，有夠鬧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長躼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，幾若十公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。閣會當看著八家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，佮我上愛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的車輦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</w:t>
      </w:r>
      <w:r w:rsidRPr="004E5F5F">
        <w:rPr>
          <w:rFonts w:ascii="台灣楷體" w:eastAsia="台灣楷體" w:hAnsi="台灣楷體" w:hint="eastAsia"/>
          <w:color w:val="000000" w:themeColor="text1"/>
          <w:kern w:val="0"/>
          <w:sz w:val="28"/>
          <w:szCs w:val="28"/>
        </w:rPr>
        <w:t>若</w:t>
      </w:r>
      <w:r w:rsidRPr="004E5F5F">
        <w:rPr>
          <w:rFonts w:ascii="台灣楷體" w:eastAsia="台灣楷體" w:hAnsi="台灣楷體" w:cs="微軟正黑體" w:hint="eastAsia"/>
          <w:color w:val="000000" w:themeColor="text1"/>
          <w:sz w:val="28"/>
          <w:szCs w:val="28"/>
        </w:rPr>
        <w:t>經過橋</w:t>
      </w:r>
      <w:r w:rsidRPr="004448ED">
        <w:rPr>
          <w:rFonts w:ascii="台灣楷體" w:eastAsia="台灣楷體" w:hAnsi="台灣楷體" w:cs="微軟正黑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微軟正黑體" w:hint="eastAsia"/>
          <w:color w:val="000000" w:themeColor="text1"/>
          <w:sz w:val="28"/>
          <w:szCs w:val="28"/>
        </w:rPr>
        <w:t>，就會開始安</w:t>
      </w:r>
      <w:r w:rsidRPr="004448ED">
        <w:rPr>
          <w:rFonts w:ascii="台灣楷體" w:eastAsia="台灣楷體" w:hAnsi="台灣楷體" w:cs="微軟正黑體" w:hint="eastAsia"/>
          <w:color w:val="3333FF"/>
          <w:sz w:val="28"/>
          <w:szCs w:val="28"/>
          <w:u w:val="double"/>
        </w:rPr>
        <w:t>營</w:t>
      </w:r>
      <w:r w:rsidRPr="004E5F5F">
        <w:rPr>
          <w:rFonts w:ascii="台灣楷體" w:eastAsia="台灣楷體" w:hAnsi="台灣楷體" w:cs="微軟正黑體" w:hint="eastAsia"/>
          <w:color w:val="000000" w:themeColor="text1"/>
          <w:sz w:val="28"/>
          <w:szCs w:val="28"/>
        </w:rPr>
        <w:t>制</w:t>
      </w:r>
      <w:r w:rsidRPr="004448ED">
        <w:rPr>
          <w:rFonts w:ascii="台灣楷體" w:eastAsia="台灣楷體" w:hAnsi="台灣楷體" w:cs="微軟正黑體" w:hint="eastAsia"/>
          <w:color w:val="3333FF"/>
          <w:sz w:val="28"/>
          <w:szCs w:val="28"/>
          <w:u w:val="double"/>
        </w:rPr>
        <w:t>煞</w:t>
      </w:r>
      <w:r w:rsidRPr="004E5F5F">
        <w:rPr>
          <w:rFonts w:ascii="台灣楷體" w:eastAsia="台灣楷體" w:hAnsi="台灣楷體" w:cs="微軟正黑體" w:hint="eastAsia"/>
          <w:color w:val="000000" w:themeColor="text1"/>
          <w:sz w:val="28"/>
          <w:szCs w:val="28"/>
        </w:rPr>
        <w:t>、貼符</w:t>
      </w:r>
      <w:r w:rsidRPr="004448ED">
        <w:rPr>
          <w:rFonts w:ascii="台灣楷體" w:eastAsia="台灣楷體" w:hAnsi="台灣楷體" w:cs="微軟正黑體" w:hint="eastAsia"/>
          <w:color w:val="3333FF"/>
          <w:sz w:val="28"/>
          <w:szCs w:val="28"/>
          <w:u w:val="double"/>
        </w:rPr>
        <w:t>令</w:t>
      </w:r>
      <w:r w:rsidRPr="004E5F5F">
        <w:rPr>
          <w:rFonts w:ascii="台灣楷體" w:eastAsia="台灣楷體" w:hAnsi="台灣楷體" w:cs="微軟正黑體" w:hint="eastAsia"/>
          <w:color w:val="000000" w:themeColor="text1"/>
          <w:sz w:val="28"/>
          <w:szCs w:val="28"/>
        </w:rPr>
        <w:t>，這攏是咧祈求平</w:t>
      </w:r>
      <w:r w:rsidRPr="004448ED">
        <w:rPr>
          <w:rFonts w:ascii="台灣楷體" w:eastAsia="台灣楷體" w:hAnsi="台灣楷體" w:cs="微軟正黑體" w:hint="eastAsia"/>
          <w:color w:val="3333FF"/>
          <w:sz w:val="28"/>
          <w:szCs w:val="28"/>
          <w:u w:val="double"/>
        </w:rPr>
        <w:t>安</w:t>
      </w:r>
      <w:r w:rsidRPr="004E5F5F">
        <w:rPr>
          <w:rFonts w:ascii="台灣楷體" w:eastAsia="台灣楷體" w:hAnsi="台灣楷體" w:cs="微軟正黑體" w:hint="eastAsia"/>
          <w:color w:val="000000" w:themeColor="text1"/>
          <w:sz w:val="28"/>
          <w:szCs w:val="28"/>
        </w:rPr>
        <w:t>！」阮嘛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閣會綴媽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，一直行到五福大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，逐家面向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，跪咧拜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，我毋知影啥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是「洗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」，我干焦知影五日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是咧紀念屈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。猶毋過我一直想攏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若經過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、大排水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就一定會掖銀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就是愛擲肉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是掖銀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紙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若問阿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攏講囡仔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恬恬仔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一直到我國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，綴阿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去參加竹南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的文化社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，經過社團老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，我才知影洗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有一段悲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。因為咱祖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咧開墾竹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，發生過族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有真濟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相爭欲經過橋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，有的摔落去水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，有的猶袂赴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</w:t>
      </w:r>
      <w:r w:rsidRPr="00A511D8">
        <w:rPr>
          <w:rFonts w:ascii="台灣楷體" w:eastAsia="台灣楷體" w:hAnsi="台灣楷體" w:cs="微軟正黑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微軟正黑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就閣予後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面摔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人硩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淹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，就是予人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硩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。有的閣較悲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，是予人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踏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死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374B92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！原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！是我拂毋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="00797FE4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。囡仔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捌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，凊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彩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烏白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鬥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。洗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，其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實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是欲來祭拜當初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時遮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的冤枉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死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的祖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先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。因為按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，我對故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鄉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有一點點仔了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解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，嘛開始綴阿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的跤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，一步一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去了解竹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南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的故</w:t>
      </w:r>
      <w:r w:rsidR="00797FE4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="00797FE4"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B93173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，我對一个完全無了解家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參加文化社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。這十外年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，才漸漸了解故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，我知影著愛用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去了解這片土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，才會當體會故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kern w:val="0"/>
          <w:sz w:val="28"/>
          <w:szCs w:val="28"/>
        </w:rPr>
        <w:sectPr w:rsidR="00797FE4" w:rsidRPr="004E5F5F" w:rsidSect="00303122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7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基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隆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的後花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園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賴錫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真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標楷體"/>
          <w:color w:val="000000" w:themeColor="text1"/>
          <w:kern w:val="0"/>
          <w:sz w:val="28"/>
          <w:szCs w:val="28"/>
          <w:lang w:val="zh-TW"/>
        </w:rPr>
      </w:pP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已經立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春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規個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月</w:t>
      </w:r>
      <w:r w:rsidR="008349ED" w:rsidRPr="00691921">
        <w:rPr>
          <w:rFonts w:ascii="台灣楷體" w:eastAsia="台灣楷體" w:hAnsi="台灣楷體" w:cs="標楷體" w:hint="eastAsia"/>
          <w:color w:val="00B050"/>
          <w:kern w:val="0"/>
          <w:sz w:val="28"/>
          <w:szCs w:val="28"/>
          <w:u w:val="single"/>
          <w:lang w:val="zh-TW"/>
        </w:rPr>
        <w:t>矣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，寒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天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的跤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步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猶原毋願行開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跤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，寒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流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三不五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時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就來擾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亂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雨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嘛不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時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  <w:lang w:val="zh-TW"/>
        </w:rPr>
        <w:t>㴙㴙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  <w:lang w:val="zh-TW"/>
        </w:rPr>
        <w:t>滴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。今仔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日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難得日頭阿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公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來相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揣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，阿水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叔</w:t>
      </w:r>
      <w:r w:rsidRPr="00691921">
        <w:rPr>
          <w:rFonts w:ascii="台灣楷體" w:eastAsia="台灣楷體" w:hAnsi="台灣楷體" w:cs="標楷體" w:hint="eastAsia"/>
          <w:color w:val="00B050"/>
          <w:kern w:val="0"/>
          <w:sz w:val="28"/>
          <w:szCs w:val="28"/>
          <w:u w:val="single"/>
          <w:lang w:val="zh-TW"/>
        </w:rPr>
        <w:t>仔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招阮去</w:t>
      </w:r>
      <w:r w:rsidRPr="004448ED">
        <w:rPr>
          <w:rFonts w:ascii="台灣楷體" w:eastAsia="台灣楷體" w:hAnsi="台灣楷體" w:hint="eastAsia"/>
          <w:color w:val="3333FF"/>
          <w:spacing w:val="15"/>
          <w:sz w:val="28"/>
          <w:szCs w:val="28"/>
          <w:u w:val="double"/>
        </w:rPr>
        <w:t>山</w:t>
      </w:r>
      <w:r w:rsidRPr="004E5F5F">
        <w:rPr>
          <w:rFonts w:ascii="台灣楷體" w:eastAsia="台灣楷體" w:hAnsi="台灣楷體" w:hint="eastAsia"/>
          <w:color w:val="000000" w:themeColor="text1"/>
          <w:spacing w:val="15"/>
          <w:sz w:val="28"/>
          <w:szCs w:val="28"/>
        </w:rPr>
        <w:t>。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阮予厚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衫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束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縛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的身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軀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嘛親像予人</w:t>
      </w:r>
      <w:r w:rsidRPr="004E5F5F">
        <w:rPr>
          <w:rFonts w:ascii="台灣楷體" w:eastAsia="台灣楷體" w:hAnsi="台灣楷體" w:hint="eastAsia"/>
          <w:color w:val="000000" w:themeColor="text1"/>
          <w:spacing w:val="15"/>
          <w:sz w:val="28"/>
          <w:szCs w:val="28"/>
        </w:rPr>
        <w:t>放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出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籠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的飛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鳥</w:t>
      </w:r>
      <w:r w:rsidRPr="004E5F5F">
        <w:rPr>
          <w:rFonts w:ascii="台灣楷體" w:eastAsia="台灣楷體" w:hAnsi="台灣楷體" w:cs="Arial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cs="Arial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pacing w:val="15"/>
          <w:sz w:val="28"/>
          <w:szCs w:val="28"/>
        </w:rPr>
        <w:t>，</w:t>
      </w:r>
      <w:r w:rsidRPr="004E5F5F">
        <w:rPr>
          <w:rFonts w:ascii="台灣楷體" w:eastAsia="台灣楷體" w:hAnsi="台灣楷體" w:cs="Arial" w:hint="eastAsia"/>
          <w:color w:val="000000" w:themeColor="text1"/>
          <w:sz w:val="28"/>
          <w:szCs w:val="28"/>
        </w:rPr>
        <w:t>逐家的心</w:t>
      </w:r>
      <w:r w:rsidRPr="004448ED">
        <w:rPr>
          <w:rFonts w:ascii="台灣楷體" w:eastAsia="台灣楷體" w:hAnsi="台灣楷體" w:cs="Arial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cs="Arial" w:hint="eastAsia"/>
          <w:color w:val="000000" w:themeColor="text1"/>
          <w:sz w:val="28"/>
          <w:szCs w:val="28"/>
        </w:rPr>
        <w:t>暢甲若飛佇天</w:t>
      </w:r>
      <w:r w:rsidRPr="004448ED">
        <w:rPr>
          <w:rFonts w:ascii="台灣楷體" w:eastAsia="台灣楷體" w:hAnsi="台灣楷體" w:cs="Arial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cs="Arial" w:hint="eastAsia"/>
          <w:color w:val="000000" w:themeColor="text1"/>
          <w:sz w:val="28"/>
          <w:szCs w:val="28"/>
        </w:rPr>
        <w:t>遐爾仔逍</w:t>
      </w:r>
      <w:r w:rsidRPr="004448ED">
        <w:rPr>
          <w:rFonts w:ascii="台灣楷體" w:eastAsia="台灣楷體" w:hAnsi="台灣楷體" w:cs="Arial" w:hint="eastAsia"/>
          <w:color w:val="3333FF"/>
          <w:sz w:val="28"/>
          <w:szCs w:val="28"/>
          <w:u w:val="double"/>
        </w:rPr>
        <w:t>遙</w:t>
      </w:r>
      <w:r w:rsidRPr="004E5F5F">
        <w:rPr>
          <w:rFonts w:ascii="台灣楷體" w:eastAsia="台灣楷體" w:hAnsi="台灣楷體" w:cs="Arial" w:hint="eastAsia"/>
          <w:color w:val="000000" w:themeColor="text1"/>
          <w:sz w:val="28"/>
          <w:szCs w:val="28"/>
        </w:rPr>
        <w:t>自</w:t>
      </w:r>
      <w:r w:rsidRPr="004448ED">
        <w:rPr>
          <w:rFonts w:ascii="台灣楷體" w:eastAsia="台灣楷體" w:hAnsi="台灣楷體" w:cs="Arial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cs="Arial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標楷體"/>
          <w:color w:val="000000" w:themeColor="text1"/>
          <w:kern w:val="0"/>
          <w:sz w:val="28"/>
          <w:szCs w:val="28"/>
          <w:lang w:val="zh-TW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阮拄對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石坎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仔</w:t>
      </w:r>
      <w:r w:rsidRPr="00A511D8">
        <w:rPr>
          <w:rFonts w:ascii="台灣楷體" w:eastAsia="台灣楷體" w:hAnsi="台灣楷體" w:cs="標楷體" w:hint="eastAsia"/>
          <w:color w:val="FF00FF"/>
          <w:kern w:val="0"/>
          <w:sz w:val="28"/>
          <w:szCs w:val="28"/>
          <w:u w:val="dotted"/>
          <w:lang w:val="zh-TW"/>
        </w:rPr>
        <w:t>起去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</w:rPr>
        <w:t>，隨傳來一陣一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</w:rPr>
        <w:t>的歌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</w:rPr>
        <w:t>，透濫著陣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</w:rPr>
        <w:t>的芳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</w:rPr>
        <w:t>。有人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佇涼亭仔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唱『卡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拉OK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』；有人佇烘肉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；有人咧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茶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，互相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拍抐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。阮一睏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就行到大湖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有兩對鴛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。看恩恩愛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，實在足古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照佇水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，牽出一絲一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爍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爍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的魚鱗</w:t>
      </w:r>
      <w:r w:rsidRPr="004448ED">
        <w:rPr>
          <w:rFonts w:ascii="台灣楷體" w:eastAsia="台灣楷體" w:hAnsi="台灣楷體" w:cs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，佮岸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山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林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的倒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影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織出一幅美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麗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的圖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樣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有遮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媠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，莫怪遊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相爭欲翕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情人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湖</w:t>
      </w:r>
      <w:r w:rsidRPr="004E5F5F">
        <w:rPr>
          <w:rFonts w:ascii="台灣楷體" w:eastAsia="台灣楷體" w:hAnsi="台灣楷體" w:cs="Arial" w:hint="eastAsia"/>
          <w:color w:val="000000" w:themeColor="text1"/>
          <w:sz w:val="28"/>
          <w:szCs w:val="28"/>
        </w:rPr>
        <w:t>是對六條溪仔</w:t>
      </w:r>
      <w:r w:rsidRPr="004448ED">
        <w:rPr>
          <w:rFonts w:ascii="台灣楷體" w:eastAsia="台灣楷體" w:hAnsi="台灣楷體" w:cs="Arial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Arial" w:hint="eastAsia"/>
          <w:color w:val="000000" w:themeColor="text1"/>
          <w:sz w:val="28"/>
          <w:szCs w:val="28"/>
        </w:rPr>
        <w:t>相</w:t>
      </w:r>
      <w:r w:rsidRPr="004448ED">
        <w:rPr>
          <w:rFonts w:ascii="台灣楷體" w:eastAsia="台灣楷體" w:hAnsi="台灣楷體" w:cs="Arial" w:hint="eastAsia"/>
          <w:color w:val="3333FF"/>
          <w:sz w:val="28"/>
          <w:szCs w:val="28"/>
          <w:u w:val="double"/>
        </w:rPr>
        <w:t>佮</w:t>
      </w:r>
      <w:r w:rsidRPr="00A511D8">
        <w:rPr>
          <w:rFonts w:ascii="台灣楷體" w:eastAsia="台灣楷體" w:hAnsi="台灣楷體" w:cs="Arial" w:hint="eastAsia"/>
          <w:color w:val="FF00FF"/>
          <w:sz w:val="28"/>
          <w:szCs w:val="28"/>
          <w:u w:val="dotted"/>
        </w:rPr>
        <w:t>來</w:t>
      </w:r>
      <w:r w:rsidRPr="00691921">
        <w:rPr>
          <w:rFonts w:ascii="台灣楷體" w:eastAsia="台灣楷體" w:hAnsi="台灣楷體" w:cs="Arial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Arial" w:hint="eastAsia"/>
          <w:color w:val="000000" w:themeColor="text1"/>
          <w:sz w:val="28"/>
          <w:szCs w:val="28"/>
        </w:rPr>
        <w:t>，形</w:t>
      </w:r>
      <w:r w:rsidRPr="004448ED">
        <w:rPr>
          <w:rFonts w:ascii="台灣楷體" w:eastAsia="台灣楷體" w:hAnsi="台灣楷體" w:cs="Arial" w:hint="eastAsia"/>
          <w:color w:val="3333FF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cs="Arial" w:hint="eastAsia"/>
          <w:color w:val="000000" w:themeColor="text1"/>
          <w:sz w:val="28"/>
          <w:szCs w:val="28"/>
        </w:rPr>
        <w:t>親像珊</w:t>
      </w:r>
      <w:r w:rsidRPr="004448ED">
        <w:rPr>
          <w:rFonts w:ascii="台灣楷體" w:eastAsia="台灣楷體" w:hAnsi="台灣楷體" w:cs="Arial" w:hint="eastAsia"/>
          <w:color w:val="3333FF"/>
          <w:sz w:val="28"/>
          <w:szCs w:val="28"/>
          <w:u w:val="double"/>
        </w:rPr>
        <w:t>瑚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仝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款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這條環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干焦一米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目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睭瞭</w:t>
      </w:r>
      <w:r w:rsidRPr="00A511D8">
        <w:rPr>
          <w:rFonts w:ascii="台灣楷體" w:eastAsia="台灣楷體" w:hAnsi="台灣楷體" w:cs="新細明體" w:hint="eastAsia"/>
          <w:color w:val="FF00FF"/>
          <w:sz w:val="28"/>
          <w:szCs w:val="28"/>
          <w:u w:val="dotted"/>
        </w:rPr>
        <w:t>過去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四箍輾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轉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攏是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青ling-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ling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的樹仔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。佇遮爾清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的小路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散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會聽著鳥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，會看著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</w:rPr>
        <w:t>膨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</w:rPr>
        <w:t>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跳來跳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閣會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lastRenderedPageBreak/>
        <w:t>使享受天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的『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SPA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』，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實在真福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幾若个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囡仔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，</w:t>
      </w:r>
      <w:r w:rsidRPr="004E5F5F">
        <w:rPr>
          <w:rFonts w:ascii="台灣楷體" w:eastAsia="台灣楷體" w:hAnsi="台灣楷體" w:cs="細明體_HKSCS" w:hint="eastAsia"/>
          <w:color w:val="000000" w:themeColor="text1"/>
          <w:sz w:val="28"/>
          <w:szCs w:val="28"/>
        </w:rPr>
        <w:t>檢采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是咧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創治頭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彼對愛人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聽講這條情人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橋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有一種魔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𨑨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迌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手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牽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手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行過情人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橋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，就會結成美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滿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的姻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緣</w:t>
      </w:r>
      <w:r w:rsidR="00374B92" w:rsidRPr="00A511D8">
        <w:rPr>
          <w:rFonts w:ascii="台灣楷體" w:eastAsia="台灣楷體" w:hAnsi="台灣楷體" w:cs="標楷體" w:hint="eastAsia"/>
          <w:color w:val="FF00FF"/>
          <w:kern w:val="0"/>
          <w:sz w:val="28"/>
          <w:szCs w:val="28"/>
          <w:u w:val="dotted"/>
          <w:lang w:val="zh-TW"/>
        </w:rPr>
        <w:t>喔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阮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少年家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真有氣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，拚做頭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斡倒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對鴟鴞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石遐去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。這條線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路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的塗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攏鋪細粒石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嘛有平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起起落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毋但袂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崎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，閣會當享受予石頭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仔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掠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龍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的爽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快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。沿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路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有幾若座觀景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台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，青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翠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的山崙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一崙一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、重重疊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疊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有淡薄仔柚仔花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。「阿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爸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！阿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母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恁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緊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！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」</w:t>
      </w:r>
      <w:r w:rsidRPr="004448ED">
        <w:rPr>
          <w:rFonts w:ascii="台灣楷體" w:eastAsia="台灣楷體" w:hAnsi="台灣楷體" w:cs="標楷體" w:hint="eastAsia"/>
          <w:color w:val="3333FF"/>
          <w:kern w:val="0"/>
          <w:sz w:val="28"/>
          <w:szCs w:val="28"/>
          <w:u w:val="double"/>
          <w:lang w:val="zh-TW"/>
        </w:rPr>
        <w:t>哇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！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目睭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新細明體" w:hint="eastAsia"/>
          <w:color w:val="000000" w:themeColor="text1"/>
          <w:kern w:val="0"/>
          <w:sz w:val="28"/>
          <w:szCs w:val="28"/>
        </w:rPr>
        <w:t>出現一片大</w:t>
      </w:r>
      <w:r w:rsidRPr="004448ED">
        <w:rPr>
          <w:rFonts w:ascii="台灣楷體" w:eastAsia="台灣楷體" w:hAnsi="台灣楷體" w:cs="新細明體" w:hint="eastAsia"/>
          <w:color w:val="3333FF"/>
          <w:kern w:val="0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有夠開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是木山澳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  <w:vertAlign w:val="superscript"/>
        </w:rPr>
        <w:endnoteReference w:id="18"/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，倒手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是野柳海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是基隆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，正手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是澳底漁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遠看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過去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閣有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隻漁船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鼻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著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是薄薄仔清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濫鹹甜仔鹹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的海水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笑笑仔講：「恁基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有遮爾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的後花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，也無較早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講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的肩</w:t>
      </w:r>
      <w:r w:rsidRPr="004E5F5F">
        <w:rPr>
          <w:rFonts w:ascii="台灣楷體" w:eastAsia="台灣楷體" w:hAnsi="台灣楷體" w:cs="標楷體" w:hint="eastAsia"/>
          <w:color w:val="000000" w:themeColor="text1"/>
          <w:kern w:val="0"/>
          <w:sz w:val="28"/>
          <w:szCs w:val="28"/>
          <w:lang w:val="zh-TW"/>
        </w:rPr>
        <w:t>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搭一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！咱來去碧砂漁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</w:t>
      </w:r>
    </w:p>
    <w:p w:rsidR="00797FE4" w:rsidRPr="004E5F5F" w:rsidRDefault="00797FE4" w:rsidP="00797FE4">
      <w:pPr>
        <w:spacing w:line="420" w:lineRule="exact"/>
        <w:ind w:firstLineChars="200" w:firstLine="480"/>
        <w:jc w:val="both"/>
        <w:rPr>
          <w:rFonts w:ascii="台灣楷體" w:eastAsia="台灣楷體" w:hAnsi="台灣楷體"/>
          <w:color w:val="000000" w:themeColor="text1"/>
        </w:rPr>
      </w:pP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797FE4" w:rsidRPr="004E5F5F" w:rsidSect="00303122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/>
          <w:color w:val="3333FF"/>
          <w:sz w:val="36"/>
          <w:szCs w:val="36"/>
          <w:u w:val="double"/>
        </w:rPr>
        <w:t>8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風颱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暝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簡惠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英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！天秤風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欲來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報講有一个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佇風颱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敲規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的11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9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，攏無人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。伊彼間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颱偃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，驚甲毋知欲按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？看到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，予我想著細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，彼个風颱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用一肢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阮一家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八个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雖罔經過五十外年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我猶會記得彼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。彼个風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若親像起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，佇猶未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就開始烏白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一桶一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頂摒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烏烏暗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共阮規家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搝踮伊的身軀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老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茈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嘛無落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，就親像雞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共雞仔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牢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，又閣變做電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彼隻幾若層樓仔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酷斯拉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』，毋管啥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彼幾欉檳榔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掣起來抨佇厝尾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掀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入來烏白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，烏白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共眠床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枋撬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，叫逐家覕入去內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酷斯拉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』氣甲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𧿳𧿳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，共眠床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一塊一塊拆食落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。阮驚甲咇咇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看毋是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，隨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逐家搢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行到成百公尺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的大瓦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覕風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，予阮全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颱來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，溝仔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對門跤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的水溝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仔淹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入來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，伊就鋸一塊厚枋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鬥佇戶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水閘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。啥知溝仔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溢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入來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，溝仔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牢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袂得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頭夯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跳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入去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，伊的頭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浮浮沉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。看伊按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，我的目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輾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看著阿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規身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澹漉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，我足想欲共阿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！你足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𠢕</w:t>
      </w:r>
      <w:r w:rsidRPr="00691921">
        <w:rPr>
          <w:rFonts w:ascii="台灣楷體" w:eastAsia="台灣楷體" w:hAnsi="台灣楷體" w:cs="新細明體-ExtB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！」毋過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毋知按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煞窒佇我的嚨喉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，想欲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嘛講袂出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！我實在有夠無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十八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就無手底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、做工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，攏用倒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。伊毋捌看過「殘障手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」，毋捌領過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一仙五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厘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兩个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三肢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，養飼阮一家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四代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，閣安搭伊歹過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的兄弟姊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，嘛捌予朋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倒一間樓仔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，毋過伊攏無怨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風颱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用一肢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顧阮規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用一肢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恬恬仔做遐爾仔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你是我心目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我愛大聲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講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出來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：「阿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！你足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𠢕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</w:t>
      </w: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Cs w:val="24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lastRenderedPageBreak/>
        <w:t>0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9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一世紀阿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媽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鄒瑞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梅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阮阿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，行過一世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，鹹酸苦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各種人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伊攏捌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試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，放六个囡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予伊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拖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毋但愛共人洗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，維持家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，閣愛去魚仔工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，三不五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嘛兼做大甲笠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。轉到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，著愛顧菜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日做暝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毋但艱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。伊定定喙齒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根咬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嘛是一關一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關過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，嘛毋捌聽伊怨嘆啥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。彼當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的農業社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，定定行到「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。猶毋過，阿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猶原笑笑仔講：「田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，總有出頭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疼戇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無絕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攏晟大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嫁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娶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，大漢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閣過鹹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趁美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金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敲電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來講，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愛照電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，欲檢查阿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是毋是有問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，需要有家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陪佇身軀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，我對中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騎機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去桃園病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陪伊照電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。十公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，想著伊坎坎坷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，無閒一世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煞攏毋知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想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想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含目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，一滴一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，滴落胸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。我咧暗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，若換準是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，我一定做袂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包袱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，就走轉去後頭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來到病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，佇咧聽候叫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，我牽阿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，摸伊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lastRenderedPageBreak/>
        <w:t>做工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做甲結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趼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。伊目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看對遠遠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的窗仔門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，敢若去想著古早古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洗甲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手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結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趼</w:t>
      </w:r>
      <w:r w:rsidR="008349ED" w:rsidRPr="00691921">
        <w:rPr>
          <w:rFonts w:ascii="台灣楷體" w:eastAsia="台灣楷體" w:hAnsi="台灣楷體" w:cs="Segoe UI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馬提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出來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攏袂看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口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！」這是阿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辛苦晟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，嘛是骨力拍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的粒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！想講食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會當享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福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，啥知影食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害了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。老大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哪會堪得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，自七年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佇浴間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去跋一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，就按</w:t>
      </w:r>
      <w:r w:rsidR="008349ED"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腰脊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斷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，倒佇加護病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蹛十幾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。七年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，七年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，自彼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攏毋捌閣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徛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留予我真濟美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。就算講這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伊已經袂認得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我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，嘛定定將我當做生份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，毋過我猶原會記得阿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佇灶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攏有芳kòng-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kòng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，等囝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兒</w:t>
      </w:r>
      <w:r w:rsidRPr="004E5F5F">
        <w:rPr>
          <w:rFonts w:ascii="台灣楷體" w:eastAsia="台灣楷體" w:hAnsi="台灣楷體" w:cs="新細明體-ExtB" w:hint="eastAsia"/>
          <w:color w:val="000000" w:themeColor="text1"/>
          <w:sz w:val="28"/>
          <w:szCs w:val="28"/>
        </w:rPr>
        <w:t>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序細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轉來食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napToGrid w:val="0"/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/>
          <w:color w:val="000000" w:themeColor="text1"/>
          <w:sz w:val="36"/>
          <w:szCs w:val="36"/>
        </w:rPr>
        <w:br w:type="page"/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lastRenderedPageBreak/>
        <w:t>10</w:t>
      </w: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思念認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拍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的細漢小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弟</w:t>
      </w:r>
    </w:p>
    <w:p w:rsidR="00797FE4" w:rsidRPr="004E5F5F" w:rsidRDefault="00797FE4" w:rsidP="00797FE4">
      <w:pPr>
        <w:snapToGrid w:val="0"/>
        <w:spacing w:line="420" w:lineRule="exact"/>
        <w:ind w:firstLineChars="200" w:firstLine="640"/>
        <w:jc w:val="right"/>
        <w:rPr>
          <w:rFonts w:ascii="台灣楷體" w:eastAsia="台灣楷體" w:hAnsi="台灣楷體" w:cs="Charis SIL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32"/>
          <w:szCs w:val="32"/>
        </w:rPr>
        <w:t>蔡惠</w:t>
      </w:r>
      <w:r w:rsidRPr="004448ED">
        <w:rPr>
          <w:rFonts w:ascii="台灣楷體" w:eastAsia="台灣楷體" w:hAnsi="台灣楷體" w:cs="Charis SIL" w:hint="eastAsia"/>
          <w:color w:val="3333FF"/>
          <w:sz w:val="32"/>
          <w:szCs w:val="32"/>
          <w:u w:val="double"/>
        </w:rPr>
        <w:t>芬</w:t>
      </w:r>
    </w:p>
    <w:p w:rsidR="00797FE4" w:rsidRPr="004E5F5F" w:rsidRDefault="00797FE4" w:rsidP="00797FE4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阮小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是屘仔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，出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世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彼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陣</w:t>
      </w:r>
      <w:r w:rsidRPr="00725151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已經幾若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無生細漢囡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。看伊會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笑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，身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洗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閣芳kòng-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kòng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，反來反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去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真</w:t>
      </w:r>
      <w:hyperlink r:id="rId22" w:anchor="_blank" w:history="1">
        <w:r w:rsidRPr="004E5F5F">
          <w:rPr>
            <w:rFonts w:ascii="台灣楷體" w:eastAsia="台灣楷體" w:hAnsi="台灣楷體" w:hint="eastAsia"/>
            <w:color w:val="000000" w:themeColor="text1"/>
            <w:sz w:val="28"/>
            <w:szCs w:val="28"/>
          </w:rPr>
          <w:t>健</w:t>
        </w:r>
        <w:r w:rsidRPr="004448ED">
          <w:rPr>
            <w:rFonts w:ascii="台灣楷體" w:eastAsia="台灣楷體" w:hAnsi="台灣楷體" w:hint="eastAsia"/>
            <w:color w:val="3333FF"/>
            <w:sz w:val="28"/>
            <w:szCs w:val="28"/>
            <w:u w:val="double"/>
          </w:rPr>
          <w:t>丟</w:t>
        </w:r>
      </w:hyperlink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。一个尪仔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遐古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錐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，規</w:t>
      </w:r>
      <w:r w:rsidR="00336653"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厝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攏誠歡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喜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</w:t>
      </w:r>
      <w:hyperlink r:id="rId23" w:anchor="_blank" w:history="1">
        <w:r w:rsidRPr="004E5F5F">
          <w:rPr>
            <w:rFonts w:ascii="台灣楷體" w:eastAsia="台灣楷體" w:hAnsi="台灣楷體" w:hint="eastAsia"/>
            <w:color w:val="000000" w:themeColor="text1"/>
            <w:sz w:val="28"/>
            <w:szCs w:val="28"/>
          </w:rPr>
          <w:t>獨獨</w:t>
        </w:r>
      </w:hyperlink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煩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惱</w:t>
      </w:r>
      <w:r w:rsidRPr="00691921">
        <w:rPr>
          <w:rFonts w:ascii="台灣楷體" w:eastAsia="台灣楷體" w:hAnsi="台灣楷體" w:cs="Charis SIL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是基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層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公務人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員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伊。厝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頭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遮大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堆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，一肩擔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雞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雙頭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啼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彼幾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誠巴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結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，寫文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章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投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稿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領寡稿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費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，參加國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術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、演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講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、論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文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各種比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賽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拚獎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金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定定講：「骨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力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食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栗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，貧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惰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吞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瀾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。」同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嘛知影阿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爸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擔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頭重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，若無愛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的暗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就讓伊代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，予伊加趁寡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來相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添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到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暗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買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、煮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飯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、車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、洗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、曝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、收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衫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，無閒甲若親像干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樂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玲瑯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踅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小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自細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就真認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命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嘛足拍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，臺北工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專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土木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科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出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，順利考入捷運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局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。結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連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紲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生兩个查某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尾</w:t>
      </w:r>
      <w:r w:rsidRPr="00691921">
        <w:rPr>
          <w:rFonts w:ascii="台灣楷體" w:eastAsia="台灣楷體" w:hAnsi="台灣楷體" w:cs="Charis SIL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徙去臺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北蹛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，賰過年過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才會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轉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。伊不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唸講：「死薪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飼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真</w:t>
      </w:r>
      <w:hyperlink r:id="rId24" w:anchor="_blank" w:history="1">
        <w:r w:rsidRPr="004E5F5F">
          <w:rPr>
            <w:rFonts w:ascii="台灣楷體" w:eastAsia="台灣楷體" w:hAnsi="台灣楷體" w:hint="eastAsia"/>
            <w:color w:val="000000" w:themeColor="text1"/>
            <w:sz w:val="28"/>
            <w:szCs w:val="28"/>
          </w:rPr>
          <w:t>艱</w:t>
        </w:r>
        <w:r w:rsidRPr="004448ED">
          <w:rPr>
            <w:rFonts w:ascii="台灣楷體" w:eastAsia="台灣楷體" w:hAnsi="台灣楷體" w:hint="eastAsia"/>
            <w:color w:val="3333FF"/>
            <w:sz w:val="28"/>
            <w:szCs w:val="28"/>
            <w:u w:val="double"/>
          </w:rPr>
          <w:t>苦</w:t>
        </w:r>
      </w:hyperlink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，愛揣寡外路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來</w:t>
      </w:r>
      <w:hyperlink r:id="rId25" w:anchor="_blank" w:history="1">
        <w:r w:rsidRPr="004E5F5F">
          <w:rPr>
            <w:rFonts w:ascii="台灣楷體" w:eastAsia="台灣楷體" w:hAnsi="台灣楷體" w:hint="eastAsia"/>
            <w:color w:val="000000" w:themeColor="text1"/>
            <w:sz w:val="28"/>
            <w:szCs w:val="28"/>
          </w:rPr>
          <w:t>轉</w:t>
        </w:r>
      </w:hyperlink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踅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費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就會當較冗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剩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。誠想欲加趁寡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，予爸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和某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的生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會當較快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。」就按</w:t>
      </w:r>
      <w:r w:rsidR="008349ED"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，無講無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呾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，並無參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厝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詳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，大主大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意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就辭掉穩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的頭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阿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想講事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若是比人較頂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、較拍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，早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就會出頭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天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，嘛趁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會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著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。看講目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食頭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路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真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，厝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無煮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，食外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口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，就按</w:t>
      </w:r>
      <w:r w:rsidR="008349ED"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去考勞委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丙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廚師證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lastRenderedPageBreak/>
        <w:t>開始賣早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，像講豆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奶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、米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奶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、包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、飯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丸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。翁仔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某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做生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理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，大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碗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閣滿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墘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，利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cs="Charis SIL" w:hint="eastAsia"/>
          <w:color w:val="000000" w:themeColor="text1"/>
          <w:kern w:val="24"/>
          <w:sz w:val="28"/>
          <w:szCs w:val="28"/>
        </w:rPr>
        <w:t>毋過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人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氣好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，做無一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就有趁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，分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店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嘛加開兩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。伊嘛兼做</w:t>
      </w:r>
      <w:hyperlink r:id="rId26" w:anchor="_blank" w:history="1">
        <w:r w:rsidRPr="004E5F5F">
          <w:rPr>
            <w:rFonts w:ascii="台灣楷體" w:eastAsia="台灣楷體" w:hAnsi="台灣楷體" w:cs="Charis SIL" w:hint="eastAsia"/>
            <w:color w:val="000000" w:themeColor="text1"/>
            <w:sz w:val="28"/>
            <w:szCs w:val="28"/>
          </w:rPr>
          <w:t>敆</w:t>
        </w:r>
        <w:r w:rsidRPr="004448ED">
          <w:rPr>
            <w:rFonts w:ascii="台灣楷體" w:eastAsia="台灣楷體" w:hAnsi="台灣楷體" w:cs="Charis SIL" w:hint="eastAsia"/>
            <w:color w:val="3333FF"/>
            <w:sz w:val="28"/>
            <w:szCs w:val="28"/>
            <w:u w:val="double"/>
          </w:rPr>
          <w:t>作</w:t>
        </w:r>
      </w:hyperlink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佮裝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，穡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允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愈齊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勻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有善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良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幫贊艱苦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，愛交朋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友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閣講義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。人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緣好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，嘛來做到商圈發展協進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會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長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，顛倒變甲誠罕得轉來看爸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E3AFE">
      <w:pPr>
        <w:spacing w:line="420" w:lineRule="exact"/>
        <w:ind w:firstLineChars="200" w:firstLine="560"/>
        <w:jc w:val="both"/>
        <w:rPr>
          <w:rFonts w:ascii="台灣楷體" w:eastAsia="台灣楷體" w:hAnsi="台灣楷體" w:cs="標楷體"/>
          <w:color w:val="000000" w:themeColor="text1"/>
          <w:kern w:val="0"/>
          <w:sz w:val="28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一个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無暝無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舞袂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煞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，本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成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身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勇甲若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牛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，哪知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日操暝拚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咧拖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磨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晃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十外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冬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身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煞袂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堪</w:t>
      </w:r>
      <w:r w:rsidRPr="00A511D8">
        <w:rPr>
          <w:rFonts w:ascii="台灣楷體" w:eastAsia="台灣楷體" w:hAnsi="台灣楷體" w:cs="Charis SIL" w:hint="eastAsia"/>
          <w:color w:val="FF00FF"/>
          <w:sz w:val="28"/>
          <w:szCs w:val="28"/>
          <w:u w:val="dotted"/>
        </w:rPr>
        <w:t>得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。等到知影各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樣</w:t>
      </w:r>
      <w:r w:rsidR="008349ED" w:rsidRPr="00691921">
        <w:rPr>
          <w:rFonts w:ascii="台灣楷體" w:eastAsia="台灣楷體" w:hAnsi="台灣楷體" w:cs="Charis SIL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，緊去蹛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、檢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查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、治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療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兼</w:t>
      </w:r>
      <w:hyperlink r:id="rId27" w:anchor="_blank" w:history="1">
        <w:r w:rsidRPr="004E5F5F">
          <w:rPr>
            <w:rFonts w:ascii="台灣楷體" w:eastAsia="台灣楷體" w:hAnsi="台灣楷體" w:hint="eastAsia"/>
            <w:color w:val="000000" w:themeColor="text1"/>
            <w:sz w:val="28"/>
            <w:szCs w:val="28"/>
          </w:rPr>
          <w:t>打</w:t>
        </w:r>
        <w:r w:rsidRPr="004448ED">
          <w:rPr>
            <w:rFonts w:ascii="台灣楷體" w:eastAsia="台灣楷體" w:hAnsi="台灣楷體" w:hint="eastAsia"/>
            <w:color w:val="3333FF"/>
            <w:sz w:val="28"/>
            <w:szCs w:val="28"/>
            <w:u w:val="double"/>
          </w:rPr>
          <w:t>揲</w:t>
        </w:r>
      </w:hyperlink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都無半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，人生旅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途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就</w:t>
      </w:r>
      <w:hyperlink r:id="rId28" w:anchor="_blank" w:history="1">
        <w:r w:rsidRPr="004E5F5F">
          <w:rPr>
            <w:rFonts w:ascii="台灣楷體" w:eastAsia="台灣楷體" w:hAnsi="台灣楷體" w:hint="eastAsia"/>
            <w:color w:val="000000" w:themeColor="text1"/>
            <w:sz w:val="28"/>
            <w:szCs w:val="28"/>
          </w:rPr>
          <w:t>煞</w:t>
        </w:r>
      </w:hyperlink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鼓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。拍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為家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庭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付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出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的小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一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，是阮心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上毋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甘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閣上數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念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的心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悶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，伊用性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命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共阮提醒「趁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錢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有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數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，性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命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愛</w:t>
      </w:r>
      <w:r w:rsidRPr="004448ED">
        <w:rPr>
          <w:rFonts w:ascii="台灣楷體" w:eastAsia="台灣楷體" w:hAnsi="台灣楷體" w:cs="Charis SIL" w:hint="eastAsia"/>
          <w:color w:val="3333FF"/>
          <w:sz w:val="28"/>
          <w:szCs w:val="28"/>
          <w:u w:val="double"/>
        </w:rPr>
        <w:t>顧</w:t>
      </w:r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」的</w:t>
      </w:r>
      <w:hyperlink r:id="rId29" w:anchor="_blank" w:history="1">
        <w:r w:rsidRPr="004E5F5F">
          <w:rPr>
            <w:rFonts w:ascii="台灣楷體" w:eastAsia="台灣楷體" w:hAnsi="台灣楷體" w:hint="eastAsia"/>
            <w:color w:val="000000" w:themeColor="text1"/>
            <w:sz w:val="28"/>
            <w:szCs w:val="28"/>
          </w:rPr>
          <w:t>意</w:t>
        </w:r>
        <w:r w:rsidRPr="004448ED">
          <w:rPr>
            <w:rFonts w:ascii="台灣楷體" w:eastAsia="台灣楷體" w:hAnsi="台灣楷體" w:hint="eastAsia"/>
            <w:color w:val="3333FF"/>
            <w:sz w:val="28"/>
            <w:szCs w:val="28"/>
            <w:u w:val="double"/>
          </w:rPr>
          <w:t>義</w:t>
        </w:r>
      </w:hyperlink>
      <w:r w:rsidRPr="004E5F5F">
        <w:rPr>
          <w:rFonts w:ascii="台灣楷體" w:eastAsia="台灣楷體" w:hAnsi="台灣楷體" w:cs="Charis SIL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797FE4" w:rsidRPr="004E5F5F" w:rsidSect="00303122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1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1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海口新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港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蔡連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真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若提起金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無講予清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，相信真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濟</w:t>
      </w:r>
      <w:r w:rsidRPr="004448ED">
        <w:rPr>
          <w:rFonts w:ascii="台灣楷體" w:eastAsia="台灣楷體" w:hAnsi="台灣楷體" w:cs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攏會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共伊當做是金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的金湖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這个庄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算是雲林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口湖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就是臺灣海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，定定共出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海掠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轉來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，所以出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叫做海口新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這个所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在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是以種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，大部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姓過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攏是純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的田庄生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。因為倚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就較</w:t>
      </w:r>
      <w:r w:rsidRPr="004448ED">
        <w:rPr>
          <w:rFonts w:ascii="台灣楷體" w:eastAsia="台灣楷體" w:hAnsi="台灣楷體" w:cs="新細明體" w:hint="eastAsia"/>
          <w:color w:val="3333FF"/>
          <w:sz w:val="28"/>
          <w:szCs w:val="28"/>
          <w:u w:val="double"/>
        </w:rPr>
        <w:t>䆀</w:t>
      </w:r>
      <w:r w:rsidRPr="004E5F5F">
        <w:rPr>
          <w:rFonts w:ascii="台灣楷體" w:eastAsia="台灣楷體" w:hAnsi="台灣楷體" w:cs="新細明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經濟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加真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艱</w:t>
      </w:r>
      <w:r w:rsidRPr="004448ED">
        <w:rPr>
          <w:rFonts w:ascii="台灣楷體" w:eastAsia="台灣楷體" w:hAnsi="台灣楷體" w:cs="台灣楷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。為著生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六十年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開始沓沓仔共田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挖來做魚塭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，用來飼虱目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，嘛創造當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的經濟奇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，會使講家家戶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攏足富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裕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。毋過，世間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常在無兩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好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煞發覺塗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，這就是地下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傷過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。欲改善這種「地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」所面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佮所有鄉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愛共同解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決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自六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，雖然有帶動附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各庄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帶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，害養殖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的利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就變較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差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，身體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各種奇奇怪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也出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現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，致使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庄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裡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的少年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輩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姑不而</w:t>
      </w:r>
      <w:r w:rsidRPr="004448ED">
        <w:rPr>
          <w:rFonts w:ascii="台灣楷體" w:eastAsia="台灣楷體" w:hAnsi="台灣楷體" w:cs="Segoe UI" w:hint="eastAsia"/>
          <w:color w:val="3333FF"/>
          <w:sz w:val="28"/>
          <w:szCs w:val="28"/>
          <w:u w:val="double"/>
        </w:rPr>
        <w:t>將</w:t>
      </w:r>
      <w:r w:rsidRPr="004E5F5F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。所以這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，差不多攏是老歲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佮送轉來予序大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暗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就袂輸是一座空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，佮以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颺比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起來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予人真感</w:t>
      </w:r>
      <w:r w:rsidRPr="004448ED">
        <w:rPr>
          <w:rFonts w:ascii="台灣楷體" w:eastAsia="台灣楷體" w:hAnsi="台灣楷體" w:cs="台灣楷體" w:hint="eastAsia"/>
          <w:color w:val="3333FF"/>
          <w:sz w:val="28"/>
          <w:szCs w:val="28"/>
          <w:u w:val="double"/>
        </w:rPr>
        <w:t>慨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因為文創活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的牽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</w:rPr>
        <w:t>水</w:t>
      </w:r>
      <w:r w:rsidRPr="004448ED">
        <w:rPr>
          <w:rFonts w:ascii="台灣楷體" w:eastAsia="台灣楷體" w:hAnsi="台灣楷體" w:hint="eastAsia"/>
          <w:color w:val="3333FF"/>
          <w:spacing w:val="-20"/>
          <w:w w:val="50"/>
          <w:sz w:val="28"/>
          <w:szCs w:val="28"/>
          <w:u w:val="double"/>
        </w:rPr>
        <w:t>車</w:t>
      </w:r>
      <w:r w:rsidRPr="004448ED">
        <w:rPr>
          <w:rFonts w:ascii="台灣楷體" w:eastAsia="台灣楷體" w:hAnsi="台灣楷體"/>
          <w:color w:val="3333FF"/>
          <w:spacing w:val="-20"/>
          <w:w w:val="66"/>
          <w:sz w:val="28"/>
          <w:szCs w:val="28"/>
          <w:u w:val="double"/>
        </w:rPr>
        <w:t>藏</w:t>
      </w:r>
      <w:r w:rsidRPr="004E5F5F">
        <w:rPr>
          <w:rFonts w:ascii="台灣楷體" w:eastAsia="台灣楷體" w:hAnsi="台灣楷體"/>
          <w:color w:val="000000" w:themeColor="text1"/>
          <w:sz w:val="28"/>
          <w:szCs w:val="28"/>
          <w:vertAlign w:val="superscript"/>
        </w:rPr>
        <w:endnoteReference w:id="19"/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，成做縣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推動文化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的特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，這幾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攏有吸引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真濟熱愛本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土文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。配合隔壁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「成龍溼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佮養殖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所推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的產銷參觀活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攏有帶動金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是這若「瓊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，就算講阮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，攏趕轉去祭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，嘛是干焦賰屈守佇家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塗親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。」阮彼塊受海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淹死成萬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，受工業汙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激走袂少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園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近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聽講閣欲起火葬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。若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真正按</w:t>
      </w:r>
      <w:r w:rsidR="008349ED" w:rsidRPr="004448ED">
        <w:rPr>
          <w:rFonts w:ascii="台灣楷體" w:eastAsia="台灣楷體" w:hAnsi="台灣楷體" w:cs="台灣楷體" w:hint="eastAsia"/>
          <w:color w:val="3333FF"/>
          <w:sz w:val="28"/>
          <w:szCs w:val="28"/>
          <w:u w:val="double"/>
        </w:rPr>
        <w:t>呢</w:t>
      </w:r>
      <w:r w:rsidRPr="004E5F5F">
        <w:rPr>
          <w:rFonts w:ascii="台灣楷體" w:eastAsia="台灣楷體" w:hAnsi="台灣楷體" w:cs="台灣楷體" w:hint="eastAsia"/>
          <w:color w:val="000000" w:themeColor="text1"/>
          <w:sz w:val="28"/>
          <w:szCs w:val="28"/>
        </w:rPr>
        <w:t>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，為著疼惜後一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康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福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，一定會叫出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盡量莫轉去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看</w:t>
      </w:r>
      <w:r w:rsidRPr="00A511D8">
        <w:rPr>
          <w:rFonts w:ascii="台灣楷體" w:eastAsia="台灣楷體" w:hAnsi="台灣楷體" w:cs="細明體_HKSCS" w:hint="eastAsia"/>
          <w:color w:val="FF00FF"/>
          <w:sz w:val="28"/>
          <w:szCs w:val="28"/>
          <w:u w:val="dotted"/>
        </w:rPr>
        <w:t>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。佇鄉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情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，阮故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湖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，啥物時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才會當恢復海口新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華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</w:t>
      </w:r>
    </w:p>
    <w:p w:rsidR="00797FE4" w:rsidRPr="004E5F5F" w:rsidRDefault="00797FE4" w:rsidP="00797FE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797FE4" w:rsidRPr="004E5F5F" w:rsidSect="00303122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97FE4" w:rsidRPr="004E5F5F" w:rsidRDefault="00797FE4" w:rsidP="00797FE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4E5F5F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lastRenderedPageBreak/>
        <w:t>1</w:t>
      </w:r>
      <w:r w:rsidRPr="004448ED">
        <w:rPr>
          <w:rFonts w:ascii="台灣楷體" w:eastAsia="台灣楷體" w:hAnsi="台灣楷體" w:cs="Charis SIL" w:hint="eastAsia"/>
          <w:color w:val="3333FF"/>
          <w:sz w:val="36"/>
          <w:szCs w:val="36"/>
          <w:u w:val="double"/>
        </w:rPr>
        <w:t>2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苦瓜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36"/>
          <w:szCs w:val="36"/>
        </w:rPr>
        <w:t>的母</w:t>
      </w:r>
      <w:r w:rsidRPr="004448ED">
        <w:rPr>
          <w:rFonts w:ascii="台灣楷體" w:eastAsia="台灣楷體" w:hAnsi="台灣楷體" w:hint="eastAsia"/>
          <w:color w:val="3333FF"/>
          <w:sz w:val="36"/>
          <w:szCs w:val="36"/>
          <w:u w:val="double"/>
        </w:rPr>
        <w:t>愛</w:t>
      </w:r>
    </w:p>
    <w:p w:rsidR="00797FE4" w:rsidRPr="004E5F5F" w:rsidRDefault="00797FE4" w:rsidP="00797FE4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4E5F5F">
        <w:rPr>
          <w:rFonts w:ascii="台灣楷體" w:eastAsia="台灣楷體" w:hAnsi="台灣楷體" w:hint="eastAsia"/>
          <w:color w:val="000000" w:themeColor="text1"/>
          <w:sz w:val="32"/>
          <w:szCs w:val="32"/>
        </w:rPr>
        <w:t>謝惠</w:t>
      </w:r>
      <w:r w:rsidRPr="004448ED">
        <w:rPr>
          <w:rFonts w:ascii="台灣楷體" w:eastAsia="台灣楷體" w:hAnsi="台灣楷體" w:hint="eastAsia"/>
          <w:color w:val="3333FF"/>
          <w:sz w:val="32"/>
          <w:szCs w:val="32"/>
          <w:u w:val="double"/>
        </w:rPr>
        <w:t>珠</w:t>
      </w:r>
    </w:p>
    <w:p w:rsidR="00797FE4" w:rsidRPr="004E5F5F" w:rsidRDefault="00797FE4" w:rsidP="00797FE4">
      <w:pPr>
        <w:spacing w:line="420" w:lineRule="exact"/>
        <w:ind w:firstLineChars="200" w:firstLine="640"/>
        <w:jc w:val="both"/>
        <w:rPr>
          <w:rFonts w:ascii="台灣楷體" w:eastAsia="台灣楷體" w:hAnsi="台灣楷體"/>
          <w:color w:val="000000" w:themeColor="text1"/>
          <w:sz w:val="32"/>
          <w:szCs w:val="32"/>
        </w:rPr>
      </w:pP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自細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漢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，我就足愛食阿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通人呵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，連鞭就鍋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，跤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鈍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就搶無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份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的手路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，嘛是阮全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已經離開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國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念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伊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，我就會去灶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，綴阿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，煮一鍋苦瓜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。食落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，每一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甘甘甜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若食著苦瓜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，就知影阿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咧想外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媽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好佳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，我做囡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，有共阿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學過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講：「查某囡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後嫁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家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學上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，就一世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用會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。」伊教我先共香菇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幼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幼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紲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落去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漿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、蔥仔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和香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摻做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，才閣施展五爪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遮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齊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勻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。上煞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尾共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櫼入去苦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中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用文文仔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煨半點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燒</w:t>
      </w:r>
      <w:r w:rsidR="00374B92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封來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是</w:t>
      </w:r>
      <w:r w:rsidR="008349ED"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，毋但封牢阮對爸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，嘛封存阮人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」的奮鬥意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。幾十年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來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，一直鼓舞家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愛有「先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而後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甘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」的精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神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無愛食苦瓜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，毋過阮佇夢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嘛是伊。佇四、五十年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，物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的環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，阮爸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攏愛操煩七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个囡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的三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頓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光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開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等欲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，擔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頭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實在有夠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。阮若放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學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攏愛趁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做家庭手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，加減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較袂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散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嘛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797FE4" w:rsidRPr="004E5F5F" w:rsidRDefault="00797FE4" w:rsidP="00D93F6C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艱苦過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日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就會煮苦瓜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來予阮補喙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。你敢知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，佇辛苦拍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了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後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，會當食著一塊苦瓜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閣啉一碗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湯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，規个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人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就會真飽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滇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騙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瓜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真正袂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苦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，顛倒是甘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甜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。窒入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喙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彼種滿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樂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，就親像規身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節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攏拍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通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款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，予人輕鬆甲呼噓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仔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兼幌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</w:p>
    <w:p w:rsidR="003F15F6" w:rsidRPr="004E5F5F" w:rsidRDefault="00797FE4" w:rsidP="004F4D7F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記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，包含爸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栽培囝兒序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細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的苦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心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，封存人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的百般滋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味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。充滿考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的人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內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底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，目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屎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摻笑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聲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，點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在心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。我感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恩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予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我的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是一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生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貴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的手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志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，是無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價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的嫁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。這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馬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，是阮對阿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深深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深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的思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念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，查某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的相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思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就寄佇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遐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！阿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母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，多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謝</w:t>
      </w:r>
      <w:r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你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，你的外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孫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小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等</w:t>
      </w:r>
      <w:r w:rsidRPr="00A511D8">
        <w:rPr>
          <w:rFonts w:ascii="台灣楷體" w:eastAsia="台灣楷體" w:hAnsi="台灣楷體" w:hint="eastAsia"/>
          <w:color w:val="FF00FF"/>
          <w:sz w:val="28"/>
          <w:szCs w:val="28"/>
          <w:u w:val="dotted"/>
        </w:rPr>
        <w:t>咧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欲轉來食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飯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，我愛來去灶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跤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煨苦瓜</w:t>
      </w:r>
      <w:r w:rsidRPr="004448ED">
        <w:rPr>
          <w:rFonts w:ascii="台灣楷體" w:eastAsia="台灣楷體" w:hAnsi="台灣楷體" w:hint="eastAsia"/>
          <w:color w:val="3333FF"/>
          <w:sz w:val="28"/>
          <w:szCs w:val="28"/>
          <w:u w:val="double"/>
        </w:rPr>
        <w:t>封</w:t>
      </w:r>
      <w:r w:rsidR="008349ED" w:rsidRPr="00691921">
        <w:rPr>
          <w:rFonts w:ascii="台灣楷體" w:eastAsia="台灣楷體" w:hAnsi="台灣楷體" w:hint="eastAsia"/>
          <w:color w:val="00B050"/>
          <w:sz w:val="28"/>
          <w:szCs w:val="28"/>
          <w:u w:val="single"/>
        </w:rPr>
        <w:t>矣</w:t>
      </w:r>
      <w:r w:rsidRPr="004E5F5F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  <w:bookmarkStart w:id="0" w:name="_GoBack"/>
      <w:bookmarkEnd w:id="0"/>
    </w:p>
    <w:sectPr w:rsidR="003F15F6" w:rsidRPr="004E5F5F" w:rsidSect="00303122"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96" w:rsidRDefault="00D12A96" w:rsidP="00303122">
      <w:r>
        <w:continuationSeparator/>
      </w:r>
    </w:p>
  </w:endnote>
  <w:endnote w:type="continuationSeparator" w:id="0">
    <w:p w:rsidR="00D12A96" w:rsidRDefault="00D12A96" w:rsidP="00303122">
      <w:r>
        <w:continuationSeparator/>
      </w:r>
    </w:p>
  </w:endnote>
  <w:endnote w:id="1">
    <w:p w:rsidR="00801B2A" w:rsidRPr="00807B65" w:rsidRDefault="00801B2A">
      <w:pPr>
        <w:pStyle w:val="a9"/>
        <w:rPr>
          <w:rFonts w:ascii="台灣楷體" w:eastAsia="台灣楷體" w:hAnsi="台灣楷體"/>
        </w:rPr>
      </w:pPr>
      <w:r w:rsidRPr="00450D2C">
        <w:rPr>
          <w:rStyle w:val="ab"/>
          <w:rFonts w:ascii="台灣楷體" w:eastAsia="台灣楷體" w:hAnsi="台灣楷體"/>
        </w:rPr>
        <w:endnoteRef/>
      </w:r>
      <w:r>
        <w:rPr>
          <w:rFonts w:ascii="台灣楷體" w:eastAsia="台灣楷體" w:hAnsi="台灣楷體" w:hint="eastAsia"/>
        </w:rPr>
        <w:t>俗麭(sio̍k-pháng)</w:t>
      </w:r>
    </w:p>
  </w:endnote>
  <w:endnote w:id="2">
    <w:p w:rsidR="00801B2A" w:rsidRPr="007346FE" w:rsidRDefault="00801B2A" w:rsidP="00797FE4">
      <w:pPr>
        <w:pStyle w:val="a9"/>
        <w:rPr>
          <w:rFonts w:ascii="台灣楷體" w:eastAsia="台灣楷體" w:hAnsi="台灣楷體"/>
        </w:rPr>
      </w:pPr>
      <w:r w:rsidRPr="007346FE">
        <w:rPr>
          <w:rStyle w:val="ab"/>
          <w:rFonts w:ascii="台灣楷體" w:eastAsia="台灣楷體" w:hAnsi="台灣楷體"/>
        </w:rPr>
        <w:endnoteRef/>
      </w:r>
      <w:r w:rsidRPr="007346FE">
        <w:rPr>
          <w:rFonts w:ascii="台灣楷體" w:eastAsia="台灣楷體" w:hAnsi="台灣楷體" w:hint="eastAsia"/>
        </w:rPr>
        <w:t>麭(pháng)</w:t>
      </w:r>
    </w:p>
    <w:p w:rsidR="00801B2A" w:rsidRDefault="00801B2A" w:rsidP="00797FE4">
      <w:pPr>
        <w:pStyle w:val="a9"/>
      </w:pPr>
    </w:p>
  </w:endnote>
  <w:endnote w:id="3">
    <w:p w:rsidR="00801B2A" w:rsidRPr="00C21CC0" w:rsidRDefault="00801B2A" w:rsidP="00797FE4">
      <w:pPr>
        <w:pStyle w:val="a9"/>
        <w:rPr>
          <w:rFonts w:ascii="台灣楷體" w:eastAsia="台灣楷體" w:hAnsi="台灣楷體"/>
        </w:rPr>
      </w:pPr>
      <w:r w:rsidRPr="00C21CC0">
        <w:rPr>
          <w:rStyle w:val="ab"/>
          <w:rFonts w:ascii="台灣楷體" w:eastAsia="台灣楷體" w:hAnsi="台灣楷體"/>
        </w:rPr>
        <w:endnoteRef/>
      </w:r>
      <w:r w:rsidRPr="00C21CC0">
        <w:rPr>
          <w:rFonts w:ascii="台灣楷體" w:eastAsia="台灣楷體" w:hAnsi="台灣楷體" w:hint="eastAsia"/>
        </w:rPr>
        <w:t>摔</w:t>
      </w:r>
      <w:r>
        <w:rPr>
          <w:rFonts w:ascii="台灣楷體" w:eastAsia="台灣楷體" w:hAnsi="台灣楷體"/>
        </w:rPr>
        <w:t>(siàng)</w:t>
      </w:r>
    </w:p>
  </w:endnote>
  <w:endnote w:id="4">
    <w:p w:rsidR="00801B2A" w:rsidRPr="009D4EEA" w:rsidRDefault="00801B2A" w:rsidP="00797FE4">
      <w:pPr>
        <w:pStyle w:val="a9"/>
        <w:rPr>
          <w:rFonts w:ascii="台灣楷體" w:eastAsia="台灣楷體" w:hAnsi="台灣楷體"/>
          <w:color w:val="FF0000"/>
        </w:rPr>
      </w:pPr>
      <w:r w:rsidRPr="00C8318E">
        <w:rPr>
          <w:rStyle w:val="ab"/>
          <w:rFonts w:ascii="台灣楷體" w:eastAsia="台灣楷體" w:hAnsi="台灣楷體"/>
          <w:color w:val="000000" w:themeColor="text1"/>
        </w:rPr>
        <w:endnoteRef/>
      </w:r>
      <w:r w:rsidRPr="00C8318E">
        <w:rPr>
          <w:rFonts w:ascii="台灣楷體" w:eastAsia="台灣楷體" w:hAnsi="台灣楷體" w:hint="eastAsia"/>
          <w:color w:val="000000" w:themeColor="text1"/>
        </w:rPr>
        <w:t>砡</w:t>
      </w:r>
      <w:r w:rsidRPr="00C8318E">
        <w:rPr>
          <w:rFonts w:ascii="台灣楷體" w:eastAsia="台灣楷體" w:hAnsi="台灣楷體"/>
          <w:color w:val="000000" w:themeColor="text1"/>
        </w:rPr>
        <w:t>(</w:t>
      </w:r>
      <w:r w:rsidRPr="00C8318E">
        <w:rPr>
          <w:rFonts w:ascii="台灣楷體" w:eastAsia="台灣楷體" w:hAnsi="台灣楷體" w:hint="eastAsia"/>
          <w:color w:val="000000" w:themeColor="text1"/>
        </w:rPr>
        <w:t>gio̍k</w:t>
      </w:r>
      <w:r w:rsidRPr="00C8318E">
        <w:rPr>
          <w:rFonts w:ascii="台灣楷體" w:eastAsia="台灣楷體" w:hAnsi="台灣楷體"/>
          <w:color w:val="000000" w:themeColor="text1"/>
        </w:rPr>
        <w:t>)</w:t>
      </w:r>
    </w:p>
  </w:endnote>
  <w:endnote w:id="5">
    <w:p w:rsidR="00801B2A" w:rsidRDefault="00801B2A" w:rsidP="00797FE4">
      <w:pPr>
        <w:pStyle w:val="a9"/>
        <w:rPr>
          <w:rFonts w:ascii="台灣楷體" w:eastAsia="台灣楷體" w:hAnsi="台灣楷體"/>
        </w:rPr>
      </w:pPr>
      <w:r>
        <w:rPr>
          <w:rStyle w:val="ab"/>
          <w:rFonts w:ascii="台灣楷體" w:eastAsia="台灣楷體" w:hAnsi="台灣楷體"/>
        </w:rPr>
        <w:endnoteRef/>
      </w:r>
      <w:r>
        <w:rPr>
          <w:rFonts w:ascii="台灣楷體" w:eastAsia="台灣楷體" w:hAnsi="台灣楷體" w:hint="eastAsia"/>
        </w:rPr>
        <w:t>茅野市(Ｍâu-iá-tshī)</w:t>
      </w:r>
    </w:p>
  </w:endnote>
  <w:endnote w:id="6">
    <w:p w:rsidR="00801B2A" w:rsidRDefault="00801B2A" w:rsidP="00797FE4">
      <w:pPr>
        <w:pStyle w:val="a9"/>
        <w:rPr>
          <w:rFonts w:ascii="台灣楷體" w:eastAsia="台灣楷體" w:hAnsi="台灣楷體"/>
        </w:rPr>
      </w:pPr>
      <w:r w:rsidRPr="001631C1">
        <w:rPr>
          <w:rStyle w:val="ab"/>
          <w:rFonts w:ascii="台灣楷體" w:eastAsia="台灣楷體" w:hAnsi="台灣楷體"/>
        </w:rPr>
        <w:endnoteRef/>
      </w:r>
      <w:r w:rsidRPr="00E3442E">
        <w:rPr>
          <w:rFonts w:ascii="台灣楷體" w:eastAsia="台灣楷體" w:hAnsi="台灣楷體" w:hint="eastAsia"/>
          <w:color w:val="000000" w:themeColor="text1"/>
        </w:rPr>
        <w:t>廖妍媚(Li</w:t>
      </w:r>
      <w:r w:rsidRPr="00E3442E">
        <w:rPr>
          <w:rFonts w:ascii="台灣楷體" w:eastAsia="台灣楷體" w:hAnsi="台灣楷體" w:cs="新細明體" w:hint="eastAsia"/>
          <w:color w:val="000000" w:themeColor="text1"/>
        </w:rPr>
        <w:t>ā</w:t>
      </w:r>
      <w:r w:rsidRPr="00E3442E">
        <w:rPr>
          <w:rFonts w:ascii="台灣楷體" w:eastAsia="台灣楷體" w:hAnsi="台灣楷體" w:hint="eastAsia"/>
          <w:color w:val="000000" w:themeColor="text1"/>
        </w:rPr>
        <w:t>u Giân-b</w:t>
      </w:r>
      <w:r w:rsidRPr="00E3442E">
        <w:rPr>
          <w:rFonts w:ascii="台灣楷體" w:eastAsia="台灣楷體" w:hAnsi="台灣楷體" w:cs="新細明體" w:hint="eastAsia"/>
          <w:color w:val="000000" w:themeColor="text1"/>
        </w:rPr>
        <w:t>ī</w:t>
      </w:r>
      <w:r w:rsidRPr="00E3442E">
        <w:rPr>
          <w:rFonts w:ascii="台灣楷體" w:eastAsia="台灣楷體" w:hAnsi="台灣楷體" w:hint="eastAsia"/>
          <w:color w:val="000000" w:themeColor="text1"/>
        </w:rPr>
        <w:t>)</w:t>
      </w:r>
    </w:p>
  </w:endnote>
  <w:endnote w:id="7">
    <w:p w:rsidR="00801B2A" w:rsidRPr="00C43733" w:rsidRDefault="00801B2A" w:rsidP="00797FE4">
      <w:pPr>
        <w:pStyle w:val="a9"/>
        <w:rPr>
          <w:rFonts w:ascii="台灣楷體" w:eastAsia="台灣楷體" w:hAnsi="台灣楷體"/>
        </w:rPr>
      </w:pPr>
      <w:r w:rsidRPr="00C43733">
        <w:rPr>
          <w:rStyle w:val="ab"/>
          <w:rFonts w:ascii="台灣楷體" w:eastAsia="台灣楷體" w:hAnsi="台灣楷體"/>
        </w:rPr>
        <w:endnoteRef/>
      </w:r>
      <w:r w:rsidRPr="00C43733">
        <w:rPr>
          <w:rFonts w:ascii="台灣楷體" w:eastAsia="台灣楷體" w:hAnsi="台灣楷體" w:hint="eastAsia"/>
        </w:rPr>
        <w:t>霽虹(Tsè Hông)</w:t>
      </w:r>
    </w:p>
  </w:endnote>
  <w:endnote w:id="8">
    <w:p w:rsidR="00801B2A" w:rsidRDefault="00801B2A" w:rsidP="00797FE4">
      <w:pPr>
        <w:pStyle w:val="a9"/>
        <w:rPr>
          <w:rFonts w:ascii="台灣楷體" w:eastAsia="台灣楷體" w:hAnsi="台灣楷體"/>
        </w:rPr>
      </w:pPr>
      <w:r w:rsidRPr="00C43733">
        <w:rPr>
          <w:rStyle w:val="ab"/>
          <w:rFonts w:ascii="台灣楷體" w:eastAsia="台灣楷體" w:hAnsi="台灣楷體"/>
        </w:rPr>
        <w:endnoteRef/>
      </w:r>
      <w:r w:rsidRPr="00C43733">
        <w:rPr>
          <w:rFonts w:ascii="台灣楷體" w:eastAsia="台灣楷體" w:hAnsi="台灣楷體" w:hint="eastAsia"/>
        </w:rPr>
        <w:t>躁鬱症(sò-ut-tsìng)</w:t>
      </w:r>
    </w:p>
  </w:endnote>
  <w:endnote w:id="9">
    <w:p w:rsidR="00801B2A" w:rsidRPr="00C43733" w:rsidRDefault="00801B2A" w:rsidP="00797FE4">
      <w:pPr>
        <w:pStyle w:val="a9"/>
        <w:rPr>
          <w:rFonts w:ascii="台灣楷體" w:eastAsia="台灣楷體" w:hAnsi="台灣楷體"/>
        </w:rPr>
      </w:pPr>
      <w:r w:rsidRPr="00C43733">
        <w:rPr>
          <w:rStyle w:val="ab"/>
          <w:rFonts w:ascii="台灣楷體" w:eastAsia="台灣楷體" w:hAnsi="台灣楷體"/>
        </w:rPr>
        <w:endnoteRef/>
      </w:r>
      <w:r w:rsidRPr="00C43733">
        <w:rPr>
          <w:rFonts w:ascii="台灣楷體" w:eastAsia="台灣楷體" w:hAnsi="台灣楷體" w:hint="eastAsia"/>
        </w:rPr>
        <w:t>菁桐坑</w:t>
      </w:r>
      <w:r w:rsidRPr="00C43733">
        <w:rPr>
          <w:rFonts w:ascii="台灣楷體" w:eastAsia="台灣楷體" w:hAnsi="台灣楷體" w:cs="Segoe UI"/>
        </w:rPr>
        <w:t>(Tshinn-tông-khinn/Tshenn-tông-khenn)</w:t>
      </w:r>
    </w:p>
  </w:endnote>
  <w:endnote w:id="10">
    <w:p w:rsidR="00801B2A" w:rsidRPr="00C70853" w:rsidRDefault="00801B2A" w:rsidP="00797FE4">
      <w:pPr>
        <w:pStyle w:val="a9"/>
        <w:rPr>
          <w:rFonts w:ascii="台灣楷體" w:eastAsia="台灣楷體" w:hAnsi="台灣楷體"/>
        </w:rPr>
      </w:pPr>
      <w:r w:rsidRPr="00C43733">
        <w:rPr>
          <w:rStyle w:val="ab"/>
          <w:rFonts w:ascii="台灣楷體" w:eastAsia="台灣楷體" w:hAnsi="台灣楷體"/>
        </w:rPr>
        <w:endnoteRef/>
      </w:r>
      <w:r w:rsidRPr="00C43733">
        <w:rPr>
          <w:rFonts w:ascii="台灣楷體" w:eastAsia="台灣楷體" w:hAnsi="台灣楷體"/>
        </w:rPr>
        <w:t>田頭</w:t>
      </w:r>
      <w:r w:rsidRPr="00C43733">
        <w:rPr>
          <w:rFonts w:ascii="台灣楷體" w:eastAsia="台灣楷體" w:hAnsi="台灣楷體" w:cs="Segoe UI"/>
        </w:rPr>
        <w:t>khiaunnh</w:t>
      </w:r>
      <w:r w:rsidRPr="00C43733">
        <w:rPr>
          <w:rFonts w:ascii="台灣楷體" w:eastAsia="台灣楷體" w:hAnsi="台灣楷體" w:hint="eastAsia"/>
        </w:rPr>
        <w:t>：</w:t>
      </w:r>
      <w:r w:rsidRPr="00C43733">
        <w:rPr>
          <w:rFonts w:ascii="台灣楷體" w:eastAsia="台灣楷體" w:hAnsi="台灣楷體"/>
        </w:rPr>
        <w:t>一種雨蛙</w:t>
      </w:r>
      <w:r w:rsidRPr="00C43733">
        <w:rPr>
          <w:rFonts w:ascii="台灣楷體" w:eastAsia="台灣楷體" w:hAnsi="台灣楷體" w:hint="eastAsia"/>
        </w:rPr>
        <w:t>，</w:t>
      </w:r>
      <w:r w:rsidRPr="00C43733">
        <w:rPr>
          <w:rFonts w:ascii="台灣楷體" w:eastAsia="台灣楷體" w:hAnsi="台灣楷體"/>
        </w:rPr>
        <w:t>叫聲響亮。</w:t>
      </w:r>
    </w:p>
  </w:endnote>
  <w:endnote w:id="11">
    <w:p w:rsidR="00801B2A" w:rsidRPr="00C43733" w:rsidRDefault="00801B2A" w:rsidP="00797FE4">
      <w:pPr>
        <w:pStyle w:val="a9"/>
        <w:rPr>
          <w:rFonts w:ascii="台灣楷體" w:eastAsia="台灣楷體" w:hAnsi="台灣楷體"/>
        </w:rPr>
      </w:pPr>
      <w:r w:rsidRPr="00C43733">
        <w:rPr>
          <w:rStyle w:val="ab"/>
          <w:rFonts w:ascii="台灣楷體" w:eastAsia="台灣楷體" w:hAnsi="台灣楷體"/>
        </w:rPr>
        <w:endnoteRef/>
      </w:r>
      <w:r w:rsidRPr="00C43733">
        <w:rPr>
          <w:rFonts w:ascii="台灣楷體" w:eastAsia="台灣楷體" w:hAnsi="台灣楷體" w:hint="eastAsia"/>
        </w:rPr>
        <w:t>麭(pháng)</w:t>
      </w:r>
    </w:p>
  </w:endnote>
  <w:endnote w:id="12">
    <w:p w:rsidR="00801B2A" w:rsidRDefault="00801B2A" w:rsidP="00797FE4">
      <w:pPr>
        <w:pStyle w:val="a9"/>
        <w:rPr>
          <w:rFonts w:ascii="台灣楷體" w:eastAsia="台灣楷體" w:hAnsi="台灣楷體"/>
        </w:rPr>
      </w:pPr>
      <w:r w:rsidRPr="00C43733">
        <w:rPr>
          <w:rStyle w:val="ab"/>
          <w:rFonts w:ascii="台灣楷體" w:eastAsia="台灣楷體" w:hAnsi="台灣楷體"/>
        </w:rPr>
        <w:endnoteRef/>
      </w:r>
      <w:r w:rsidRPr="00C43733">
        <w:rPr>
          <w:rFonts w:ascii="台灣楷體" w:eastAsia="台灣楷體" w:hAnsi="台灣楷體" w:hint="eastAsia"/>
        </w:rPr>
        <w:t>喆(tiat)</w:t>
      </w:r>
    </w:p>
  </w:endnote>
  <w:endnote w:id="13">
    <w:p w:rsidR="00801B2A" w:rsidRPr="00A72192" w:rsidRDefault="00801B2A" w:rsidP="00797FE4">
      <w:pPr>
        <w:pStyle w:val="a9"/>
        <w:rPr>
          <w:rFonts w:ascii="台灣楷體" w:eastAsia="台灣楷體" w:hAnsi="台灣楷體"/>
        </w:rPr>
      </w:pPr>
      <w:r w:rsidRPr="00A72192">
        <w:rPr>
          <w:rStyle w:val="ab"/>
          <w:rFonts w:ascii="台灣楷體" w:eastAsia="台灣楷體" w:hAnsi="台灣楷體"/>
        </w:rPr>
        <w:endnoteRef/>
      </w:r>
      <w:r w:rsidRPr="00A72192">
        <w:rPr>
          <w:rFonts w:ascii="台灣楷體" w:eastAsia="台灣楷體" w:hAnsi="台灣楷體" w:hint="eastAsia"/>
        </w:rPr>
        <w:t>腰操</w:t>
      </w:r>
      <w:r>
        <w:rPr>
          <w:rFonts w:ascii="台灣楷體" w:eastAsia="台灣楷體" w:hAnsi="台灣楷體" w:hint="eastAsia"/>
        </w:rPr>
        <w:t>(</w:t>
      </w:r>
      <w:r w:rsidRPr="009748B6">
        <w:rPr>
          <w:rFonts w:ascii="台灣楷體" w:eastAsia="台灣楷體" w:hAnsi="台灣楷體"/>
        </w:rPr>
        <w:t>io-tshau</w:t>
      </w:r>
      <w:r>
        <w:rPr>
          <w:rFonts w:ascii="台灣楷體" w:eastAsia="台灣楷體" w:hAnsi="台灣楷體" w:hint="eastAsia"/>
        </w:rPr>
        <w:t>)</w:t>
      </w:r>
      <w:r w:rsidRPr="009748B6">
        <w:rPr>
          <w:rFonts w:ascii="台灣楷體" w:eastAsia="台灣楷體" w:hAnsi="台灣楷體" w:hint="eastAsia"/>
        </w:rPr>
        <w:t>：</w:t>
      </w:r>
      <w:r w:rsidRPr="00A72192">
        <w:rPr>
          <w:rFonts w:ascii="台灣楷體" w:eastAsia="台灣楷體" w:hAnsi="台灣楷體" w:hint="eastAsia"/>
        </w:rPr>
        <w:t>籐編的腰帶，用來拋住大網索，人倒退走拉漁網上岸。</w:t>
      </w:r>
    </w:p>
  </w:endnote>
  <w:endnote w:id="14">
    <w:p w:rsidR="00801B2A" w:rsidRPr="00E3442E" w:rsidRDefault="00801B2A" w:rsidP="00797FE4">
      <w:pPr>
        <w:pStyle w:val="a9"/>
        <w:rPr>
          <w:rFonts w:ascii="台灣楷體" w:eastAsia="台灣楷體" w:hAnsi="台灣楷體"/>
          <w:color w:val="000000" w:themeColor="text1"/>
        </w:rPr>
      </w:pPr>
      <w:r w:rsidRPr="00E3442E">
        <w:rPr>
          <w:rStyle w:val="ab"/>
          <w:color w:val="000000" w:themeColor="text1"/>
        </w:rPr>
        <w:endnoteRef/>
      </w:r>
      <w:r w:rsidRPr="00E3442E">
        <w:rPr>
          <w:rFonts w:ascii="台灣楷體" w:eastAsia="台灣楷體" w:hAnsi="台灣楷體" w:hint="eastAsia"/>
          <w:color w:val="000000" w:themeColor="text1"/>
        </w:rPr>
        <w:t>陳瑪莉(Tân Má-nī)</w:t>
      </w:r>
    </w:p>
  </w:endnote>
  <w:endnote w:id="15">
    <w:p w:rsidR="00801B2A" w:rsidRPr="007F05DE" w:rsidRDefault="00801B2A" w:rsidP="00797FE4">
      <w:pPr>
        <w:pStyle w:val="a9"/>
        <w:rPr>
          <w:rFonts w:ascii="台灣楷體" w:eastAsia="台灣楷體" w:hAnsi="台灣楷體"/>
          <w:color w:val="FF0000"/>
        </w:rPr>
      </w:pPr>
      <w:r w:rsidRPr="00E3442E">
        <w:rPr>
          <w:rStyle w:val="ab"/>
          <w:rFonts w:ascii="台灣楷體" w:eastAsia="台灣楷體" w:hAnsi="台灣楷體"/>
          <w:color w:val="000000" w:themeColor="text1"/>
        </w:rPr>
        <w:endnoteRef/>
      </w:r>
      <w:r w:rsidRPr="00E3442E">
        <w:rPr>
          <w:rFonts w:ascii="台灣楷體" w:eastAsia="台灣楷體" w:hAnsi="台灣楷體" w:hint="eastAsia"/>
          <w:color w:val="000000" w:themeColor="text1"/>
        </w:rPr>
        <w:t>衝(tshìng)</w:t>
      </w:r>
    </w:p>
  </w:endnote>
  <w:endnote w:id="16">
    <w:p w:rsidR="00801B2A" w:rsidRPr="00A03CB3" w:rsidRDefault="00801B2A" w:rsidP="00797FE4">
      <w:pPr>
        <w:pStyle w:val="a9"/>
      </w:pPr>
      <w:r w:rsidRPr="00A03CB3">
        <w:rPr>
          <w:rStyle w:val="ab"/>
          <w:rFonts w:ascii="台灣楷體" w:eastAsia="台灣楷體" w:hAnsi="台灣楷體"/>
        </w:rPr>
        <w:endnoteRef/>
      </w:r>
      <w:r w:rsidRPr="00A03CB3">
        <w:rPr>
          <w:rFonts w:ascii="台灣楷體" w:eastAsia="台灣楷體" w:hAnsi="台灣楷體" w:hint="eastAsia"/>
        </w:rPr>
        <w:t>茈奶仔(tsínn-ni-á)</w:t>
      </w:r>
    </w:p>
  </w:endnote>
  <w:endnote w:id="17">
    <w:p w:rsidR="00801B2A" w:rsidRDefault="00801B2A" w:rsidP="00797FE4">
      <w:pPr>
        <w:pStyle w:val="a9"/>
        <w:rPr>
          <w:rFonts w:ascii="台灣楷體" w:eastAsia="台灣楷體" w:hAnsi="台灣楷體"/>
        </w:rPr>
      </w:pPr>
      <w:r>
        <w:rPr>
          <w:rStyle w:val="ab"/>
        </w:rPr>
        <w:endnoteRef/>
      </w:r>
      <w:r>
        <w:rPr>
          <w:rFonts w:ascii="台灣楷體" w:eastAsia="台灣楷體" w:hAnsi="台灣楷體" w:hint="eastAsia"/>
        </w:rPr>
        <w:t>陳筱伶(Tân Sió-líng)</w:t>
      </w:r>
    </w:p>
  </w:endnote>
  <w:endnote w:id="18">
    <w:p w:rsidR="00801B2A" w:rsidRDefault="00801B2A" w:rsidP="00797FE4">
      <w:pPr>
        <w:pStyle w:val="a9"/>
        <w:rPr>
          <w:rFonts w:ascii="台灣楷體" w:eastAsia="台灣楷體" w:hAnsi="台灣楷體"/>
        </w:rPr>
      </w:pPr>
      <w:r>
        <w:rPr>
          <w:rStyle w:val="ab"/>
          <w:rFonts w:ascii="台灣楷體" w:eastAsia="台灣楷體" w:hAnsi="台灣楷體"/>
        </w:rPr>
        <w:endnoteRef/>
      </w:r>
      <w:r>
        <w:rPr>
          <w:rFonts w:ascii="台灣楷體" w:eastAsia="台灣楷體" w:hAnsi="台灣楷體" w:hint="eastAsia"/>
        </w:rPr>
        <w:t>木山澳仔(Bo̍k-san-ò-á)</w:t>
      </w:r>
    </w:p>
  </w:endnote>
  <w:endnote w:id="19">
    <w:p w:rsidR="00801B2A" w:rsidRDefault="00801B2A" w:rsidP="00797FE4">
      <w:pPr>
        <w:pStyle w:val="a9"/>
        <w:rPr>
          <w:rFonts w:ascii="台灣楷體" w:eastAsia="台灣楷體" w:hAnsi="台灣楷體"/>
        </w:rPr>
      </w:pPr>
      <w:r w:rsidRPr="006E2CD2">
        <w:rPr>
          <w:rStyle w:val="ab"/>
          <w:rFonts w:ascii="標楷體" w:eastAsia="標楷體" w:hAnsi="標楷體"/>
        </w:rPr>
        <w:endnoteRef/>
      </w:r>
      <w:r w:rsidRPr="006E2CD2">
        <w:rPr>
          <w:rFonts w:ascii="台灣楷體" w:eastAsia="台灣楷體" w:hAnsi="台灣楷體" w:hint="eastAsia"/>
          <w:spacing w:val="-16"/>
          <w:w w:val="50"/>
        </w:rPr>
        <w:t>車</w:t>
      </w:r>
      <w:r w:rsidRPr="006E2CD2">
        <w:rPr>
          <w:rFonts w:ascii="台灣楷體" w:eastAsia="台灣楷體" w:hAnsi="台灣楷體"/>
          <w:spacing w:val="-16"/>
          <w:w w:val="66"/>
        </w:rPr>
        <w:t>藏</w:t>
      </w:r>
      <w:r>
        <w:rPr>
          <w:rFonts w:ascii="台灣楷體" w:eastAsia="台灣楷體" w:hAnsi="台灣楷體" w:hint="eastAsia"/>
          <w:spacing w:val="-20"/>
          <w:w w:val="66"/>
        </w:rPr>
        <w:t xml:space="preserve"> </w:t>
      </w:r>
      <w:r w:rsidRPr="006E2CD2">
        <w:rPr>
          <w:rFonts w:ascii="台灣楷體" w:eastAsia="台灣楷體" w:hAnsi="台灣楷體" w:hint="eastAsia"/>
        </w:rPr>
        <w:t>(tsn</w:t>
      </w:r>
      <w:r w:rsidRPr="006E2CD2">
        <w:rPr>
          <w:rFonts w:ascii="台灣楷體" w:eastAsia="台灣楷體" w:hAnsi="台灣楷體" w:cs="新細明體" w:hint="eastAsia"/>
        </w:rPr>
        <w:t>̄</w:t>
      </w:r>
      <w:r w:rsidRPr="006E2CD2">
        <w:rPr>
          <w:rFonts w:ascii="台灣楷體" w:eastAsia="台灣楷體" w:hAnsi="台灣楷體" w:hint="eastAsia"/>
        </w:rPr>
        <w:t>g)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2A" w:rsidRPr="00025A08" w:rsidRDefault="00801B2A" w:rsidP="00025A08">
    <w:pPr>
      <w:pStyle w:val="a5"/>
      <w:jc w:val="right"/>
      <w:rPr>
        <w:rFonts w:ascii="台灣楷體" w:eastAsia="台灣楷體" w:hAnsi="台灣楷體"/>
      </w:rPr>
    </w:pPr>
    <w:r w:rsidRPr="00025A08">
      <w:rPr>
        <w:rFonts w:ascii="台灣楷體" w:eastAsia="台灣楷體" w:hAnsi="台灣楷體" w:hint="eastAsia"/>
      </w:rPr>
      <w:t>105年全國語文競賽-閩南語朗讀文章(國</w:t>
    </w:r>
    <w:r w:rsidR="00DD4A5B">
      <w:rPr>
        <w:rFonts w:ascii="台灣楷體" w:eastAsia="台灣楷體" w:hAnsi="台灣楷體" w:hint="eastAsia"/>
        <w:lang w:eastAsia="zh-TW"/>
      </w:rPr>
      <w:t>小</w:t>
    </w:r>
    <w:r w:rsidRPr="00025A08">
      <w:rPr>
        <w:rFonts w:ascii="台灣楷體" w:eastAsia="台灣楷體" w:hAnsi="台灣楷體" w:hint="eastAsia"/>
      </w:rPr>
      <w:t>組)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41" w:rsidRPr="00025A08" w:rsidRDefault="00DA7241" w:rsidP="00025A08">
    <w:pPr>
      <w:pStyle w:val="a5"/>
      <w:jc w:val="right"/>
      <w:rPr>
        <w:rFonts w:ascii="台灣楷體" w:eastAsia="台灣楷體" w:hAnsi="台灣楷體"/>
      </w:rPr>
    </w:pPr>
    <w:r w:rsidRPr="00025A08">
      <w:rPr>
        <w:rFonts w:ascii="台灣楷體" w:eastAsia="台灣楷體" w:hAnsi="台灣楷體" w:hint="eastAsia"/>
      </w:rPr>
      <w:t>105年全國語文競賽-閩南語朗讀文章(</w:t>
    </w:r>
    <w:r>
      <w:rPr>
        <w:rFonts w:ascii="台灣楷體" w:eastAsia="台灣楷體" w:hAnsi="台灣楷體" w:hint="eastAsia"/>
        <w:lang w:eastAsia="zh-TW"/>
      </w:rPr>
      <w:t>社會</w:t>
    </w:r>
    <w:r w:rsidRPr="00025A08">
      <w:rPr>
        <w:rFonts w:ascii="台灣楷體" w:eastAsia="台灣楷體" w:hAnsi="台灣楷體" w:hint="eastAsia"/>
      </w:rPr>
      <w:t>組)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E3" w:rsidRPr="00025A08" w:rsidRDefault="001C0EE3" w:rsidP="00025A08">
    <w:pPr>
      <w:pStyle w:val="a5"/>
      <w:jc w:val="right"/>
      <w:rPr>
        <w:rFonts w:ascii="台灣楷體" w:eastAsia="台灣楷體" w:hAnsi="台灣楷體"/>
      </w:rPr>
    </w:pPr>
    <w:r w:rsidRPr="00025A08">
      <w:rPr>
        <w:rFonts w:ascii="台灣楷體" w:eastAsia="台灣楷體" w:hAnsi="台灣楷體" w:hint="eastAsia"/>
      </w:rPr>
      <w:t>105年全國語文競賽-閩南語朗讀文章(國</w:t>
    </w:r>
    <w:r>
      <w:rPr>
        <w:rFonts w:ascii="台灣楷體" w:eastAsia="台灣楷體" w:hAnsi="台灣楷體" w:hint="eastAsia"/>
        <w:lang w:eastAsia="zh-TW"/>
      </w:rPr>
      <w:t>中</w:t>
    </w:r>
    <w:r w:rsidRPr="00025A08">
      <w:rPr>
        <w:rFonts w:ascii="台灣楷體" w:eastAsia="台灣楷體" w:hAnsi="台灣楷體" w:hint="eastAsia"/>
      </w:rPr>
      <w:t>組)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2A" w:rsidRPr="00025A08" w:rsidRDefault="00801B2A" w:rsidP="00025A08">
    <w:pPr>
      <w:pStyle w:val="a5"/>
      <w:jc w:val="right"/>
      <w:rPr>
        <w:rFonts w:ascii="台灣楷體" w:eastAsia="台灣楷體" w:hAnsi="台灣楷體"/>
      </w:rPr>
    </w:pPr>
    <w:r w:rsidRPr="00025A08">
      <w:rPr>
        <w:rFonts w:ascii="台灣楷體" w:eastAsia="台灣楷體" w:hAnsi="台灣楷體" w:hint="eastAsia"/>
      </w:rPr>
      <w:t>105年全國語文競賽-閩南語朗讀文章(</w:t>
    </w:r>
    <w:r w:rsidR="000C0601">
      <w:rPr>
        <w:rFonts w:ascii="台灣楷體" w:eastAsia="台灣楷體" w:hAnsi="台灣楷體" w:hint="eastAsia"/>
        <w:lang w:eastAsia="zh-TW"/>
      </w:rPr>
      <w:t>國</w:t>
    </w:r>
    <w:r>
      <w:rPr>
        <w:rFonts w:ascii="台灣楷體" w:eastAsia="台灣楷體" w:hAnsi="台灣楷體" w:hint="eastAsia"/>
      </w:rPr>
      <w:t>中</w:t>
    </w:r>
    <w:r w:rsidRPr="00025A08">
      <w:rPr>
        <w:rFonts w:ascii="台灣楷體" w:eastAsia="台灣楷體" w:hAnsi="台灣楷體" w:hint="eastAsia"/>
      </w:rPr>
      <w:t>組)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01" w:rsidRPr="00025A08" w:rsidRDefault="000C0601" w:rsidP="00025A08">
    <w:pPr>
      <w:pStyle w:val="a5"/>
      <w:jc w:val="right"/>
      <w:rPr>
        <w:rFonts w:ascii="台灣楷體" w:eastAsia="台灣楷體" w:hAnsi="台灣楷體"/>
      </w:rPr>
    </w:pPr>
    <w:r w:rsidRPr="00025A08">
      <w:rPr>
        <w:rFonts w:ascii="台灣楷體" w:eastAsia="台灣楷體" w:hAnsi="台灣楷體" w:hint="eastAsia"/>
      </w:rPr>
      <w:t>105年全國語文競賽-閩南語朗讀文章(</w:t>
    </w:r>
    <w:r>
      <w:rPr>
        <w:rFonts w:ascii="台灣楷體" w:eastAsia="台灣楷體" w:hAnsi="台灣楷體" w:hint="eastAsia"/>
        <w:lang w:eastAsia="zh-TW"/>
      </w:rPr>
      <w:t>高</w:t>
    </w:r>
    <w:r>
      <w:rPr>
        <w:rFonts w:ascii="台灣楷體" w:eastAsia="台灣楷體" w:hAnsi="台灣楷體" w:hint="eastAsia"/>
      </w:rPr>
      <w:t>中</w:t>
    </w:r>
    <w:r>
      <w:rPr>
        <w:rFonts w:ascii="台灣楷體" w:eastAsia="台灣楷體" w:hAnsi="台灣楷體" w:hint="eastAsia"/>
        <w:lang w:eastAsia="zh-TW"/>
      </w:rPr>
      <w:t>職</w:t>
    </w:r>
    <w:r w:rsidRPr="00025A08">
      <w:rPr>
        <w:rFonts w:ascii="台灣楷體" w:eastAsia="台灣楷體" w:hAnsi="台灣楷體" w:hint="eastAsia"/>
      </w:rPr>
      <w:t>組)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2A" w:rsidRPr="00025A08" w:rsidRDefault="00801B2A" w:rsidP="00025A08">
    <w:pPr>
      <w:pStyle w:val="a5"/>
      <w:jc w:val="right"/>
      <w:rPr>
        <w:rFonts w:ascii="台灣楷體" w:eastAsia="台灣楷體" w:hAnsi="台灣楷體"/>
      </w:rPr>
    </w:pPr>
    <w:r w:rsidRPr="00025A08">
      <w:rPr>
        <w:rFonts w:ascii="台灣楷體" w:eastAsia="台灣楷體" w:hAnsi="台灣楷體" w:hint="eastAsia"/>
      </w:rPr>
      <w:t>105年全國語文競賽-閩南語朗讀文章(</w:t>
    </w:r>
    <w:r w:rsidR="000C0601">
      <w:rPr>
        <w:rFonts w:ascii="台灣楷體" w:eastAsia="台灣楷體" w:hAnsi="台灣楷體" w:hint="eastAsia"/>
        <w:lang w:eastAsia="zh-TW"/>
      </w:rPr>
      <w:t>高中職</w:t>
    </w:r>
    <w:r w:rsidRPr="00025A08">
      <w:rPr>
        <w:rFonts w:ascii="台灣楷體" w:eastAsia="台灣楷體" w:hAnsi="台灣楷體" w:hint="eastAsia"/>
      </w:rPr>
      <w:t>組)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01" w:rsidRPr="00025A08" w:rsidRDefault="000C0601" w:rsidP="00025A08">
    <w:pPr>
      <w:pStyle w:val="a5"/>
      <w:jc w:val="right"/>
      <w:rPr>
        <w:rFonts w:ascii="台灣楷體" w:eastAsia="台灣楷體" w:hAnsi="台灣楷體"/>
      </w:rPr>
    </w:pPr>
    <w:r w:rsidRPr="00025A08">
      <w:rPr>
        <w:rFonts w:ascii="台灣楷體" w:eastAsia="台灣楷體" w:hAnsi="台灣楷體" w:hint="eastAsia"/>
      </w:rPr>
      <w:t>105年全國語文競賽-閩南語朗讀文章(</w:t>
    </w:r>
    <w:r>
      <w:rPr>
        <w:rFonts w:ascii="台灣楷體" w:eastAsia="台灣楷體" w:hAnsi="台灣楷體" w:hint="eastAsia"/>
        <w:lang w:eastAsia="zh-TW"/>
      </w:rPr>
      <w:t>教大</w:t>
    </w:r>
    <w:r w:rsidRPr="00025A08">
      <w:rPr>
        <w:rFonts w:ascii="台灣楷體" w:eastAsia="台灣楷體" w:hAnsi="台灣楷體" w:hint="eastAsia"/>
      </w:rPr>
      <w:t>組)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2A" w:rsidRPr="00025A08" w:rsidRDefault="00801B2A" w:rsidP="00025A08">
    <w:pPr>
      <w:pStyle w:val="a5"/>
      <w:jc w:val="right"/>
      <w:rPr>
        <w:rFonts w:ascii="台灣楷體" w:eastAsia="台灣楷體" w:hAnsi="台灣楷體"/>
      </w:rPr>
    </w:pPr>
    <w:r w:rsidRPr="00025A08">
      <w:rPr>
        <w:rFonts w:ascii="台灣楷體" w:eastAsia="台灣楷體" w:hAnsi="台灣楷體" w:hint="eastAsia"/>
      </w:rPr>
      <w:t>105年全國語文競賽-閩南語朗讀文章(</w:t>
    </w:r>
    <w:r>
      <w:rPr>
        <w:rFonts w:ascii="台灣楷體" w:eastAsia="台灣楷體" w:hAnsi="台灣楷體" w:hint="eastAsia"/>
      </w:rPr>
      <w:t>教</w:t>
    </w:r>
    <w:r w:rsidR="000C0601">
      <w:rPr>
        <w:rFonts w:ascii="台灣楷體" w:eastAsia="台灣楷體" w:hAnsi="台灣楷體" w:hint="eastAsia"/>
        <w:lang w:eastAsia="zh-TW"/>
      </w:rPr>
      <w:t>大</w:t>
    </w:r>
    <w:r w:rsidRPr="00025A08">
      <w:rPr>
        <w:rFonts w:ascii="台灣楷體" w:eastAsia="台灣楷體" w:hAnsi="台灣楷體" w:hint="eastAsia"/>
      </w:rPr>
      <w:t>組)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01" w:rsidRPr="00025A08" w:rsidRDefault="000C0601" w:rsidP="00025A08">
    <w:pPr>
      <w:pStyle w:val="a5"/>
      <w:jc w:val="right"/>
      <w:rPr>
        <w:rFonts w:ascii="台灣楷體" w:eastAsia="台灣楷體" w:hAnsi="台灣楷體"/>
      </w:rPr>
    </w:pPr>
    <w:r w:rsidRPr="00025A08">
      <w:rPr>
        <w:rFonts w:ascii="台灣楷體" w:eastAsia="台灣楷體" w:hAnsi="台灣楷體" w:hint="eastAsia"/>
      </w:rPr>
      <w:t>105年全國語文競賽-閩南語朗讀文章(</w:t>
    </w:r>
    <w:r>
      <w:rPr>
        <w:rFonts w:ascii="台灣楷體" w:eastAsia="台灣楷體" w:hAnsi="台灣楷體" w:hint="eastAsia"/>
      </w:rPr>
      <w:t>教</w:t>
    </w:r>
    <w:r>
      <w:rPr>
        <w:rFonts w:ascii="台灣楷體" w:eastAsia="台灣楷體" w:hAnsi="台灣楷體" w:hint="eastAsia"/>
        <w:lang w:eastAsia="zh-TW"/>
      </w:rPr>
      <w:t>師</w:t>
    </w:r>
    <w:r w:rsidRPr="00025A08">
      <w:rPr>
        <w:rFonts w:ascii="台灣楷體" w:eastAsia="台灣楷體" w:hAnsi="台灣楷體" w:hint="eastAsia"/>
      </w:rPr>
      <w:t>組)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2A" w:rsidRPr="00025A08" w:rsidRDefault="00801B2A" w:rsidP="00025A08">
    <w:pPr>
      <w:pStyle w:val="a5"/>
      <w:jc w:val="right"/>
      <w:rPr>
        <w:rFonts w:ascii="台灣楷體" w:eastAsia="台灣楷體" w:hAnsi="台灣楷體"/>
      </w:rPr>
    </w:pPr>
    <w:r w:rsidRPr="00025A08">
      <w:rPr>
        <w:rFonts w:ascii="台灣楷體" w:eastAsia="台灣楷體" w:hAnsi="台灣楷體" w:hint="eastAsia"/>
      </w:rPr>
      <w:t>105年全國語文競賽-閩南語朗讀文章(</w:t>
    </w:r>
    <w:r w:rsidR="00DA7241">
      <w:rPr>
        <w:rFonts w:ascii="台灣楷體" w:eastAsia="台灣楷體" w:hAnsi="台灣楷體" w:hint="eastAsia"/>
        <w:lang w:eastAsia="zh-TW"/>
      </w:rPr>
      <w:t>教師</w:t>
    </w:r>
    <w:r w:rsidRPr="00025A08">
      <w:rPr>
        <w:rFonts w:ascii="台灣楷體" w:eastAsia="台灣楷體" w:hAnsi="台灣楷體" w:hint="eastAsia"/>
      </w:rPr>
      <w:t>組)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96" w:rsidRDefault="00D12A96" w:rsidP="00303122">
      <w:r>
        <w:separator/>
      </w:r>
    </w:p>
  </w:footnote>
  <w:footnote w:type="continuationSeparator" w:id="0">
    <w:p w:rsidR="00D12A96" w:rsidRDefault="00D12A96" w:rsidP="00303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22"/>
    <w:rsid w:val="00013886"/>
    <w:rsid w:val="00021435"/>
    <w:rsid w:val="00025A08"/>
    <w:rsid w:val="00031417"/>
    <w:rsid w:val="00052D67"/>
    <w:rsid w:val="00080467"/>
    <w:rsid w:val="00096255"/>
    <w:rsid w:val="00096508"/>
    <w:rsid w:val="000B6794"/>
    <w:rsid w:val="000C05E5"/>
    <w:rsid w:val="000C0601"/>
    <w:rsid w:val="001003EE"/>
    <w:rsid w:val="00105F1C"/>
    <w:rsid w:val="00122E2A"/>
    <w:rsid w:val="001271AE"/>
    <w:rsid w:val="00136F73"/>
    <w:rsid w:val="00151A4B"/>
    <w:rsid w:val="001631ED"/>
    <w:rsid w:val="001754C7"/>
    <w:rsid w:val="00182D53"/>
    <w:rsid w:val="001849A9"/>
    <w:rsid w:val="0018601E"/>
    <w:rsid w:val="001962D4"/>
    <w:rsid w:val="001A4D5A"/>
    <w:rsid w:val="001B0D72"/>
    <w:rsid w:val="001C0EE3"/>
    <w:rsid w:val="00201F62"/>
    <w:rsid w:val="00227BE1"/>
    <w:rsid w:val="00236F10"/>
    <w:rsid w:val="00245A98"/>
    <w:rsid w:val="00254749"/>
    <w:rsid w:val="0029389B"/>
    <w:rsid w:val="002A4437"/>
    <w:rsid w:val="002A4549"/>
    <w:rsid w:val="002A5671"/>
    <w:rsid w:val="002B5C10"/>
    <w:rsid w:val="002C2DCB"/>
    <w:rsid w:val="002C4CB4"/>
    <w:rsid w:val="002D5527"/>
    <w:rsid w:val="002D6397"/>
    <w:rsid w:val="002E3D43"/>
    <w:rsid w:val="002F1C14"/>
    <w:rsid w:val="002F344B"/>
    <w:rsid w:val="00300F53"/>
    <w:rsid w:val="00303122"/>
    <w:rsid w:val="00304857"/>
    <w:rsid w:val="00310686"/>
    <w:rsid w:val="00317DC8"/>
    <w:rsid w:val="00327065"/>
    <w:rsid w:val="00330249"/>
    <w:rsid w:val="00334F60"/>
    <w:rsid w:val="00336653"/>
    <w:rsid w:val="003508AA"/>
    <w:rsid w:val="00354039"/>
    <w:rsid w:val="003601D5"/>
    <w:rsid w:val="00362AEE"/>
    <w:rsid w:val="00367558"/>
    <w:rsid w:val="00374B92"/>
    <w:rsid w:val="00381861"/>
    <w:rsid w:val="00381D90"/>
    <w:rsid w:val="00387A7A"/>
    <w:rsid w:val="00391832"/>
    <w:rsid w:val="00394B56"/>
    <w:rsid w:val="003A0029"/>
    <w:rsid w:val="003A5514"/>
    <w:rsid w:val="003B2E80"/>
    <w:rsid w:val="003B4A29"/>
    <w:rsid w:val="003C0239"/>
    <w:rsid w:val="003C462B"/>
    <w:rsid w:val="003E62E0"/>
    <w:rsid w:val="003E71C1"/>
    <w:rsid w:val="003F0729"/>
    <w:rsid w:val="003F15F6"/>
    <w:rsid w:val="003F5669"/>
    <w:rsid w:val="003F7D2F"/>
    <w:rsid w:val="003F7ECD"/>
    <w:rsid w:val="00401945"/>
    <w:rsid w:val="00403B64"/>
    <w:rsid w:val="00403FFB"/>
    <w:rsid w:val="00430067"/>
    <w:rsid w:val="00430497"/>
    <w:rsid w:val="004311E1"/>
    <w:rsid w:val="00431D86"/>
    <w:rsid w:val="004448ED"/>
    <w:rsid w:val="00450D2C"/>
    <w:rsid w:val="004947D2"/>
    <w:rsid w:val="004B5C93"/>
    <w:rsid w:val="004C2142"/>
    <w:rsid w:val="004E5F5F"/>
    <w:rsid w:val="004F4D7F"/>
    <w:rsid w:val="0050651F"/>
    <w:rsid w:val="00542D0C"/>
    <w:rsid w:val="00545F9E"/>
    <w:rsid w:val="0054736A"/>
    <w:rsid w:val="00555BF5"/>
    <w:rsid w:val="005A6E7D"/>
    <w:rsid w:val="005B0B5E"/>
    <w:rsid w:val="005B4818"/>
    <w:rsid w:val="005D426A"/>
    <w:rsid w:val="005E100F"/>
    <w:rsid w:val="005E2D02"/>
    <w:rsid w:val="005E6A39"/>
    <w:rsid w:val="005F42E9"/>
    <w:rsid w:val="00604726"/>
    <w:rsid w:val="0060672E"/>
    <w:rsid w:val="00617410"/>
    <w:rsid w:val="00620594"/>
    <w:rsid w:val="006262E4"/>
    <w:rsid w:val="00632E4D"/>
    <w:rsid w:val="00642CB1"/>
    <w:rsid w:val="006504C5"/>
    <w:rsid w:val="00656ADC"/>
    <w:rsid w:val="006619C0"/>
    <w:rsid w:val="00691921"/>
    <w:rsid w:val="006C5AFB"/>
    <w:rsid w:val="006D1183"/>
    <w:rsid w:val="006E02B0"/>
    <w:rsid w:val="006E429E"/>
    <w:rsid w:val="00704C54"/>
    <w:rsid w:val="00704CE9"/>
    <w:rsid w:val="00712DF7"/>
    <w:rsid w:val="007157DB"/>
    <w:rsid w:val="0071689B"/>
    <w:rsid w:val="00725151"/>
    <w:rsid w:val="007275C1"/>
    <w:rsid w:val="007310AC"/>
    <w:rsid w:val="00733A07"/>
    <w:rsid w:val="00745B9D"/>
    <w:rsid w:val="0074748A"/>
    <w:rsid w:val="00760E9D"/>
    <w:rsid w:val="00767167"/>
    <w:rsid w:val="0077022C"/>
    <w:rsid w:val="007725ED"/>
    <w:rsid w:val="007750BF"/>
    <w:rsid w:val="00784B56"/>
    <w:rsid w:val="007877FF"/>
    <w:rsid w:val="00797FE4"/>
    <w:rsid w:val="007A6B88"/>
    <w:rsid w:val="007B3EA4"/>
    <w:rsid w:val="007B448A"/>
    <w:rsid w:val="007C5629"/>
    <w:rsid w:val="007D74D4"/>
    <w:rsid w:val="007E03CA"/>
    <w:rsid w:val="007E1A72"/>
    <w:rsid w:val="007E3AFE"/>
    <w:rsid w:val="007E6BD1"/>
    <w:rsid w:val="007F04CE"/>
    <w:rsid w:val="00801B2A"/>
    <w:rsid w:val="008028C0"/>
    <w:rsid w:val="008059A1"/>
    <w:rsid w:val="00807B65"/>
    <w:rsid w:val="00820477"/>
    <w:rsid w:val="008231B4"/>
    <w:rsid w:val="008349ED"/>
    <w:rsid w:val="00837832"/>
    <w:rsid w:val="008404D6"/>
    <w:rsid w:val="0087101F"/>
    <w:rsid w:val="008761F2"/>
    <w:rsid w:val="0087746D"/>
    <w:rsid w:val="008838A3"/>
    <w:rsid w:val="0089463D"/>
    <w:rsid w:val="008968C8"/>
    <w:rsid w:val="008A41C5"/>
    <w:rsid w:val="008C476B"/>
    <w:rsid w:val="008D0DB1"/>
    <w:rsid w:val="008D3523"/>
    <w:rsid w:val="008D6D71"/>
    <w:rsid w:val="008E208C"/>
    <w:rsid w:val="008F7615"/>
    <w:rsid w:val="009027C7"/>
    <w:rsid w:val="00902F01"/>
    <w:rsid w:val="0091101B"/>
    <w:rsid w:val="00916683"/>
    <w:rsid w:val="00945920"/>
    <w:rsid w:val="009469A6"/>
    <w:rsid w:val="00975320"/>
    <w:rsid w:val="00986806"/>
    <w:rsid w:val="009939A1"/>
    <w:rsid w:val="009E5B27"/>
    <w:rsid w:val="009F27E0"/>
    <w:rsid w:val="00A02092"/>
    <w:rsid w:val="00A13083"/>
    <w:rsid w:val="00A13FF7"/>
    <w:rsid w:val="00A1604C"/>
    <w:rsid w:val="00A270F8"/>
    <w:rsid w:val="00A30E8F"/>
    <w:rsid w:val="00A50809"/>
    <w:rsid w:val="00A511D8"/>
    <w:rsid w:val="00A602C2"/>
    <w:rsid w:val="00A67FEF"/>
    <w:rsid w:val="00A77CE9"/>
    <w:rsid w:val="00A95385"/>
    <w:rsid w:val="00A961FD"/>
    <w:rsid w:val="00AA453F"/>
    <w:rsid w:val="00AA55AD"/>
    <w:rsid w:val="00AB4D33"/>
    <w:rsid w:val="00AD118D"/>
    <w:rsid w:val="00AE5A31"/>
    <w:rsid w:val="00B05D35"/>
    <w:rsid w:val="00B1781F"/>
    <w:rsid w:val="00B23A2E"/>
    <w:rsid w:val="00B37197"/>
    <w:rsid w:val="00B812E3"/>
    <w:rsid w:val="00B93173"/>
    <w:rsid w:val="00BA1452"/>
    <w:rsid w:val="00BA2D7D"/>
    <w:rsid w:val="00BB39AE"/>
    <w:rsid w:val="00BB512D"/>
    <w:rsid w:val="00BB5A73"/>
    <w:rsid w:val="00BB6289"/>
    <w:rsid w:val="00BC1D69"/>
    <w:rsid w:val="00BE653A"/>
    <w:rsid w:val="00C040EB"/>
    <w:rsid w:val="00C37AD7"/>
    <w:rsid w:val="00C43FF9"/>
    <w:rsid w:val="00C53079"/>
    <w:rsid w:val="00C616F9"/>
    <w:rsid w:val="00C65BE1"/>
    <w:rsid w:val="00C80F20"/>
    <w:rsid w:val="00C819F7"/>
    <w:rsid w:val="00C8318E"/>
    <w:rsid w:val="00C83B4E"/>
    <w:rsid w:val="00C84089"/>
    <w:rsid w:val="00C9224C"/>
    <w:rsid w:val="00CC1636"/>
    <w:rsid w:val="00CD01DE"/>
    <w:rsid w:val="00CD297C"/>
    <w:rsid w:val="00CD4070"/>
    <w:rsid w:val="00CE6D26"/>
    <w:rsid w:val="00CE7758"/>
    <w:rsid w:val="00CF0C23"/>
    <w:rsid w:val="00D12A96"/>
    <w:rsid w:val="00D221C2"/>
    <w:rsid w:val="00D30246"/>
    <w:rsid w:val="00D67F68"/>
    <w:rsid w:val="00D718B1"/>
    <w:rsid w:val="00D843E0"/>
    <w:rsid w:val="00D84FE4"/>
    <w:rsid w:val="00D93F6C"/>
    <w:rsid w:val="00DA7241"/>
    <w:rsid w:val="00DB1EC7"/>
    <w:rsid w:val="00DD4A5B"/>
    <w:rsid w:val="00DD4DEF"/>
    <w:rsid w:val="00DF5FAB"/>
    <w:rsid w:val="00E3442E"/>
    <w:rsid w:val="00E36D28"/>
    <w:rsid w:val="00E36E6F"/>
    <w:rsid w:val="00E43C64"/>
    <w:rsid w:val="00E56D8B"/>
    <w:rsid w:val="00E74F95"/>
    <w:rsid w:val="00E84E30"/>
    <w:rsid w:val="00E91FED"/>
    <w:rsid w:val="00E93CF7"/>
    <w:rsid w:val="00E97B81"/>
    <w:rsid w:val="00EC4ED8"/>
    <w:rsid w:val="00EE0128"/>
    <w:rsid w:val="00EE2F7F"/>
    <w:rsid w:val="00EE6BE4"/>
    <w:rsid w:val="00EF0461"/>
    <w:rsid w:val="00F0298A"/>
    <w:rsid w:val="00F03D5C"/>
    <w:rsid w:val="00F17B06"/>
    <w:rsid w:val="00F26001"/>
    <w:rsid w:val="00F634F3"/>
    <w:rsid w:val="00F65160"/>
    <w:rsid w:val="00F661E1"/>
    <w:rsid w:val="00F87536"/>
    <w:rsid w:val="00F97914"/>
    <w:rsid w:val="00FC5C7C"/>
    <w:rsid w:val="00FD2CF5"/>
    <w:rsid w:val="00FE67BB"/>
    <w:rsid w:val="00FE6C6C"/>
    <w:rsid w:val="00FF2367"/>
    <w:rsid w:val="00FF3D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CD70D70"/>
  <w15:chartTrackingRefBased/>
  <w15:docId w15:val="{B0B5CACD-3F43-4EC1-A4E0-2FE7D61F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2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03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12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031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312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303122"/>
    <w:rPr>
      <w:rFonts w:ascii="Cambria" w:eastAsia="新細明體" w:hAnsi="Cambria" w:cs="Times New Roman"/>
      <w:sz w:val="18"/>
      <w:szCs w:val="18"/>
    </w:rPr>
  </w:style>
  <w:style w:type="paragraph" w:styleId="a9">
    <w:name w:val="endnote text"/>
    <w:basedOn w:val="a"/>
    <w:link w:val="aa"/>
    <w:uiPriority w:val="99"/>
    <w:unhideWhenUsed/>
    <w:rsid w:val="003F15F6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章節附註文字 字元"/>
    <w:link w:val="a9"/>
    <w:uiPriority w:val="99"/>
    <w:rsid w:val="003F15F6"/>
    <w:rPr>
      <w:rFonts w:ascii="Calibri" w:eastAsia="新細明體" w:hAnsi="Calibri" w:cs="Times New Roman"/>
    </w:rPr>
  </w:style>
  <w:style w:type="character" w:styleId="ab">
    <w:name w:val="endnote reference"/>
    <w:uiPriority w:val="99"/>
    <w:semiHidden/>
    <w:unhideWhenUsed/>
    <w:rsid w:val="003F15F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F15F6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link w:val="ac"/>
    <w:uiPriority w:val="99"/>
    <w:semiHidden/>
    <w:rsid w:val="003F15F6"/>
    <w:rPr>
      <w:sz w:val="20"/>
      <w:szCs w:val="20"/>
    </w:rPr>
  </w:style>
  <w:style w:type="character" w:styleId="ae">
    <w:name w:val="footnote reference"/>
    <w:uiPriority w:val="99"/>
    <w:semiHidden/>
    <w:unhideWhenUsed/>
    <w:rsid w:val="003F15F6"/>
    <w:rPr>
      <w:vertAlign w:val="superscript"/>
    </w:rPr>
  </w:style>
  <w:style w:type="character" w:customStyle="1" w:styleId="af">
    <w:name w:val="註解文字 字元"/>
    <w:basedOn w:val="a0"/>
    <w:link w:val="af0"/>
    <w:uiPriority w:val="99"/>
    <w:semiHidden/>
    <w:rsid w:val="00797FE4"/>
    <w:rPr>
      <w:kern w:val="2"/>
      <w:sz w:val="24"/>
      <w:szCs w:val="22"/>
    </w:rPr>
  </w:style>
  <w:style w:type="paragraph" w:styleId="af0">
    <w:name w:val="annotation text"/>
    <w:basedOn w:val="a"/>
    <w:link w:val="af"/>
    <w:uiPriority w:val="99"/>
    <w:semiHidden/>
    <w:unhideWhenUsed/>
    <w:rsid w:val="00797FE4"/>
  </w:style>
  <w:style w:type="character" w:customStyle="1" w:styleId="af1">
    <w:name w:val="註解主旨 字元"/>
    <w:basedOn w:val="af"/>
    <w:link w:val="af2"/>
    <w:uiPriority w:val="99"/>
    <w:semiHidden/>
    <w:rsid w:val="00797FE4"/>
    <w:rPr>
      <w:b/>
      <w:bCs/>
      <w:kern w:val="2"/>
      <w:sz w:val="24"/>
      <w:szCs w:val="22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79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210.240.194.97/TG/Concordance/kwic.asp?hp=hl&amp;su=%B9%EF" TargetMode="External"/><Relationship Id="rId26" Type="http://schemas.openxmlformats.org/officeDocument/2006/relationships/hyperlink" Target="http://210.240.194.97/TG/Concordance/kwic.asp?hp=hl&amp;su=%D1&#935;@" TargetMode="Externa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210.240.194.97/TG/Concordance/kwic.asp?hp=hl&amp;su=%AD%D3%A5~%A4%EB" TargetMode="External"/><Relationship Id="rId25" Type="http://schemas.openxmlformats.org/officeDocument/2006/relationships/hyperlink" Target="http://210.240.194.97/TG/Concordance/kwic.asp?hp=hl&amp;su=%C2%E0" TargetMode="External"/><Relationship Id="rId2" Type="http://schemas.openxmlformats.org/officeDocument/2006/relationships/styles" Target="styles.xml"/><Relationship Id="rId16" Type="http://schemas.openxmlformats.org/officeDocument/2006/relationships/hyperlink" Target="http://210.240.194.97/TG/Concordance/kwic.asp?hp=hl&amp;su=%A7Y%AE%C9" TargetMode="External"/><Relationship Id="rId20" Type="http://schemas.openxmlformats.org/officeDocument/2006/relationships/hyperlink" Target="http://twblg.dict.edu.tw/holodict_new/result_detail.jsp?n_no=11882&amp;curpage=2&amp;sample=ha5&amp;radiobutton=1&amp;querytarget=1&amp;limit=20&amp;pagenum=28&amp;rowcount=551" TargetMode="External"/><Relationship Id="rId29" Type="http://schemas.openxmlformats.org/officeDocument/2006/relationships/hyperlink" Target="http://210.240.194.97/TG/Concordance/kwic.asp?hp=hl&amp;su=%B7N%B8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210.240.194.97/TG/Concordance/kwic.asp?hp=hl&amp;su=%C1%7d%C3%F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210.240.194.97/TG/Concordance/kwic.asp?hp=hl&amp;su=%AD%B7%A8%B8" TargetMode="External"/><Relationship Id="rId23" Type="http://schemas.openxmlformats.org/officeDocument/2006/relationships/hyperlink" Target="http://210.240.194.97/TG/Concordance/kwic.asp?hp=hl&amp;su=%BFW%BFW" TargetMode="External"/><Relationship Id="rId28" Type="http://schemas.openxmlformats.org/officeDocument/2006/relationships/hyperlink" Target="http://210.240.194.97/TG/Concordance/kwic.asp?hp=hl&amp;su=%A6%AC%B7%D9" TargetMode="External"/><Relationship Id="rId10" Type="http://schemas.openxmlformats.org/officeDocument/2006/relationships/footer" Target="footer4.xml"/><Relationship Id="rId19" Type="http://schemas.openxmlformats.org/officeDocument/2006/relationships/footer" Target="footer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hyperlink" Target="http://210.240.194.97/TG/Concordance/kwic.asp?hp=hl&amp;su=%B0%B7%A5%E1" TargetMode="External"/><Relationship Id="rId27" Type="http://schemas.openxmlformats.org/officeDocument/2006/relationships/hyperlink" Target="http://210.240.194.97/TG/Concordance/kwic.asp?hp=hl&amp;su=%A5%B4%D9%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DBF8-FF40-4284-8923-7F1493B2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60</Pages>
  <Words>6909</Words>
  <Characters>39385</Characters>
  <Application>Microsoft Office Word</Application>
  <DocSecurity>0</DocSecurity>
  <Lines>328</Lines>
  <Paragraphs>92</Paragraphs>
  <ScaleCrop>false</ScaleCrop>
  <Company>105年全國語文競賽-閩南語朗讀文章(國小組)</Company>
  <LinksUpToDate>false</LinksUpToDate>
  <CharactersWithSpaces>46202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cp:lastModifiedBy>admin</cp:lastModifiedBy>
  <cp:revision>11</cp:revision>
  <cp:lastPrinted>2016-08-23T09:48:00Z</cp:lastPrinted>
  <dcterms:created xsi:type="dcterms:W3CDTF">2020-09-06T17:26:00Z</dcterms:created>
  <dcterms:modified xsi:type="dcterms:W3CDTF">2020-09-21T04:03:00Z</dcterms:modified>
</cp:coreProperties>
</file>